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B5E36" w14:textId="31578CDB" w:rsidR="002F70E6" w:rsidRPr="009F3442" w:rsidRDefault="007C0D22" w:rsidP="00942E85">
      <w:pPr>
        <w:rPr>
          <w:rFonts w:cstheme="minorHAnsi"/>
          <w:sz w:val="24"/>
          <w:szCs w:val="24"/>
        </w:rPr>
      </w:pPr>
      <w:bookmarkStart w:id="0" w:name="_Hlk57897607"/>
      <w:bookmarkStart w:id="1" w:name="_Hlk46757025"/>
      <w:bookmarkEnd w:id="0"/>
      <w:r>
        <w:rPr>
          <w:rFonts w:cstheme="minorHAnsi"/>
          <w:sz w:val="24"/>
          <w:szCs w:val="24"/>
        </w:rPr>
        <w:tab/>
      </w:r>
    </w:p>
    <w:p w14:paraId="503CD7E1" w14:textId="209A4B06" w:rsidR="00E306D1" w:rsidRPr="009F3442" w:rsidRDefault="00E306D1" w:rsidP="00E306D1">
      <w:pPr>
        <w:jc w:val="center"/>
        <w:rPr>
          <w:rFonts w:cstheme="minorHAnsi"/>
          <w:sz w:val="24"/>
          <w:szCs w:val="24"/>
        </w:rPr>
      </w:pPr>
    </w:p>
    <w:p w14:paraId="5A3CF248" w14:textId="6F278A79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5AF82763" w14:textId="7D0BDC4D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4B0F5FEC" w14:textId="27DFB495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4C1F756B" w14:textId="0B3A8FEC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0A9EA841" w14:textId="60AFF55F" w:rsidR="00942E85" w:rsidRPr="009F3442" w:rsidRDefault="001A4967" w:rsidP="00E306D1">
      <w:pPr>
        <w:jc w:val="center"/>
        <w:rPr>
          <w:rFonts w:cstheme="minorHAnsi"/>
          <w:sz w:val="24"/>
          <w:szCs w:val="24"/>
        </w:rPr>
      </w:pPr>
      <w:r w:rsidRPr="009F3442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1363F63" wp14:editId="596536E5">
            <wp:simplePos x="0" y="0"/>
            <wp:positionH relativeFrom="margin">
              <wp:align>center</wp:align>
            </wp:positionH>
            <wp:positionV relativeFrom="paragraph">
              <wp:posOffset>133985</wp:posOffset>
            </wp:positionV>
            <wp:extent cx="5267336" cy="2714625"/>
            <wp:effectExtent l="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8-VISALIA-0105-Logo-PM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7336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74BA95" w14:textId="1A1D498C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0977CE9F" w14:textId="7121B321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7604D06B" w14:textId="7411426E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28F91A4B" w14:textId="402A9192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7BF9F117" w14:textId="4F28B933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6855C1D3" w14:textId="3378EEA8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41687BF9" w14:textId="6068CA3C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2F234447" w14:textId="76FF2185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34B5E154" w14:textId="409230A7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4361480A" w14:textId="06158B84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0395FF4E" w14:textId="2C6FF73A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5E6C4622" w14:textId="7ACB6CED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1BAED118" w14:textId="051F265C" w:rsidR="00942E85" w:rsidRPr="009F3442" w:rsidRDefault="00942E85" w:rsidP="00E306D1">
      <w:pPr>
        <w:jc w:val="center"/>
        <w:rPr>
          <w:rFonts w:cstheme="minorHAnsi"/>
          <w:sz w:val="24"/>
          <w:szCs w:val="24"/>
        </w:rPr>
      </w:pPr>
    </w:p>
    <w:p w14:paraId="3AD69BA0" w14:textId="452AE821" w:rsidR="00E306D1" w:rsidRPr="009F3442" w:rsidRDefault="00E306D1" w:rsidP="00E306D1">
      <w:pPr>
        <w:jc w:val="center"/>
        <w:rPr>
          <w:rFonts w:cstheme="minorHAnsi"/>
          <w:sz w:val="24"/>
          <w:szCs w:val="24"/>
        </w:rPr>
      </w:pPr>
    </w:p>
    <w:p w14:paraId="6D25BE48" w14:textId="69E739C1" w:rsidR="00942E85" w:rsidRPr="009F3442" w:rsidRDefault="00E306D1" w:rsidP="00D250DE">
      <w:pPr>
        <w:shd w:val="clear" w:color="auto" w:fill="002060"/>
        <w:jc w:val="right"/>
        <w:rPr>
          <w:rFonts w:cstheme="minorHAnsi"/>
          <w:b/>
          <w:bCs/>
          <w:sz w:val="24"/>
          <w:szCs w:val="24"/>
        </w:rPr>
      </w:pPr>
      <w:r w:rsidRPr="009F3442">
        <w:rPr>
          <w:rFonts w:cstheme="minorHAnsi"/>
          <w:b/>
          <w:bCs/>
          <w:sz w:val="24"/>
          <w:szCs w:val="24"/>
        </w:rPr>
        <w:t>ACTIVITY REPORT</w:t>
      </w:r>
      <w:r w:rsidR="00942E85" w:rsidRPr="009F3442">
        <w:rPr>
          <w:rFonts w:cstheme="minorHAnsi"/>
          <w:b/>
          <w:bCs/>
          <w:sz w:val="24"/>
          <w:szCs w:val="24"/>
        </w:rPr>
        <w:t xml:space="preserve">:  </w:t>
      </w:r>
      <w:r w:rsidR="005B1644">
        <w:rPr>
          <w:rFonts w:cstheme="minorHAnsi"/>
          <w:b/>
          <w:bCs/>
          <w:sz w:val="24"/>
          <w:szCs w:val="24"/>
        </w:rPr>
        <w:t>June</w:t>
      </w:r>
      <w:r w:rsidR="00A060E9">
        <w:rPr>
          <w:rFonts w:cstheme="minorHAnsi"/>
          <w:b/>
          <w:bCs/>
          <w:sz w:val="24"/>
          <w:szCs w:val="24"/>
        </w:rPr>
        <w:t xml:space="preserve"> </w:t>
      </w:r>
      <w:r w:rsidR="00017380">
        <w:rPr>
          <w:rFonts w:cstheme="minorHAnsi"/>
          <w:b/>
          <w:bCs/>
          <w:sz w:val="24"/>
          <w:szCs w:val="24"/>
        </w:rPr>
        <w:t>202</w:t>
      </w:r>
      <w:r w:rsidR="00A060E9">
        <w:rPr>
          <w:rFonts w:cstheme="minorHAnsi"/>
          <w:b/>
          <w:bCs/>
          <w:sz w:val="24"/>
          <w:szCs w:val="24"/>
        </w:rPr>
        <w:t>3</w:t>
      </w:r>
    </w:p>
    <w:p w14:paraId="175EFB3A" w14:textId="2C5C6432" w:rsidR="00E306D1" w:rsidRPr="009F3442" w:rsidRDefault="00E306D1" w:rsidP="00C811BF">
      <w:pPr>
        <w:jc w:val="right"/>
        <w:rPr>
          <w:rFonts w:cstheme="minorHAnsi"/>
          <w:b/>
          <w:bCs/>
          <w:sz w:val="24"/>
          <w:szCs w:val="24"/>
        </w:rPr>
      </w:pPr>
      <w:r w:rsidRPr="009F3442">
        <w:rPr>
          <w:rFonts w:cstheme="minorHAnsi"/>
          <w:b/>
          <w:bCs/>
          <w:sz w:val="24"/>
          <w:szCs w:val="24"/>
        </w:rPr>
        <w:t>Sales, Marketing, Communications and Partnership Activity Report</w:t>
      </w:r>
    </w:p>
    <w:p w14:paraId="764D3A8D" w14:textId="0BCC3514" w:rsidR="00C811BF" w:rsidRPr="009F3442" w:rsidRDefault="00C811BF" w:rsidP="00942E85">
      <w:pPr>
        <w:rPr>
          <w:rFonts w:cstheme="minorHAnsi"/>
          <w:b/>
          <w:bCs/>
          <w:sz w:val="24"/>
          <w:szCs w:val="24"/>
        </w:rPr>
      </w:pPr>
    </w:p>
    <w:p w14:paraId="341CEB80" w14:textId="54835FEC" w:rsidR="00C811BF" w:rsidRPr="009F3442" w:rsidRDefault="00C811BF" w:rsidP="00942E85">
      <w:pPr>
        <w:rPr>
          <w:rFonts w:cstheme="minorHAnsi"/>
          <w:b/>
          <w:bCs/>
          <w:sz w:val="24"/>
          <w:szCs w:val="24"/>
        </w:rPr>
      </w:pPr>
    </w:p>
    <w:p w14:paraId="4F03B314" w14:textId="5BF9F801" w:rsidR="00C811BF" w:rsidRPr="009F3442" w:rsidRDefault="00C811BF" w:rsidP="00942E85">
      <w:pPr>
        <w:rPr>
          <w:rFonts w:cstheme="minorHAnsi"/>
          <w:b/>
          <w:bCs/>
          <w:sz w:val="24"/>
          <w:szCs w:val="24"/>
        </w:rPr>
      </w:pPr>
    </w:p>
    <w:p w14:paraId="1FAC343A" w14:textId="77777777" w:rsidR="00C811BF" w:rsidRPr="009F3442" w:rsidRDefault="00C811BF" w:rsidP="00942E85">
      <w:pPr>
        <w:rPr>
          <w:rFonts w:cstheme="minorHAnsi"/>
          <w:b/>
          <w:bCs/>
          <w:sz w:val="24"/>
          <w:szCs w:val="24"/>
        </w:rPr>
      </w:pPr>
    </w:p>
    <w:p w14:paraId="675490C8" w14:textId="721CF31B" w:rsidR="00E306D1" w:rsidRPr="009F3442" w:rsidRDefault="00E306D1" w:rsidP="00D250DE">
      <w:pPr>
        <w:shd w:val="clear" w:color="auto" w:fill="002060"/>
        <w:rPr>
          <w:rFonts w:cstheme="minorHAnsi"/>
          <w:b/>
          <w:bCs/>
          <w:sz w:val="24"/>
          <w:szCs w:val="24"/>
        </w:rPr>
      </w:pPr>
      <w:r w:rsidRPr="009F3442">
        <w:rPr>
          <w:rFonts w:cstheme="minorHAnsi"/>
          <w:b/>
          <w:bCs/>
          <w:sz w:val="24"/>
          <w:szCs w:val="24"/>
        </w:rPr>
        <w:lastRenderedPageBreak/>
        <w:t>Travel Industry Sales | Suzanne Bianco</w:t>
      </w:r>
    </w:p>
    <w:p w14:paraId="2E415B64" w14:textId="7A864F8A" w:rsidR="003A1E06" w:rsidRPr="00A608D7" w:rsidRDefault="00E306D1" w:rsidP="00D250DE">
      <w:pPr>
        <w:rPr>
          <w:rFonts w:cstheme="minorHAnsi"/>
          <w:sz w:val="24"/>
          <w:szCs w:val="24"/>
        </w:rPr>
      </w:pPr>
      <w:r w:rsidRPr="00A608D7">
        <w:rPr>
          <w:rFonts w:cstheme="minorHAnsi"/>
          <w:sz w:val="24"/>
          <w:szCs w:val="24"/>
        </w:rPr>
        <w:t xml:space="preserve">Total </w:t>
      </w:r>
      <w:r w:rsidR="00C42172" w:rsidRPr="00A608D7">
        <w:rPr>
          <w:rFonts w:cstheme="minorHAnsi"/>
          <w:sz w:val="24"/>
          <w:szCs w:val="24"/>
        </w:rPr>
        <w:t xml:space="preserve">aRES </w:t>
      </w:r>
      <w:r w:rsidRPr="00A608D7">
        <w:rPr>
          <w:rFonts w:cstheme="minorHAnsi"/>
          <w:sz w:val="24"/>
          <w:szCs w:val="24"/>
        </w:rPr>
        <w:t xml:space="preserve">Room Nights for </w:t>
      </w:r>
      <w:r w:rsidR="001443BF">
        <w:rPr>
          <w:rFonts w:cstheme="minorHAnsi"/>
          <w:sz w:val="24"/>
          <w:szCs w:val="24"/>
        </w:rPr>
        <w:t>April</w:t>
      </w:r>
      <w:r w:rsidRPr="00A608D7">
        <w:rPr>
          <w:rFonts w:cstheme="minorHAnsi"/>
          <w:sz w:val="24"/>
          <w:szCs w:val="24"/>
        </w:rPr>
        <w:t xml:space="preserve">: </w:t>
      </w:r>
      <w:r w:rsidR="001443BF">
        <w:rPr>
          <w:rFonts w:cstheme="minorHAnsi"/>
          <w:sz w:val="24"/>
          <w:szCs w:val="24"/>
        </w:rPr>
        <w:t xml:space="preserve">6 Room nights; </w:t>
      </w:r>
      <w:r w:rsidR="001443BF">
        <w:rPr>
          <w:rFonts w:ascii="Arial" w:hAnsi="Arial" w:cs="Arial"/>
          <w:color w:val="000000"/>
          <w:sz w:val="20"/>
          <w:szCs w:val="20"/>
          <w:shd w:val="clear" w:color="auto" w:fill="F1F1F1"/>
        </w:rPr>
        <w:t>$1,002.53</w:t>
      </w:r>
    </w:p>
    <w:p w14:paraId="70A9134E" w14:textId="0472E13C" w:rsidR="00362F8A" w:rsidRDefault="003A1E06" w:rsidP="00FE1393">
      <w:pPr>
        <w:rPr>
          <w:rFonts w:cstheme="minorHAnsi"/>
          <w:sz w:val="24"/>
          <w:szCs w:val="24"/>
        </w:rPr>
      </w:pPr>
      <w:r w:rsidRPr="00A608D7">
        <w:rPr>
          <w:rFonts w:cstheme="minorHAnsi"/>
          <w:sz w:val="24"/>
          <w:szCs w:val="24"/>
        </w:rPr>
        <w:tab/>
      </w:r>
      <w:r w:rsidR="00D74232" w:rsidRPr="00A608D7">
        <w:rPr>
          <w:rFonts w:cstheme="minorHAnsi"/>
          <w:sz w:val="24"/>
          <w:szCs w:val="24"/>
        </w:rPr>
        <w:tab/>
        <w:t>Currently no packages on sale</w:t>
      </w:r>
    </w:p>
    <w:p w14:paraId="4637802E" w14:textId="77777777" w:rsidR="00FE1393" w:rsidRPr="00FE1393" w:rsidRDefault="00FE1393" w:rsidP="00FE1393">
      <w:pPr>
        <w:rPr>
          <w:rFonts w:cstheme="minorHAnsi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4855"/>
        <w:gridCol w:w="2610"/>
        <w:gridCol w:w="1980"/>
      </w:tblGrid>
      <w:tr w:rsidR="0081102B" w:rsidRPr="009F3442" w14:paraId="096A8170" w14:textId="23BFF773" w:rsidTr="0081102B">
        <w:tc>
          <w:tcPr>
            <w:tcW w:w="4855" w:type="dxa"/>
            <w:shd w:val="clear" w:color="auto" w:fill="FFC000"/>
          </w:tcPr>
          <w:p w14:paraId="60E08D6A" w14:textId="5827D5A5" w:rsidR="0081102B" w:rsidRPr="009F3442" w:rsidRDefault="0081102B" w:rsidP="00E306D1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Travel Industry Sales</w:t>
            </w:r>
          </w:p>
        </w:tc>
        <w:tc>
          <w:tcPr>
            <w:tcW w:w="2610" w:type="dxa"/>
            <w:shd w:val="clear" w:color="auto" w:fill="FFC000"/>
          </w:tcPr>
          <w:p w14:paraId="219E083B" w14:textId="3D657E02" w:rsidR="0081102B" w:rsidRPr="009F3442" w:rsidRDefault="005B1644" w:rsidP="00E306D1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May </w:t>
            </w:r>
            <w:r w:rsidR="0081102B">
              <w:rPr>
                <w:rFonts w:cstheme="minorHAnsi"/>
                <w:b/>
                <w:bCs/>
                <w:sz w:val="24"/>
                <w:szCs w:val="24"/>
              </w:rPr>
              <w:t>2023</w:t>
            </w:r>
          </w:p>
        </w:tc>
        <w:tc>
          <w:tcPr>
            <w:tcW w:w="1980" w:type="dxa"/>
            <w:shd w:val="clear" w:color="auto" w:fill="FFC000"/>
          </w:tcPr>
          <w:p w14:paraId="30B42133" w14:textId="5FFE1952" w:rsidR="0081102B" w:rsidRPr="009F3442" w:rsidRDefault="0081102B" w:rsidP="00E306D1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YTD</w:t>
            </w:r>
          </w:p>
        </w:tc>
      </w:tr>
      <w:tr w:rsidR="0081102B" w:rsidRPr="009F3442" w14:paraId="67C85E73" w14:textId="7D922E1B" w:rsidTr="0081102B">
        <w:tc>
          <w:tcPr>
            <w:tcW w:w="4855" w:type="dxa"/>
          </w:tcPr>
          <w:p w14:paraId="55F46C58" w14:textId="2B6334E9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 w:rsidRPr="00A608D7">
              <w:rPr>
                <w:rFonts w:cstheme="minorHAnsi"/>
                <w:sz w:val="24"/>
                <w:szCs w:val="24"/>
              </w:rPr>
              <w:t>Tradeshows, Sales Missions, and Trainings</w:t>
            </w:r>
          </w:p>
        </w:tc>
        <w:tc>
          <w:tcPr>
            <w:tcW w:w="2610" w:type="dxa"/>
          </w:tcPr>
          <w:p w14:paraId="1CED50D3" w14:textId="781D3413" w:rsidR="0081102B" w:rsidRPr="00A608D7" w:rsidRDefault="001443BF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980" w:type="dxa"/>
          </w:tcPr>
          <w:p w14:paraId="2B89FD55" w14:textId="4A3FA9B5" w:rsidR="0081102B" w:rsidRPr="00A608D7" w:rsidRDefault="000808FA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  <w:tr w:rsidR="0081102B" w:rsidRPr="009F3442" w14:paraId="257947E4" w14:textId="4C6F8E19" w:rsidTr="0081102B">
        <w:tc>
          <w:tcPr>
            <w:tcW w:w="4855" w:type="dxa"/>
          </w:tcPr>
          <w:p w14:paraId="0CDC40F1" w14:textId="7BC2B835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 w:rsidRPr="00A608D7">
              <w:rPr>
                <w:rFonts w:cstheme="minorHAnsi"/>
                <w:sz w:val="24"/>
                <w:szCs w:val="24"/>
              </w:rPr>
              <w:t xml:space="preserve"># of Agents </w:t>
            </w:r>
            <w:r w:rsidR="0042575D">
              <w:rPr>
                <w:rFonts w:cstheme="minorHAnsi"/>
                <w:sz w:val="24"/>
                <w:szCs w:val="24"/>
              </w:rPr>
              <w:t xml:space="preserve">/ Tour Ops </w:t>
            </w:r>
            <w:r w:rsidRPr="00A608D7">
              <w:rPr>
                <w:rFonts w:cstheme="minorHAnsi"/>
                <w:sz w:val="24"/>
                <w:szCs w:val="24"/>
              </w:rPr>
              <w:t>Reached</w:t>
            </w:r>
          </w:p>
        </w:tc>
        <w:tc>
          <w:tcPr>
            <w:tcW w:w="2610" w:type="dxa"/>
          </w:tcPr>
          <w:p w14:paraId="78B404E3" w14:textId="236FBE40" w:rsidR="0081102B" w:rsidRPr="00A608D7" w:rsidRDefault="005B1644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1980" w:type="dxa"/>
          </w:tcPr>
          <w:p w14:paraId="1A721416" w14:textId="38DEF377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  <w:tr w:rsidR="0081102B" w:rsidRPr="009F3442" w14:paraId="1F4CF695" w14:textId="3753AF7F" w:rsidTr="0081102B">
        <w:tc>
          <w:tcPr>
            <w:tcW w:w="4855" w:type="dxa"/>
          </w:tcPr>
          <w:p w14:paraId="38C7BCA3" w14:textId="72F58E52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 w:rsidRPr="00A608D7">
              <w:rPr>
                <w:rFonts w:cstheme="minorHAnsi"/>
                <w:sz w:val="24"/>
                <w:szCs w:val="24"/>
              </w:rPr>
              <w:t>Site Inspections/FAM Trips</w:t>
            </w:r>
          </w:p>
        </w:tc>
        <w:tc>
          <w:tcPr>
            <w:tcW w:w="2610" w:type="dxa"/>
          </w:tcPr>
          <w:p w14:paraId="619C85A4" w14:textId="5A89A454" w:rsidR="0081102B" w:rsidRPr="00A608D7" w:rsidRDefault="005B1644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14:paraId="748B4E6F" w14:textId="47CC113E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</w:tr>
      <w:tr w:rsidR="0081102B" w:rsidRPr="009F3442" w14:paraId="3D2139CA" w14:textId="77711664" w:rsidTr="0081102B">
        <w:tc>
          <w:tcPr>
            <w:tcW w:w="4855" w:type="dxa"/>
          </w:tcPr>
          <w:p w14:paraId="669C6826" w14:textId="766949E5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 w:rsidRPr="00A608D7">
              <w:rPr>
                <w:rFonts w:cstheme="minorHAnsi"/>
                <w:sz w:val="24"/>
                <w:szCs w:val="24"/>
              </w:rPr>
              <w:t>Leads</w:t>
            </w:r>
          </w:p>
        </w:tc>
        <w:tc>
          <w:tcPr>
            <w:tcW w:w="2610" w:type="dxa"/>
          </w:tcPr>
          <w:p w14:paraId="19547896" w14:textId="7265065F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980" w:type="dxa"/>
          </w:tcPr>
          <w:p w14:paraId="797FF685" w14:textId="4A07547D" w:rsidR="0081102B" w:rsidRPr="00A608D7" w:rsidRDefault="0081102B" w:rsidP="00E306D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</w:p>
        </w:tc>
      </w:tr>
    </w:tbl>
    <w:p w14:paraId="6CDC911C" w14:textId="79D97C09" w:rsidR="00FE1393" w:rsidRDefault="003A00FF" w:rsidP="00D3731C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 xml:space="preserve"> </w:t>
      </w:r>
    </w:p>
    <w:p w14:paraId="6CD30366" w14:textId="76364F3F" w:rsidR="005B2E81" w:rsidRDefault="005B2E81" w:rsidP="00D3731C">
      <w:pPr>
        <w:rPr>
          <w:rFonts w:cstheme="minorHAnsi"/>
          <w:sz w:val="24"/>
          <w:szCs w:val="24"/>
        </w:rPr>
      </w:pPr>
    </w:p>
    <w:p w14:paraId="1C8B1302" w14:textId="77777777" w:rsidR="005B2E81" w:rsidRDefault="005B2E81" w:rsidP="00D3731C">
      <w:pPr>
        <w:rPr>
          <w:rFonts w:cstheme="minorHAnsi"/>
          <w:sz w:val="24"/>
          <w:szCs w:val="24"/>
        </w:rPr>
      </w:pPr>
    </w:p>
    <w:p w14:paraId="3F99701F" w14:textId="77777777" w:rsidR="00DF2640" w:rsidRPr="009F3442" w:rsidRDefault="00DF2640" w:rsidP="00D3731C">
      <w:pPr>
        <w:rPr>
          <w:rFonts w:cstheme="minorHAnsi"/>
          <w:sz w:val="24"/>
          <w:szCs w:val="24"/>
        </w:rPr>
      </w:pP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3207"/>
        <w:gridCol w:w="3209"/>
        <w:gridCol w:w="3209"/>
      </w:tblGrid>
      <w:tr w:rsidR="00E306D1" w:rsidRPr="009F3442" w14:paraId="5A6021C0" w14:textId="77777777" w:rsidTr="00227124">
        <w:tc>
          <w:tcPr>
            <w:tcW w:w="9625" w:type="dxa"/>
            <w:gridSpan w:val="3"/>
            <w:shd w:val="clear" w:color="auto" w:fill="FFC000"/>
          </w:tcPr>
          <w:p w14:paraId="656E7A8B" w14:textId="5112D940" w:rsidR="00E306D1" w:rsidRPr="009F3442" w:rsidRDefault="00E306D1" w:rsidP="00E306D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Meetings &amp; Sales Calls</w:t>
            </w:r>
          </w:p>
        </w:tc>
      </w:tr>
      <w:tr w:rsidR="00E306D1" w:rsidRPr="009F3442" w14:paraId="5ACE657B" w14:textId="77777777" w:rsidTr="00227124">
        <w:tc>
          <w:tcPr>
            <w:tcW w:w="3207" w:type="dxa"/>
          </w:tcPr>
          <w:p w14:paraId="34FBBB3C" w14:textId="4E874A78" w:rsidR="00E306D1" w:rsidRPr="009F3442" w:rsidRDefault="00E306D1" w:rsidP="00E306D1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Date</w:t>
            </w:r>
          </w:p>
        </w:tc>
        <w:tc>
          <w:tcPr>
            <w:tcW w:w="3209" w:type="dxa"/>
          </w:tcPr>
          <w:p w14:paraId="384AC9A2" w14:textId="7B1C6738" w:rsidR="00E306D1" w:rsidRPr="009F3442" w:rsidRDefault="00E306D1" w:rsidP="00E306D1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Partner/Client</w:t>
            </w:r>
          </w:p>
        </w:tc>
        <w:tc>
          <w:tcPr>
            <w:tcW w:w="3209" w:type="dxa"/>
          </w:tcPr>
          <w:p w14:paraId="282627B7" w14:textId="1135D1F3" w:rsidR="00E306D1" w:rsidRPr="009F3442" w:rsidRDefault="00E306D1" w:rsidP="00E306D1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Action</w:t>
            </w:r>
            <w:r w:rsidR="00872D81" w:rsidRPr="009F3442">
              <w:rPr>
                <w:rFonts w:cstheme="minorHAnsi"/>
                <w:sz w:val="24"/>
                <w:szCs w:val="24"/>
              </w:rPr>
              <w:t>/ Results</w:t>
            </w:r>
          </w:p>
        </w:tc>
      </w:tr>
      <w:tr w:rsidR="00917ED2" w:rsidRPr="009F3442" w14:paraId="7D1C6DEB" w14:textId="77777777" w:rsidTr="00227124">
        <w:tc>
          <w:tcPr>
            <w:tcW w:w="3207" w:type="dxa"/>
          </w:tcPr>
          <w:p w14:paraId="30C3BFF5" w14:textId="7E319B6D" w:rsidR="00917ED2" w:rsidRPr="00A608D7" w:rsidRDefault="00917ED2" w:rsidP="00E306D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9" w:type="dxa"/>
          </w:tcPr>
          <w:p w14:paraId="60A7D81E" w14:textId="05CBF0F6" w:rsidR="00AE5A1F" w:rsidRPr="00A608D7" w:rsidRDefault="00AE5A1F" w:rsidP="00E306D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9" w:type="dxa"/>
          </w:tcPr>
          <w:p w14:paraId="221AE6FE" w14:textId="6A7AD861" w:rsidR="00451947" w:rsidRPr="00A608D7" w:rsidRDefault="00451947" w:rsidP="00E306D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22086" w:rsidRPr="009F3442" w14:paraId="2350038B" w14:textId="77777777" w:rsidTr="00227124">
        <w:tc>
          <w:tcPr>
            <w:tcW w:w="3207" w:type="dxa"/>
          </w:tcPr>
          <w:p w14:paraId="7038E0B3" w14:textId="31610C06" w:rsidR="00622086" w:rsidRPr="00A608D7" w:rsidRDefault="00622086" w:rsidP="00E306D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9" w:type="dxa"/>
          </w:tcPr>
          <w:p w14:paraId="5111225F" w14:textId="39489AA2" w:rsidR="00622086" w:rsidRPr="00A608D7" w:rsidRDefault="00622086" w:rsidP="00E306D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09" w:type="dxa"/>
          </w:tcPr>
          <w:p w14:paraId="19606D5B" w14:textId="075093F4" w:rsidR="00622086" w:rsidRPr="00A608D7" w:rsidRDefault="00622086" w:rsidP="00E306D1">
            <w:pPr>
              <w:rPr>
                <w:rFonts w:cstheme="minorHAnsi"/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828"/>
        <w:tblW w:w="9625" w:type="dxa"/>
        <w:tblLook w:val="04A0" w:firstRow="1" w:lastRow="0" w:firstColumn="1" w:lastColumn="0" w:noHBand="0" w:noVBand="1"/>
      </w:tblPr>
      <w:tblGrid>
        <w:gridCol w:w="3116"/>
        <w:gridCol w:w="3117"/>
        <w:gridCol w:w="3392"/>
      </w:tblGrid>
      <w:tr w:rsidR="000A4585" w:rsidRPr="009F3442" w14:paraId="155C475A" w14:textId="77777777" w:rsidTr="00E9278F">
        <w:tc>
          <w:tcPr>
            <w:tcW w:w="9625" w:type="dxa"/>
            <w:gridSpan w:val="3"/>
            <w:shd w:val="clear" w:color="auto" w:fill="FFC000"/>
          </w:tcPr>
          <w:p w14:paraId="768632EB" w14:textId="6C84A2D9" w:rsidR="000A4585" w:rsidRPr="009F3442" w:rsidRDefault="000A4585" w:rsidP="00E9278F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Sales Efforts &amp; Meetings</w:t>
            </w:r>
          </w:p>
        </w:tc>
      </w:tr>
      <w:tr w:rsidR="0025311B" w:rsidRPr="009F3442" w14:paraId="02045A07" w14:textId="77777777" w:rsidTr="00E9278F">
        <w:tc>
          <w:tcPr>
            <w:tcW w:w="3116" w:type="dxa"/>
          </w:tcPr>
          <w:p w14:paraId="6527019E" w14:textId="54F167CF" w:rsidR="0025311B" w:rsidRPr="00A608D7" w:rsidRDefault="00662F93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HSVC-French FAM (Agents)</w:t>
            </w:r>
          </w:p>
        </w:tc>
        <w:tc>
          <w:tcPr>
            <w:tcW w:w="3117" w:type="dxa"/>
          </w:tcPr>
          <w:p w14:paraId="2475EF07" w14:textId="5BCEA8DD" w:rsidR="0025311B" w:rsidRPr="00A608D7" w:rsidRDefault="00662F93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May 22, 2023</w:t>
            </w:r>
          </w:p>
        </w:tc>
        <w:tc>
          <w:tcPr>
            <w:tcW w:w="3392" w:type="dxa"/>
          </w:tcPr>
          <w:p w14:paraId="7B18557D" w14:textId="77777777" w:rsidR="00287F03" w:rsidRDefault="00662F93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13 people</w:t>
            </w:r>
          </w:p>
          <w:p w14:paraId="5B5FB735" w14:textId="2EF95604" w:rsidR="00D83A24" w:rsidRPr="00A608D7" w:rsidRDefault="00D83A24" w:rsidP="0025311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864AB" w:rsidRPr="009F3442" w14:paraId="6EC44553" w14:textId="77777777" w:rsidTr="00E9278F">
        <w:tc>
          <w:tcPr>
            <w:tcW w:w="3116" w:type="dxa"/>
          </w:tcPr>
          <w:p w14:paraId="316D150E" w14:textId="77777777" w:rsidR="004864AB" w:rsidRDefault="001443BF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Knights of Columbus</w:t>
            </w:r>
          </w:p>
          <w:p w14:paraId="3D75A755" w14:textId="4F4DF834" w:rsidR="001443BF" w:rsidRDefault="001443BF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Ladies Tour</w:t>
            </w:r>
          </w:p>
        </w:tc>
        <w:tc>
          <w:tcPr>
            <w:tcW w:w="3117" w:type="dxa"/>
          </w:tcPr>
          <w:p w14:paraId="65A1410B" w14:textId="109C9B9E" w:rsidR="004864AB" w:rsidRDefault="001443BF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July 8, 2023</w:t>
            </w:r>
          </w:p>
        </w:tc>
        <w:tc>
          <w:tcPr>
            <w:tcW w:w="3392" w:type="dxa"/>
          </w:tcPr>
          <w:p w14:paraId="764922AD" w14:textId="3AA2FA5A" w:rsidR="004864AB" w:rsidRDefault="001443BF" w:rsidP="0025311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30-40 people</w:t>
            </w:r>
          </w:p>
        </w:tc>
      </w:tr>
    </w:tbl>
    <w:p w14:paraId="49B24578" w14:textId="571FF0D9" w:rsidR="00622086" w:rsidRDefault="00622086" w:rsidP="00FE1393">
      <w:pPr>
        <w:rPr>
          <w:rFonts w:cstheme="minorHAnsi"/>
          <w:sz w:val="24"/>
          <w:szCs w:val="24"/>
        </w:rPr>
      </w:pPr>
    </w:p>
    <w:p w14:paraId="7F679004" w14:textId="430CEBD4" w:rsidR="00622086" w:rsidRDefault="00622086" w:rsidP="00E306D1">
      <w:pPr>
        <w:jc w:val="right"/>
        <w:rPr>
          <w:rFonts w:cstheme="minorHAnsi"/>
          <w:sz w:val="24"/>
          <w:szCs w:val="24"/>
        </w:rPr>
      </w:pPr>
    </w:p>
    <w:p w14:paraId="61BFFFF3" w14:textId="1DCB089D" w:rsidR="00622086" w:rsidRDefault="00622086" w:rsidP="00E306D1">
      <w:pPr>
        <w:jc w:val="right"/>
        <w:rPr>
          <w:rFonts w:cstheme="minorHAnsi"/>
          <w:sz w:val="24"/>
          <w:szCs w:val="24"/>
        </w:rPr>
      </w:pPr>
    </w:p>
    <w:p w14:paraId="111621C4" w14:textId="191A0E8F" w:rsidR="00622086" w:rsidRDefault="00622086" w:rsidP="00E306D1">
      <w:pPr>
        <w:jc w:val="right"/>
        <w:rPr>
          <w:rFonts w:cstheme="minorHAnsi"/>
          <w:sz w:val="24"/>
          <w:szCs w:val="24"/>
        </w:rPr>
      </w:pPr>
    </w:p>
    <w:p w14:paraId="17AD39D3" w14:textId="1E64F597" w:rsidR="00622086" w:rsidRDefault="00622086" w:rsidP="00E306D1">
      <w:pPr>
        <w:jc w:val="right"/>
        <w:rPr>
          <w:rFonts w:cstheme="minorHAnsi"/>
          <w:sz w:val="24"/>
          <w:szCs w:val="24"/>
        </w:rPr>
      </w:pPr>
    </w:p>
    <w:p w14:paraId="222E6EBC" w14:textId="4C2DAAD3" w:rsidR="005B2E81" w:rsidRDefault="005B2E81" w:rsidP="00E306D1">
      <w:pPr>
        <w:jc w:val="right"/>
        <w:rPr>
          <w:rFonts w:cstheme="minorHAnsi"/>
          <w:sz w:val="24"/>
          <w:szCs w:val="24"/>
        </w:rPr>
      </w:pPr>
    </w:p>
    <w:p w14:paraId="0EFF4549" w14:textId="729E94F6" w:rsidR="00A060E9" w:rsidRDefault="00A060E9" w:rsidP="00E306D1">
      <w:pPr>
        <w:jc w:val="right"/>
        <w:rPr>
          <w:rFonts w:cstheme="minorHAnsi"/>
          <w:sz w:val="24"/>
          <w:szCs w:val="24"/>
        </w:rPr>
      </w:pPr>
    </w:p>
    <w:p w14:paraId="48C598BA" w14:textId="5F80FF0B" w:rsidR="00902FEB" w:rsidRDefault="00902FEB" w:rsidP="00E306D1">
      <w:pPr>
        <w:jc w:val="right"/>
        <w:rPr>
          <w:rFonts w:cstheme="minorHAnsi"/>
          <w:sz w:val="24"/>
          <w:szCs w:val="24"/>
        </w:rPr>
      </w:pPr>
    </w:p>
    <w:p w14:paraId="72C54347" w14:textId="14B2E56B" w:rsidR="00902FEB" w:rsidRDefault="00902FEB" w:rsidP="00E306D1">
      <w:pPr>
        <w:jc w:val="right"/>
        <w:rPr>
          <w:rFonts w:cstheme="minorHAnsi"/>
          <w:sz w:val="24"/>
          <w:szCs w:val="24"/>
        </w:rPr>
      </w:pPr>
    </w:p>
    <w:p w14:paraId="2E17FFA1" w14:textId="77777777" w:rsidR="00902FEB" w:rsidRDefault="00902FEB" w:rsidP="00E306D1">
      <w:pPr>
        <w:jc w:val="right"/>
        <w:rPr>
          <w:rFonts w:cstheme="minorHAnsi"/>
          <w:sz w:val="24"/>
          <w:szCs w:val="24"/>
        </w:rPr>
      </w:pPr>
    </w:p>
    <w:p w14:paraId="6DE3F95C" w14:textId="5F29D7D0" w:rsidR="00661AB1" w:rsidRPr="009F3442" w:rsidRDefault="009A7AE1" w:rsidP="00902FEB">
      <w:pPr>
        <w:shd w:val="clear" w:color="auto" w:fill="002060"/>
        <w:rPr>
          <w:rFonts w:cstheme="minorHAnsi"/>
          <w:sz w:val="24"/>
          <w:szCs w:val="24"/>
        </w:rPr>
        <w:sectPr w:rsidR="00661AB1" w:rsidRPr="009F344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2" w:name="_Hlk69217321"/>
      <w:r w:rsidRPr="009F3442">
        <w:rPr>
          <w:rFonts w:cstheme="minorHAnsi"/>
          <w:b/>
          <w:bCs/>
          <w:sz w:val="24"/>
          <w:szCs w:val="24"/>
        </w:rPr>
        <w:lastRenderedPageBreak/>
        <w:t xml:space="preserve">Convention Sales </w:t>
      </w:r>
    </w:p>
    <w:bookmarkEnd w:id="2"/>
    <w:p w14:paraId="3EA1F8F1" w14:textId="4ECDB952" w:rsidR="009A7AE1" w:rsidRPr="00D5521B" w:rsidRDefault="009A7AE1" w:rsidP="00A93CEB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D5521B">
        <w:rPr>
          <w:rFonts w:cstheme="minorHAnsi"/>
          <w:sz w:val="24"/>
          <w:szCs w:val="24"/>
        </w:rPr>
        <w:t xml:space="preserve">Total Leads Sourced </w:t>
      </w:r>
      <w:r w:rsidR="00133260" w:rsidRPr="00D5521B">
        <w:rPr>
          <w:rFonts w:cstheme="minorHAnsi"/>
          <w:sz w:val="24"/>
          <w:szCs w:val="24"/>
        </w:rPr>
        <w:t>in</w:t>
      </w:r>
      <w:r w:rsidRPr="00D5521B">
        <w:rPr>
          <w:rFonts w:cstheme="minorHAnsi"/>
          <w:sz w:val="24"/>
          <w:szCs w:val="24"/>
        </w:rPr>
        <w:t xml:space="preserve"> </w:t>
      </w:r>
      <w:r w:rsidR="00812C44">
        <w:rPr>
          <w:rFonts w:cstheme="minorHAnsi"/>
          <w:sz w:val="24"/>
          <w:szCs w:val="24"/>
        </w:rPr>
        <w:t>May</w:t>
      </w:r>
      <w:r w:rsidRPr="00D5521B">
        <w:rPr>
          <w:rFonts w:cstheme="minorHAnsi"/>
          <w:sz w:val="24"/>
          <w:szCs w:val="24"/>
        </w:rPr>
        <w:t>:</w:t>
      </w:r>
      <w:r w:rsidR="00DC333E" w:rsidRPr="00D5521B">
        <w:rPr>
          <w:rFonts w:cstheme="minorHAnsi"/>
          <w:sz w:val="24"/>
          <w:szCs w:val="24"/>
        </w:rPr>
        <w:t xml:space="preserve"> </w:t>
      </w:r>
      <w:r w:rsidR="00812C44">
        <w:rPr>
          <w:rFonts w:cstheme="minorHAnsi"/>
          <w:sz w:val="24"/>
          <w:szCs w:val="24"/>
        </w:rPr>
        <w:t>2</w:t>
      </w:r>
    </w:p>
    <w:p w14:paraId="52A1873B" w14:textId="7DA440B4" w:rsidR="00BE7FBE" w:rsidRPr="004D64AC" w:rsidRDefault="009A7AE1" w:rsidP="00BE7FB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4D64AC">
        <w:rPr>
          <w:rFonts w:cstheme="minorHAnsi"/>
          <w:sz w:val="24"/>
          <w:szCs w:val="24"/>
        </w:rPr>
        <w:t xml:space="preserve">Total </w:t>
      </w:r>
      <w:r w:rsidR="00371732" w:rsidRPr="004D64AC">
        <w:rPr>
          <w:rFonts w:cstheme="minorHAnsi"/>
          <w:sz w:val="24"/>
          <w:szCs w:val="24"/>
        </w:rPr>
        <w:t xml:space="preserve">Def </w:t>
      </w:r>
      <w:r w:rsidRPr="004D64AC">
        <w:rPr>
          <w:rFonts w:cstheme="minorHAnsi"/>
          <w:sz w:val="24"/>
          <w:szCs w:val="24"/>
        </w:rPr>
        <w:t xml:space="preserve">Room Nights </w:t>
      </w:r>
      <w:r w:rsidR="00133260" w:rsidRPr="004D64AC">
        <w:rPr>
          <w:rFonts w:cstheme="minorHAnsi"/>
          <w:sz w:val="24"/>
          <w:szCs w:val="24"/>
        </w:rPr>
        <w:t>in</w:t>
      </w:r>
      <w:r w:rsidRPr="004D64AC">
        <w:rPr>
          <w:rFonts w:cstheme="minorHAnsi"/>
          <w:sz w:val="24"/>
          <w:szCs w:val="24"/>
        </w:rPr>
        <w:t xml:space="preserve"> </w:t>
      </w:r>
      <w:r w:rsidR="002A7866" w:rsidRPr="004D64AC">
        <w:rPr>
          <w:rFonts w:cstheme="minorHAnsi"/>
          <w:sz w:val="24"/>
          <w:szCs w:val="24"/>
        </w:rPr>
        <w:br/>
      </w:r>
      <w:r w:rsidR="00812C44">
        <w:rPr>
          <w:rFonts w:cstheme="minorHAnsi"/>
          <w:sz w:val="24"/>
          <w:szCs w:val="24"/>
        </w:rPr>
        <w:t>May: 575</w:t>
      </w:r>
      <w:r w:rsidR="0085140C" w:rsidRPr="00D4795C">
        <w:rPr>
          <w:rFonts w:cstheme="minorHAnsi"/>
          <w:sz w:val="24"/>
          <w:szCs w:val="24"/>
        </w:rPr>
        <w:t xml:space="preserve"> </w:t>
      </w:r>
      <w:r w:rsidR="003D5AA3">
        <w:rPr>
          <w:rFonts w:cstheme="minorHAnsi"/>
          <w:sz w:val="24"/>
          <w:szCs w:val="24"/>
        </w:rPr>
        <w:t>room nigh</w:t>
      </w:r>
      <w:r w:rsidR="00DC333E" w:rsidRPr="00D4795C">
        <w:rPr>
          <w:rFonts w:cstheme="minorHAnsi"/>
          <w:sz w:val="24"/>
          <w:szCs w:val="24"/>
        </w:rPr>
        <w:t>ts</w:t>
      </w:r>
    </w:p>
    <w:p w14:paraId="6F720F25" w14:textId="0324D2E9" w:rsidR="00661AB1" w:rsidRPr="004D64AC" w:rsidRDefault="00BE4653" w:rsidP="00AC1F43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Total </w:t>
      </w:r>
      <w:r w:rsidR="00133260" w:rsidRPr="004D64AC">
        <w:rPr>
          <w:rFonts w:cstheme="minorHAnsi"/>
          <w:sz w:val="24"/>
          <w:szCs w:val="24"/>
        </w:rPr>
        <w:t xml:space="preserve">Def </w:t>
      </w:r>
      <w:r w:rsidR="009A7AE1" w:rsidRPr="004D64AC">
        <w:rPr>
          <w:rFonts w:cstheme="minorHAnsi"/>
          <w:sz w:val="24"/>
          <w:szCs w:val="24"/>
        </w:rPr>
        <w:t>Room Nights Y</w:t>
      </w:r>
      <w:r w:rsidR="00133260" w:rsidRPr="004D64AC">
        <w:rPr>
          <w:rFonts w:cstheme="minorHAnsi"/>
          <w:sz w:val="24"/>
          <w:szCs w:val="24"/>
        </w:rPr>
        <w:t>TD</w:t>
      </w:r>
      <w:r w:rsidR="009A7AE1" w:rsidRPr="004D64AC">
        <w:rPr>
          <w:rFonts w:cstheme="minorHAnsi"/>
          <w:sz w:val="24"/>
          <w:szCs w:val="24"/>
        </w:rPr>
        <w:t>:</w:t>
      </w:r>
      <w:r w:rsidR="00772E17" w:rsidRPr="004D64AC">
        <w:rPr>
          <w:rFonts w:cstheme="minorHAnsi"/>
          <w:sz w:val="24"/>
          <w:szCs w:val="24"/>
        </w:rPr>
        <w:t xml:space="preserve"> </w:t>
      </w:r>
      <w:r w:rsidR="00AC1F43">
        <w:rPr>
          <w:rFonts w:cstheme="minorHAnsi"/>
          <w:sz w:val="24"/>
          <w:szCs w:val="24"/>
        </w:rPr>
        <w:t>3,</w:t>
      </w:r>
      <w:r w:rsidR="00812C44">
        <w:rPr>
          <w:rFonts w:cstheme="minorHAnsi"/>
          <w:sz w:val="24"/>
          <w:szCs w:val="24"/>
        </w:rPr>
        <w:t>826</w:t>
      </w:r>
      <w:r w:rsidR="00AC1F43">
        <w:rPr>
          <w:rFonts w:cstheme="minorHAnsi"/>
          <w:sz w:val="24"/>
          <w:szCs w:val="24"/>
        </w:rPr>
        <w:t xml:space="preserve"> </w:t>
      </w:r>
      <w:r w:rsidR="00F2319B" w:rsidRPr="004D64AC">
        <w:rPr>
          <w:rFonts w:cstheme="minorHAnsi"/>
          <w:sz w:val="24"/>
          <w:szCs w:val="24"/>
        </w:rPr>
        <w:t>r</w:t>
      </w:r>
      <w:r w:rsidR="003D5AA3">
        <w:rPr>
          <w:rFonts w:cstheme="minorHAnsi"/>
          <w:sz w:val="24"/>
          <w:szCs w:val="24"/>
        </w:rPr>
        <w:t>oom nights</w:t>
      </w:r>
    </w:p>
    <w:p w14:paraId="27B7B86A" w14:textId="77777777" w:rsidR="00585DB9" w:rsidRDefault="00585DB9" w:rsidP="00585DB9">
      <w:pPr>
        <w:rPr>
          <w:rFonts w:cstheme="minorHAnsi"/>
          <w:sz w:val="24"/>
          <w:szCs w:val="24"/>
        </w:rPr>
      </w:pPr>
    </w:p>
    <w:p w14:paraId="4BA8F086" w14:textId="743C0BCD" w:rsidR="00446F8B" w:rsidRPr="00585DB9" w:rsidRDefault="00446F8B" w:rsidP="00585DB9">
      <w:pPr>
        <w:rPr>
          <w:rFonts w:cstheme="minorHAnsi"/>
          <w:sz w:val="24"/>
          <w:szCs w:val="24"/>
        </w:rPr>
        <w:sectPr w:rsidR="00446F8B" w:rsidRPr="00585DB9" w:rsidSect="00661AB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tbl>
      <w:tblPr>
        <w:tblStyle w:val="TableGrid"/>
        <w:tblW w:w="9360" w:type="dxa"/>
        <w:tblInd w:w="-5" w:type="dxa"/>
        <w:tblLook w:val="04A0" w:firstRow="1" w:lastRow="0" w:firstColumn="1" w:lastColumn="0" w:noHBand="0" w:noVBand="1"/>
      </w:tblPr>
      <w:tblGrid>
        <w:gridCol w:w="3690"/>
        <w:gridCol w:w="2784"/>
        <w:gridCol w:w="2886"/>
      </w:tblGrid>
      <w:tr w:rsidR="009A7AE1" w:rsidRPr="00BD5747" w14:paraId="7D5F6C66" w14:textId="77777777" w:rsidTr="00422CDC">
        <w:tc>
          <w:tcPr>
            <w:tcW w:w="9360" w:type="dxa"/>
            <w:gridSpan w:val="3"/>
            <w:shd w:val="clear" w:color="auto" w:fill="FFC000"/>
          </w:tcPr>
          <w:p w14:paraId="0EDADD10" w14:textId="748F2215" w:rsidR="009A7AE1" w:rsidRPr="00BD5747" w:rsidRDefault="009A7AE1" w:rsidP="009A7AE1">
            <w:pPr>
              <w:jc w:val="center"/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  <w:sz w:val="24"/>
                <w:szCs w:val="24"/>
              </w:rPr>
              <w:t>Key Bookings This Month</w:t>
            </w:r>
            <w:r w:rsidR="003D5AA3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9A7AE1" w:rsidRPr="00BD5747" w14:paraId="27174FD2" w14:textId="77777777" w:rsidTr="00422CDC">
        <w:tc>
          <w:tcPr>
            <w:tcW w:w="3690" w:type="dxa"/>
          </w:tcPr>
          <w:p w14:paraId="50CE9118" w14:textId="34C1B04F" w:rsidR="009A7AE1" w:rsidRPr="00D650A6" w:rsidRDefault="009A7AE1" w:rsidP="009A7AE1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Group</w:t>
            </w:r>
            <w:r w:rsidR="00D650A6">
              <w:rPr>
                <w:rFonts w:cstheme="minorHAnsi"/>
                <w:b/>
                <w:bCs/>
              </w:rPr>
              <w:t xml:space="preserve"> Name</w:t>
            </w:r>
          </w:p>
        </w:tc>
        <w:tc>
          <w:tcPr>
            <w:tcW w:w="2784" w:type="dxa"/>
          </w:tcPr>
          <w:p w14:paraId="1FA1324B" w14:textId="66448491" w:rsidR="009A7AE1" w:rsidRPr="00D650A6" w:rsidRDefault="009A7AE1" w:rsidP="009A7AE1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2886" w:type="dxa"/>
          </w:tcPr>
          <w:p w14:paraId="0613224B" w14:textId="47E1226D" w:rsidR="009A7AE1" w:rsidRPr="00D650A6" w:rsidRDefault="00D650A6" w:rsidP="009A7AE1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Room</w:t>
            </w:r>
            <w:r>
              <w:rPr>
                <w:rFonts w:cstheme="minorHAnsi"/>
                <w:b/>
                <w:bCs/>
              </w:rPr>
              <w:t xml:space="preserve"> Nights</w:t>
            </w:r>
          </w:p>
        </w:tc>
      </w:tr>
      <w:tr w:rsidR="00120119" w:rsidRPr="00BD5747" w14:paraId="2EA6285B" w14:textId="77777777" w:rsidTr="00422CDC"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995A5" w14:textId="7F37ADFB" w:rsidR="00120119" w:rsidRPr="00E07DC3" w:rsidRDefault="00D92C66" w:rsidP="008C7B1B">
            <w:pPr>
              <w:rPr>
                <w:rFonts w:cstheme="minorHAnsi"/>
              </w:rPr>
            </w:pPr>
            <w:r>
              <w:rPr>
                <w:rFonts w:cstheme="minorHAnsi"/>
              </w:rPr>
              <w:t>Lions Club MD-4 2025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1E8F77" w14:textId="7141E668" w:rsidR="00120119" w:rsidRDefault="00D92C66" w:rsidP="008C7B1B">
            <w:r>
              <w:t>Feb 18-23, 2025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72AEBC" w14:textId="6CD95591" w:rsidR="00120119" w:rsidRPr="00C41196" w:rsidRDefault="00D92C66" w:rsidP="00024F8E">
            <w:r>
              <w:t>575</w:t>
            </w:r>
          </w:p>
        </w:tc>
      </w:tr>
      <w:tr w:rsidR="00E07DC3" w:rsidRPr="00BD5747" w14:paraId="387236AC" w14:textId="77777777" w:rsidTr="00422CDC"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9918D" w14:textId="75D1B38B" w:rsidR="00E07DC3" w:rsidRPr="009927C8" w:rsidRDefault="00E07DC3" w:rsidP="008C7B1B"/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61A897" w14:textId="5AD699A8" w:rsidR="00E07DC3" w:rsidRDefault="00E07DC3" w:rsidP="00F2319B"/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8D5E94" w14:textId="70FDFCC2" w:rsidR="00E07DC3" w:rsidRDefault="00E07DC3" w:rsidP="00F2319B"/>
        </w:tc>
      </w:tr>
    </w:tbl>
    <w:p w14:paraId="0C564893" w14:textId="0417984C" w:rsidR="00A93CEB" w:rsidRDefault="00A93CEB" w:rsidP="00A93CEB">
      <w:pPr>
        <w:rPr>
          <w:rFonts w:cstheme="minorHAnsi"/>
          <w:sz w:val="24"/>
          <w:szCs w:val="24"/>
        </w:rPr>
      </w:pPr>
    </w:p>
    <w:tbl>
      <w:tblPr>
        <w:tblStyle w:val="TableGrid"/>
        <w:tblW w:w="9360" w:type="dxa"/>
        <w:tblInd w:w="-5" w:type="dxa"/>
        <w:tblLook w:val="04A0" w:firstRow="1" w:lastRow="0" w:firstColumn="1" w:lastColumn="0" w:noHBand="0" w:noVBand="1"/>
      </w:tblPr>
      <w:tblGrid>
        <w:gridCol w:w="4770"/>
        <w:gridCol w:w="2922"/>
        <w:gridCol w:w="1668"/>
      </w:tblGrid>
      <w:tr w:rsidR="00D650A6" w:rsidRPr="009F3442" w14:paraId="298915E0" w14:textId="77777777" w:rsidTr="00422CDC">
        <w:trPr>
          <w:trHeight w:val="79"/>
        </w:trPr>
        <w:tc>
          <w:tcPr>
            <w:tcW w:w="9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14:paraId="7A01939E" w14:textId="24F91E99" w:rsidR="00D650A6" w:rsidRPr="00D650A6" w:rsidRDefault="00D650A6" w:rsidP="00D650A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Key </w:t>
            </w:r>
            <w:r w:rsidRPr="00D650A6">
              <w:rPr>
                <w:rFonts w:cstheme="minorHAnsi"/>
                <w:b/>
                <w:bCs/>
                <w:sz w:val="24"/>
                <w:szCs w:val="24"/>
              </w:rPr>
              <w:t>Leads Sent this Month</w:t>
            </w:r>
            <w:r w:rsidRPr="009F3442">
              <w:rPr>
                <w:rFonts w:cstheme="minorHAnsi"/>
                <w:sz w:val="24"/>
                <w:szCs w:val="24"/>
              </w:rPr>
              <w:t xml:space="preserve"> </w:t>
            </w:r>
            <w:r w:rsidRPr="00D650A6">
              <w:rPr>
                <w:rFonts w:cstheme="minorHAnsi"/>
                <w:b/>
                <w:bCs/>
                <w:sz w:val="24"/>
                <w:szCs w:val="24"/>
              </w:rPr>
              <w:t>with Prospected Room Nights</w:t>
            </w:r>
          </w:p>
        </w:tc>
      </w:tr>
      <w:tr w:rsidR="00686AD3" w:rsidRPr="009F3442" w14:paraId="263D7118" w14:textId="77777777" w:rsidTr="00422CDC">
        <w:trPr>
          <w:trHeight w:val="79"/>
        </w:trPr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CA839D" w14:textId="77777777" w:rsidR="00686AD3" w:rsidRPr="00D650A6" w:rsidRDefault="00686AD3" w:rsidP="00585DB9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Group Name</w:t>
            </w:r>
          </w:p>
        </w:tc>
        <w:tc>
          <w:tcPr>
            <w:tcW w:w="2922" w:type="dxa"/>
          </w:tcPr>
          <w:p w14:paraId="4427D76E" w14:textId="78AF5D92" w:rsidR="00686AD3" w:rsidRPr="00D650A6" w:rsidRDefault="00D650A6" w:rsidP="00585DB9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780760B" w14:textId="77777777" w:rsidR="00686AD3" w:rsidRPr="00D650A6" w:rsidRDefault="00686AD3" w:rsidP="00585DB9">
            <w:pPr>
              <w:rPr>
                <w:rFonts w:cstheme="minorHAnsi"/>
                <w:b/>
                <w:bCs/>
              </w:rPr>
            </w:pPr>
            <w:r w:rsidRPr="00D650A6">
              <w:rPr>
                <w:rFonts w:cstheme="minorHAnsi"/>
                <w:b/>
                <w:bCs/>
              </w:rPr>
              <w:t>Room Nights</w:t>
            </w:r>
          </w:p>
        </w:tc>
      </w:tr>
      <w:tr w:rsidR="003C38D8" w:rsidRPr="008027A1" w14:paraId="36CD1348" w14:textId="77777777" w:rsidTr="00422CDC">
        <w:trPr>
          <w:trHeight w:val="79"/>
        </w:trPr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0A94B" w14:textId="62760564" w:rsidR="003C38D8" w:rsidRDefault="00812C44" w:rsidP="003C38D8">
            <w:r>
              <w:t>Intl DX Southern CA 2024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B9542" w14:textId="1F27FD27" w:rsidR="003C38D8" w:rsidRPr="00D650A6" w:rsidRDefault="00812C44" w:rsidP="008C7B1B">
            <w:pPr>
              <w:rPr>
                <w:rFonts w:cstheme="minorHAnsi"/>
              </w:rPr>
            </w:pPr>
            <w:r>
              <w:rPr>
                <w:rFonts w:cstheme="minorHAnsi"/>
              </w:rPr>
              <w:t>April 10-13, 2024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9FE4A" w14:textId="217D4E27" w:rsidR="003C38D8" w:rsidRPr="00D650A6" w:rsidRDefault="00812C44" w:rsidP="003C38D8">
            <w:pPr>
              <w:rPr>
                <w:rFonts w:cstheme="minorHAnsi"/>
              </w:rPr>
            </w:pPr>
            <w:r>
              <w:rPr>
                <w:rFonts w:cstheme="minorHAnsi"/>
              </w:rPr>
              <w:t>760</w:t>
            </w:r>
          </w:p>
        </w:tc>
      </w:tr>
      <w:tr w:rsidR="003C38D8" w:rsidRPr="008027A1" w14:paraId="7A3240F3" w14:textId="77777777" w:rsidTr="00422CDC">
        <w:trPr>
          <w:trHeight w:val="79"/>
        </w:trPr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47D33" w14:textId="0E5FDCC9" w:rsidR="003C38D8" w:rsidRDefault="00812C44" w:rsidP="003C38D8">
            <w:r>
              <w:t>CA Council of Adult Education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3DB87" w14:textId="7B0E1CA9" w:rsidR="003C38D8" w:rsidRPr="00D650A6" w:rsidRDefault="00812C44" w:rsidP="008C7B1B">
            <w:pPr>
              <w:rPr>
                <w:rFonts w:cstheme="minorHAnsi"/>
              </w:rPr>
            </w:pPr>
            <w:r>
              <w:rPr>
                <w:rFonts w:cstheme="minorHAnsi"/>
              </w:rPr>
              <w:t>April 22-26, 2025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9A741" w14:textId="73755541" w:rsidR="003C38D8" w:rsidRPr="00D650A6" w:rsidRDefault="00812C44" w:rsidP="003C38D8">
            <w:pPr>
              <w:rPr>
                <w:rFonts w:cstheme="minorHAnsi"/>
              </w:rPr>
            </w:pPr>
            <w:r>
              <w:rPr>
                <w:rFonts w:cstheme="minorHAnsi"/>
              </w:rPr>
              <w:t>830</w:t>
            </w:r>
          </w:p>
        </w:tc>
      </w:tr>
      <w:tr w:rsidR="00E07DC3" w:rsidRPr="008027A1" w14:paraId="2FA83EBD" w14:textId="77777777" w:rsidTr="00422CDC">
        <w:trPr>
          <w:trHeight w:val="79"/>
        </w:trPr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17B36" w14:textId="345F94C8" w:rsidR="00E07DC3" w:rsidRDefault="00E07DC3" w:rsidP="003C38D8"/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0A6AC" w14:textId="12C5411C" w:rsidR="00E07DC3" w:rsidRDefault="00E07DC3" w:rsidP="003C38D8"/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70F71" w14:textId="49E5DFBD" w:rsidR="00E07DC3" w:rsidRDefault="00E07DC3" w:rsidP="003C38D8"/>
        </w:tc>
      </w:tr>
    </w:tbl>
    <w:tbl>
      <w:tblPr>
        <w:tblStyle w:val="TableGrid"/>
        <w:tblpPr w:leftFromText="180" w:rightFromText="180" w:vertAnchor="text" w:horzAnchor="margin" w:tblpXSpec="center" w:tblpY="364"/>
        <w:tblW w:w="9350" w:type="dxa"/>
        <w:tblLook w:val="04A0" w:firstRow="1" w:lastRow="0" w:firstColumn="1" w:lastColumn="0" w:noHBand="0" w:noVBand="1"/>
      </w:tblPr>
      <w:tblGrid>
        <w:gridCol w:w="5973"/>
        <w:gridCol w:w="1949"/>
        <w:gridCol w:w="1428"/>
      </w:tblGrid>
      <w:tr w:rsidR="00B1336B" w:rsidRPr="009F3442" w14:paraId="47625493" w14:textId="77777777" w:rsidTr="00B1336B">
        <w:trPr>
          <w:trHeight w:val="654"/>
        </w:trPr>
        <w:tc>
          <w:tcPr>
            <w:tcW w:w="5973" w:type="dxa"/>
            <w:shd w:val="clear" w:color="auto" w:fill="FFC000"/>
          </w:tcPr>
          <w:p w14:paraId="3CA38119" w14:textId="77777777" w:rsidR="00B1336B" w:rsidRPr="009F3442" w:rsidRDefault="00B1336B" w:rsidP="00DA78BE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Convention Sales</w:t>
            </w:r>
          </w:p>
        </w:tc>
        <w:tc>
          <w:tcPr>
            <w:tcW w:w="1949" w:type="dxa"/>
            <w:shd w:val="clear" w:color="auto" w:fill="FFC000"/>
          </w:tcPr>
          <w:p w14:paraId="679C7B17" w14:textId="1B23B38A" w:rsidR="00B1336B" w:rsidRPr="009F3442" w:rsidRDefault="00812C44" w:rsidP="00DA78BE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May</w:t>
            </w:r>
            <w:r w:rsidR="00B1336B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B1336B" w:rsidRPr="009F3442">
              <w:rPr>
                <w:rFonts w:cstheme="minorHAnsi"/>
                <w:b/>
                <w:bCs/>
                <w:sz w:val="24"/>
                <w:szCs w:val="24"/>
              </w:rPr>
              <w:t>202</w:t>
            </w:r>
            <w:r w:rsidR="00B1336B"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28" w:type="dxa"/>
            <w:shd w:val="clear" w:color="auto" w:fill="FFC000"/>
          </w:tcPr>
          <w:p w14:paraId="792B077B" w14:textId="77777777" w:rsidR="00B1336B" w:rsidRPr="009F3442" w:rsidRDefault="00B1336B" w:rsidP="00DA78BE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YTD</w:t>
            </w:r>
          </w:p>
        </w:tc>
      </w:tr>
      <w:tr w:rsidR="00B1336B" w:rsidRPr="009F3442" w14:paraId="6E06F3D5" w14:textId="77777777" w:rsidTr="00B1336B">
        <w:trPr>
          <w:trHeight w:val="322"/>
        </w:trPr>
        <w:tc>
          <w:tcPr>
            <w:tcW w:w="5973" w:type="dxa"/>
          </w:tcPr>
          <w:p w14:paraId="225363D2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Sales Efforts (Tradeshows, Sales Missions and Trainings)</w:t>
            </w:r>
          </w:p>
        </w:tc>
        <w:tc>
          <w:tcPr>
            <w:tcW w:w="1949" w:type="dxa"/>
          </w:tcPr>
          <w:p w14:paraId="74292FA6" w14:textId="7363B4EF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6B15F4A1" w14:textId="386168E1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B1336B" w:rsidRPr="009F3442" w14:paraId="26CCB62C" w14:textId="77777777" w:rsidTr="00B1336B">
        <w:trPr>
          <w:trHeight w:val="299"/>
        </w:trPr>
        <w:tc>
          <w:tcPr>
            <w:tcW w:w="5973" w:type="dxa"/>
          </w:tcPr>
          <w:p w14:paraId="1BC512AA" w14:textId="77777777" w:rsidR="00B1336B" w:rsidRPr="00B1336B" w:rsidRDefault="00B1336B" w:rsidP="00DA78BE">
            <w:pPr>
              <w:rPr>
                <w:rFonts w:cstheme="minorHAnsi"/>
                <w:color w:val="FF0000"/>
              </w:rPr>
            </w:pPr>
            <w:r w:rsidRPr="00102E9B">
              <w:rPr>
                <w:rFonts w:cstheme="minorHAnsi"/>
              </w:rPr>
              <w:t># of Clients Reached</w:t>
            </w:r>
          </w:p>
        </w:tc>
        <w:tc>
          <w:tcPr>
            <w:tcW w:w="1949" w:type="dxa"/>
          </w:tcPr>
          <w:p w14:paraId="7269C6F7" w14:textId="1FDC3CF4" w:rsidR="00B1336B" w:rsidRPr="00A47710" w:rsidRDefault="00E41E7E" w:rsidP="00DA78BE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5F02EF4F" w14:textId="408DE8E4" w:rsidR="00B1336B" w:rsidRPr="00A47710" w:rsidRDefault="00A47710" w:rsidP="00DA78BE">
            <w:pPr>
              <w:rPr>
                <w:rFonts w:cstheme="minorHAnsi"/>
              </w:rPr>
            </w:pPr>
            <w:r w:rsidRPr="00A47710">
              <w:rPr>
                <w:rFonts w:cstheme="minorHAnsi"/>
              </w:rPr>
              <w:t>5</w:t>
            </w:r>
          </w:p>
        </w:tc>
      </w:tr>
      <w:tr w:rsidR="00B1336B" w:rsidRPr="009F3442" w14:paraId="7AAC69BB" w14:textId="77777777" w:rsidTr="00B1336B">
        <w:trPr>
          <w:trHeight w:val="299"/>
        </w:trPr>
        <w:tc>
          <w:tcPr>
            <w:tcW w:w="5973" w:type="dxa"/>
          </w:tcPr>
          <w:p w14:paraId="167589E8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Familiarization Trip/Site Inspections</w:t>
            </w:r>
          </w:p>
        </w:tc>
        <w:tc>
          <w:tcPr>
            <w:tcW w:w="1949" w:type="dxa"/>
          </w:tcPr>
          <w:p w14:paraId="36384D8B" w14:textId="26E08003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2903932E" w14:textId="7D6502DD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B1336B" w:rsidRPr="009F3442" w14:paraId="16BFEC86" w14:textId="77777777" w:rsidTr="00B1336B">
        <w:trPr>
          <w:trHeight w:val="299"/>
        </w:trPr>
        <w:tc>
          <w:tcPr>
            <w:tcW w:w="5973" w:type="dxa"/>
          </w:tcPr>
          <w:p w14:paraId="436137A6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Sales Leads Sent</w:t>
            </w:r>
          </w:p>
        </w:tc>
        <w:tc>
          <w:tcPr>
            <w:tcW w:w="1949" w:type="dxa"/>
          </w:tcPr>
          <w:p w14:paraId="03A0B9F1" w14:textId="23C4843B" w:rsidR="00B1336B" w:rsidRPr="00B1336B" w:rsidRDefault="00812C44" w:rsidP="00DA78BE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428" w:type="dxa"/>
          </w:tcPr>
          <w:p w14:paraId="480A15D6" w14:textId="386BD869" w:rsidR="00B1336B" w:rsidRPr="00B1336B" w:rsidRDefault="008C7B1B" w:rsidP="00DA78BE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B1336B" w:rsidRPr="009F3442" w14:paraId="334E01DF" w14:textId="77777777" w:rsidTr="00B1336B">
        <w:trPr>
          <w:trHeight w:val="279"/>
        </w:trPr>
        <w:tc>
          <w:tcPr>
            <w:tcW w:w="5973" w:type="dxa"/>
          </w:tcPr>
          <w:p w14:paraId="5BE18E45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Number of Definite Assist Events</w:t>
            </w:r>
          </w:p>
        </w:tc>
        <w:tc>
          <w:tcPr>
            <w:tcW w:w="1949" w:type="dxa"/>
          </w:tcPr>
          <w:p w14:paraId="771BD2BE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0170AF86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B1336B" w:rsidRPr="009F3442" w14:paraId="35F4487D" w14:textId="77777777" w:rsidTr="00B1336B">
        <w:trPr>
          <w:trHeight w:val="299"/>
        </w:trPr>
        <w:tc>
          <w:tcPr>
            <w:tcW w:w="5973" w:type="dxa"/>
          </w:tcPr>
          <w:p w14:paraId="52AA9137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Assist Definite Room Nights</w:t>
            </w:r>
          </w:p>
        </w:tc>
        <w:tc>
          <w:tcPr>
            <w:tcW w:w="1949" w:type="dxa"/>
          </w:tcPr>
          <w:p w14:paraId="7491D693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428" w:type="dxa"/>
          </w:tcPr>
          <w:p w14:paraId="19E1BF50" w14:textId="77777777" w:rsidR="00B1336B" w:rsidRPr="00B1336B" w:rsidRDefault="00B1336B" w:rsidP="00DA78BE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B1336B" w:rsidRPr="009F3442" w14:paraId="6B22F76C" w14:textId="77777777" w:rsidTr="00B1336B">
        <w:trPr>
          <w:trHeight w:val="299"/>
        </w:trPr>
        <w:tc>
          <w:tcPr>
            <w:tcW w:w="5973" w:type="dxa"/>
          </w:tcPr>
          <w:p w14:paraId="778DA472" w14:textId="036ED252" w:rsidR="00B1336B" w:rsidRPr="00D4795C" w:rsidRDefault="00B1336B" w:rsidP="00DA78BE">
            <w:pPr>
              <w:rPr>
                <w:rFonts w:cstheme="minorHAnsi"/>
              </w:rPr>
            </w:pPr>
            <w:r w:rsidRPr="00D4795C">
              <w:rPr>
                <w:rFonts w:cstheme="minorHAnsi"/>
              </w:rPr>
              <w:t>Total Definite Room Nights</w:t>
            </w:r>
          </w:p>
        </w:tc>
        <w:tc>
          <w:tcPr>
            <w:tcW w:w="1949" w:type="dxa"/>
          </w:tcPr>
          <w:p w14:paraId="0FEA9CBB" w14:textId="5EECFDAB" w:rsidR="00B1336B" w:rsidRPr="00D4795C" w:rsidRDefault="00812C44" w:rsidP="00DA78BE">
            <w:pPr>
              <w:rPr>
                <w:rFonts w:cstheme="minorHAnsi"/>
              </w:rPr>
            </w:pPr>
            <w:r>
              <w:rPr>
                <w:rFonts w:cstheme="minorHAnsi"/>
              </w:rPr>
              <w:t>575</w:t>
            </w:r>
          </w:p>
        </w:tc>
        <w:tc>
          <w:tcPr>
            <w:tcW w:w="1428" w:type="dxa"/>
          </w:tcPr>
          <w:p w14:paraId="368B7A64" w14:textId="40679914" w:rsidR="00B1336B" w:rsidRPr="00D4795C" w:rsidRDefault="00C67A69" w:rsidP="00497216">
            <w:pPr>
              <w:rPr>
                <w:rFonts w:cstheme="minorHAnsi"/>
              </w:rPr>
            </w:pPr>
            <w:r>
              <w:rPr>
                <w:rFonts w:cstheme="minorHAnsi"/>
              </w:rPr>
              <w:t>3,</w:t>
            </w:r>
            <w:r w:rsidR="00812C44">
              <w:rPr>
                <w:rFonts w:cstheme="minorHAnsi"/>
              </w:rPr>
              <w:t>826</w:t>
            </w:r>
          </w:p>
        </w:tc>
      </w:tr>
    </w:tbl>
    <w:p w14:paraId="0A1C8B76" w14:textId="45E9FB7F" w:rsidR="00B06C2E" w:rsidRDefault="00B06C2E" w:rsidP="00A93CEB">
      <w:pPr>
        <w:rPr>
          <w:rFonts w:cstheme="minorHAnsi"/>
          <w:sz w:val="16"/>
          <w:szCs w:val="16"/>
        </w:rPr>
      </w:pPr>
    </w:p>
    <w:p w14:paraId="3C620E21" w14:textId="77777777" w:rsidR="00A67652" w:rsidRPr="00DA78BE" w:rsidRDefault="00A67652" w:rsidP="00A93CEB">
      <w:pPr>
        <w:rPr>
          <w:rFonts w:cstheme="minorHAnsi"/>
          <w:sz w:val="16"/>
          <w:szCs w:val="16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704"/>
        <w:gridCol w:w="6882"/>
        <w:gridCol w:w="769"/>
      </w:tblGrid>
      <w:tr w:rsidR="00A93CEB" w:rsidRPr="009F3442" w14:paraId="23A130AF" w14:textId="77777777" w:rsidTr="00422CDC">
        <w:tc>
          <w:tcPr>
            <w:tcW w:w="9355" w:type="dxa"/>
            <w:gridSpan w:val="3"/>
            <w:shd w:val="clear" w:color="auto" w:fill="FFC000"/>
          </w:tcPr>
          <w:p w14:paraId="23DB0024" w14:textId="1161A63B" w:rsidR="00A93CEB" w:rsidRPr="009F3442" w:rsidRDefault="00A93CEB" w:rsidP="00AC078E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Familiarization Trips &amp; Site Inspections</w:t>
            </w:r>
          </w:p>
        </w:tc>
      </w:tr>
      <w:tr w:rsidR="00A93CEB" w:rsidRPr="009F3442" w14:paraId="06CC4152" w14:textId="77777777" w:rsidTr="00422CDC">
        <w:tc>
          <w:tcPr>
            <w:tcW w:w="1704" w:type="dxa"/>
          </w:tcPr>
          <w:p w14:paraId="79D5679D" w14:textId="09D416DA" w:rsidR="00A93CEB" w:rsidRPr="009F3442" w:rsidRDefault="00A93CEB" w:rsidP="00A93CEB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Date</w:t>
            </w:r>
          </w:p>
        </w:tc>
        <w:tc>
          <w:tcPr>
            <w:tcW w:w="6882" w:type="dxa"/>
          </w:tcPr>
          <w:p w14:paraId="0AF4DB2A" w14:textId="11B8DB20" w:rsidR="00A93CEB" w:rsidRPr="009F3442" w:rsidRDefault="00A93CEB" w:rsidP="00A93CEB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Event</w:t>
            </w:r>
          </w:p>
        </w:tc>
        <w:tc>
          <w:tcPr>
            <w:tcW w:w="769" w:type="dxa"/>
          </w:tcPr>
          <w:p w14:paraId="6E8887BD" w14:textId="3207D926" w:rsidR="00A93CEB" w:rsidRPr="009F3442" w:rsidRDefault="00A93CEB" w:rsidP="00A93CEB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#ppl</w:t>
            </w:r>
          </w:p>
        </w:tc>
      </w:tr>
      <w:tr w:rsidR="00921DAC" w:rsidRPr="009F3442" w14:paraId="424951CD" w14:textId="77777777" w:rsidTr="00422CDC">
        <w:tc>
          <w:tcPr>
            <w:tcW w:w="1704" w:type="dxa"/>
          </w:tcPr>
          <w:p w14:paraId="710FCA94" w14:textId="6A85BC85" w:rsidR="00B94B10" w:rsidRPr="009F3442" w:rsidRDefault="00B94B10" w:rsidP="00A93CEB">
            <w:pPr>
              <w:rPr>
                <w:rFonts w:cstheme="minorHAnsi"/>
                <w:sz w:val="24"/>
                <w:szCs w:val="24"/>
              </w:rPr>
            </w:pPr>
            <w:bookmarkStart w:id="3" w:name="_Hlk56510169"/>
          </w:p>
        </w:tc>
        <w:tc>
          <w:tcPr>
            <w:tcW w:w="6882" w:type="dxa"/>
          </w:tcPr>
          <w:p w14:paraId="05DB95F8" w14:textId="02329B8A" w:rsidR="00921DAC" w:rsidRPr="009F3442" w:rsidRDefault="00921DAC" w:rsidP="00A93CE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69" w:type="dxa"/>
          </w:tcPr>
          <w:p w14:paraId="5414F008" w14:textId="12B34389" w:rsidR="00921DAC" w:rsidRPr="009F3442" w:rsidRDefault="00921DAC" w:rsidP="00A93CEB">
            <w:pPr>
              <w:rPr>
                <w:rFonts w:cstheme="minorHAnsi"/>
                <w:sz w:val="24"/>
                <w:szCs w:val="24"/>
              </w:rPr>
            </w:pPr>
          </w:p>
        </w:tc>
      </w:tr>
      <w:bookmarkEnd w:id="3"/>
    </w:tbl>
    <w:p w14:paraId="245CE6F5" w14:textId="77777777" w:rsidR="001345DE" w:rsidRPr="00422CDC" w:rsidRDefault="001345DE" w:rsidP="00422CDC">
      <w:pPr>
        <w:rPr>
          <w:rFonts w:cstheme="minorHAnsi"/>
          <w:sz w:val="24"/>
          <w:szCs w:val="24"/>
        </w:rPr>
        <w:sectPr w:rsidR="001345DE" w:rsidRPr="00422CDC" w:rsidSect="001345DE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vertAnchor="text" w:horzAnchor="margin" w:tblpY="29"/>
        <w:tblW w:w="9445" w:type="dxa"/>
        <w:tblLook w:val="04A0" w:firstRow="1" w:lastRow="0" w:firstColumn="1" w:lastColumn="0" w:noHBand="0" w:noVBand="1"/>
      </w:tblPr>
      <w:tblGrid>
        <w:gridCol w:w="3154"/>
        <w:gridCol w:w="3155"/>
        <w:gridCol w:w="3136"/>
      </w:tblGrid>
      <w:tr w:rsidR="00622624" w:rsidRPr="009F3442" w14:paraId="0EF7DBC8" w14:textId="77777777" w:rsidTr="00422CDC">
        <w:trPr>
          <w:trHeight w:val="403"/>
        </w:trPr>
        <w:tc>
          <w:tcPr>
            <w:tcW w:w="9445" w:type="dxa"/>
            <w:gridSpan w:val="3"/>
            <w:shd w:val="clear" w:color="auto" w:fill="FFC000"/>
          </w:tcPr>
          <w:p w14:paraId="0F461748" w14:textId="77777777" w:rsidR="00622624" w:rsidRPr="009F3442" w:rsidRDefault="00622624" w:rsidP="00622624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Sales Efforts/Meetings</w:t>
            </w:r>
          </w:p>
        </w:tc>
      </w:tr>
      <w:tr w:rsidR="00622624" w:rsidRPr="009F3442" w14:paraId="3C78AE9B" w14:textId="77777777" w:rsidTr="00422CDC">
        <w:trPr>
          <w:trHeight w:val="403"/>
        </w:trPr>
        <w:tc>
          <w:tcPr>
            <w:tcW w:w="3154" w:type="dxa"/>
          </w:tcPr>
          <w:p w14:paraId="55B74B17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3155" w:type="dxa"/>
          </w:tcPr>
          <w:p w14:paraId="73C89D79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Event/Meeting</w:t>
            </w:r>
          </w:p>
        </w:tc>
        <w:tc>
          <w:tcPr>
            <w:tcW w:w="3136" w:type="dxa"/>
          </w:tcPr>
          <w:p w14:paraId="724E2F47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Location</w:t>
            </w:r>
          </w:p>
        </w:tc>
      </w:tr>
      <w:tr w:rsidR="00622624" w:rsidRPr="009F3442" w14:paraId="74D6247F" w14:textId="77777777" w:rsidTr="00422CDC">
        <w:trPr>
          <w:trHeight w:val="111"/>
        </w:trPr>
        <w:tc>
          <w:tcPr>
            <w:tcW w:w="3154" w:type="dxa"/>
          </w:tcPr>
          <w:p w14:paraId="7CCF34DD" w14:textId="7AEFE62B" w:rsidR="00622624" w:rsidRPr="00202900" w:rsidRDefault="00622624" w:rsidP="00622624">
            <w:pPr>
              <w:rPr>
                <w:rFonts w:cstheme="minorHAnsi"/>
              </w:rPr>
            </w:pPr>
          </w:p>
        </w:tc>
        <w:tc>
          <w:tcPr>
            <w:tcW w:w="3155" w:type="dxa"/>
          </w:tcPr>
          <w:p w14:paraId="342C0A35" w14:textId="7FE47881" w:rsidR="00622624" w:rsidRPr="00202900" w:rsidRDefault="00622624" w:rsidP="00622624">
            <w:pPr>
              <w:rPr>
                <w:rFonts w:cstheme="minorHAnsi"/>
              </w:rPr>
            </w:pPr>
          </w:p>
        </w:tc>
        <w:tc>
          <w:tcPr>
            <w:tcW w:w="3136" w:type="dxa"/>
          </w:tcPr>
          <w:p w14:paraId="189059EA" w14:textId="61687885" w:rsidR="00622624" w:rsidRPr="00202900" w:rsidRDefault="00622624" w:rsidP="00622624">
            <w:pPr>
              <w:rPr>
                <w:rFonts w:cstheme="minorHAnsi"/>
              </w:rPr>
            </w:pPr>
          </w:p>
        </w:tc>
      </w:tr>
      <w:tr w:rsidR="003D5AA3" w:rsidRPr="009F3442" w14:paraId="43137F8E" w14:textId="77777777" w:rsidTr="00422CDC">
        <w:trPr>
          <w:trHeight w:val="111"/>
        </w:trPr>
        <w:tc>
          <w:tcPr>
            <w:tcW w:w="3154" w:type="dxa"/>
          </w:tcPr>
          <w:p w14:paraId="5C587A10" w14:textId="1DF19C0B" w:rsidR="003D5AA3" w:rsidRDefault="003D5AA3" w:rsidP="00622624">
            <w:pPr>
              <w:rPr>
                <w:rFonts w:cstheme="minorHAnsi"/>
              </w:rPr>
            </w:pPr>
          </w:p>
        </w:tc>
        <w:tc>
          <w:tcPr>
            <w:tcW w:w="3155" w:type="dxa"/>
          </w:tcPr>
          <w:p w14:paraId="494FA941" w14:textId="119F0E3B" w:rsidR="003D5AA3" w:rsidRDefault="003D5AA3" w:rsidP="00622624">
            <w:pPr>
              <w:rPr>
                <w:rFonts w:cstheme="minorHAnsi"/>
              </w:rPr>
            </w:pPr>
          </w:p>
        </w:tc>
        <w:tc>
          <w:tcPr>
            <w:tcW w:w="3136" w:type="dxa"/>
          </w:tcPr>
          <w:p w14:paraId="101CFC9B" w14:textId="605E02D2" w:rsidR="003D5AA3" w:rsidRDefault="003D5AA3" w:rsidP="00622624">
            <w:pPr>
              <w:rPr>
                <w:rFonts w:cstheme="minorHAnsi"/>
              </w:rPr>
            </w:pPr>
          </w:p>
        </w:tc>
      </w:tr>
      <w:tr w:rsidR="003D5AA3" w:rsidRPr="009F3442" w14:paraId="7D839D71" w14:textId="77777777" w:rsidTr="00422CDC">
        <w:trPr>
          <w:trHeight w:val="111"/>
        </w:trPr>
        <w:tc>
          <w:tcPr>
            <w:tcW w:w="3154" w:type="dxa"/>
          </w:tcPr>
          <w:p w14:paraId="0E9C2762" w14:textId="67460AF8" w:rsidR="003D5AA3" w:rsidRDefault="003D5AA3" w:rsidP="00622624">
            <w:pPr>
              <w:rPr>
                <w:rFonts w:cstheme="minorHAnsi"/>
              </w:rPr>
            </w:pPr>
          </w:p>
        </w:tc>
        <w:tc>
          <w:tcPr>
            <w:tcW w:w="3155" w:type="dxa"/>
          </w:tcPr>
          <w:p w14:paraId="179F83E4" w14:textId="574E05EC" w:rsidR="003D5AA3" w:rsidRDefault="003D5AA3" w:rsidP="00622624">
            <w:pPr>
              <w:rPr>
                <w:rFonts w:cstheme="minorHAnsi"/>
              </w:rPr>
            </w:pPr>
          </w:p>
        </w:tc>
        <w:tc>
          <w:tcPr>
            <w:tcW w:w="3136" w:type="dxa"/>
          </w:tcPr>
          <w:p w14:paraId="5D937886" w14:textId="58FC04B9" w:rsidR="003D5AA3" w:rsidRDefault="003D5AA3" w:rsidP="00622624">
            <w:pPr>
              <w:rPr>
                <w:rFonts w:cstheme="minorHAnsi"/>
              </w:rPr>
            </w:pPr>
          </w:p>
        </w:tc>
      </w:tr>
    </w:tbl>
    <w:p w14:paraId="4869AB23" w14:textId="6460621B" w:rsidR="000D62C1" w:rsidRDefault="000D62C1" w:rsidP="00AC078E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75"/>
        <w:tblW w:w="9445" w:type="dxa"/>
        <w:tblLook w:val="04A0" w:firstRow="1" w:lastRow="0" w:firstColumn="1" w:lastColumn="0" w:noHBand="0" w:noVBand="1"/>
      </w:tblPr>
      <w:tblGrid>
        <w:gridCol w:w="3116"/>
        <w:gridCol w:w="4889"/>
        <w:gridCol w:w="1440"/>
      </w:tblGrid>
      <w:tr w:rsidR="00622624" w:rsidRPr="009F3442" w14:paraId="3A0F7BA7" w14:textId="77777777" w:rsidTr="00422CDC">
        <w:tc>
          <w:tcPr>
            <w:tcW w:w="9445" w:type="dxa"/>
            <w:gridSpan w:val="3"/>
            <w:shd w:val="clear" w:color="auto" w:fill="FFC000"/>
          </w:tcPr>
          <w:p w14:paraId="5D023DF3" w14:textId="77777777" w:rsidR="00622624" w:rsidRPr="009F3442" w:rsidRDefault="00622624" w:rsidP="00622624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Upcoming </w:t>
            </w:r>
            <w:r w:rsidRPr="009F3442">
              <w:rPr>
                <w:rFonts w:cstheme="minorHAnsi"/>
                <w:b/>
                <w:bCs/>
                <w:sz w:val="24"/>
                <w:szCs w:val="24"/>
              </w:rPr>
              <w:t>Sales Efforts/Meetings</w:t>
            </w:r>
          </w:p>
        </w:tc>
      </w:tr>
      <w:tr w:rsidR="00622624" w:rsidRPr="009F3442" w14:paraId="44798BA5" w14:textId="77777777" w:rsidTr="00422CDC">
        <w:tc>
          <w:tcPr>
            <w:tcW w:w="3116" w:type="dxa"/>
          </w:tcPr>
          <w:p w14:paraId="7F07907A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4889" w:type="dxa"/>
          </w:tcPr>
          <w:p w14:paraId="603E9E37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Event/Meeting</w:t>
            </w:r>
          </w:p>
        </w:tc>
        <w:tc>
          <w:tcPr>
            <w:tcW w:w="1440" w:type="dxa"/>
          </w:tcPr>
          <w:p w14:paraId="5D489499" w14:textId="77777777" w:rsidR="00622624" w:rsidRPr="00202900" w:rsidRDefault="00622624" w:rsidP="00622624">
            <w:pPr>
              <w:rPr>
                <w:rFonts w:cstheme="minorHAnsi"/>
                <w:b/>
                <w:bCs/>
              </w:rPr>
            </w:pPr>
            <w:r w:rsidRPr="00202900">
              <w:rPr>
                <w:rFonts w:cstheme="minorHAnsi"/>
                <w:b/>
                <w:bCs/>
              </w:rPr>
              <w:t>Location</w:t>
            </w:r>
          </w:p>
        </w:tc>
      </w:tr>
      <w:tr w:rsidR="00622624" w:rsidRPr="009F3442" w14:paraId="61C144BD" w14:textId="77777777" w:rsidTr="00422CDC">
        <w:tc>
          <w:tcPr>
            <w:tcW w:w="3116" w:type="dxa"/>
          </w:tcPr>
          <w:p w14:paraId="0CE020B6" w14:textId="3B9B49A2" w:rsidR="00622624" w:rsidRPr="00202900" w:rsidRDefault="00622624" w:rsidP="00622624">
            <w:pPr>
              <w:rPr>
                <w:rFonts w:cstheme="minorHAnsi"/>
              </w:rPr>
            </w:pPr>
          </w:p>
        </w:tc>
        <w:tc>
          <w:tcPr>
            <w:tcW w:w="4889" w:type="dxa"/>
          </w:tcPr>
          <w:p w14:paraId="0D53A642" w14:textId="60C9DFCB" w:rsidR="00622624" w:rsidRPr="00202900" w:rsidRDefault="00622624" w:rsidP="00622624">
            <w:pPr>
              <w:rPr>
                <w:rFonts w:cstheme="minorHAnsi"/>
              </w:rPr>
            </w:pPr>
          </w:p>
        </w:tc>
        <w:tc>
          <w:tcPr>
            <w:tcW w:w="1440" w:type="dxa"/>
          </w:tcPr>
          <w:p w14:paraId="5D1DF808" w14:textId="28A51957" w:rsidR="00622624" w:rsidRPr="00202900" w:rsidRDefault="00622624" w:rsidP="00622624">
            <w:pPr>
              <w:rPr>
                <w:rFonts w:cstheme="minorHAnsi"/>
              </w:rPr>
            </w:pPr>
          </w:p>
        </w:tc>
      </w:tr>
    </w:tbl>
    <w:p w14:paraId="24C4D7CB" w14:textId="77777777" w:rsidR="00422CDC" w:rsidRPr="009F3442" w:rsidRDefault="00422CDC" w:rsidP="00422CDC">
      <w:pPr>
        <w:shd w:val="clear" w:color="auto" w:fill="00206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>Group Services</w:t>
      </w:r>
      <w:r w:rsidRPr="009F3442">
        <w:rPr>
          <w:rFonts w:cstheme="minorHAnsi"/>
          <w:b/>
          <w:bCs/>
          <w:sz w:val="24"/>
          <w:szCs w:val="24"/>
        </w:rPr>
        <w:t xml:space="preserve"> | </w:t>
      </w:r>
      <w:r>
        <w:rPr>
          <w:rFonts w:cstheme="minorHAnsi"/>
          <w:b/>
          <w:bCs/>
          <w:sz w:val="24"/>
          <w:szCs w:val="24"/>
        </w:rPr>
        <w:t>Open</w:t>
      </w:r>
    </w:p>
    <w:p w14:paraId="78855AD8" w14:textId="19B51E31" w:rsidR="00422CDC" w:rsidRDefault="00812C44" w:rsidP="00AC078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Great Western Fan Festival: Total attendance – 3,939</w:t>
      </w:r>
    </w:p>
    <w:tbl>
      <w:tblPr>
        <w:tblStyle w:val="TableGrid"/>
        <w:tblpPr w:leftFromText="180" w:rightFromText="180" w:vertAnchor="text" w:horzAnchor="margin" w:tblpXSpec="center" w:tblpY="215"/>
        <w:tblW w:w="8100" w:type="dxa"/>
        <w:tblLook w:val="04A0" w:firstRow="1" w:lastRow="0" w:firstColumn="1" w:lastColumn="0" w:noHBand="0" w:noVBand="1"/>
      </w:tblPr>
      <w:tblGrid>
        <w:gridCol w:w="5619"/>
        <w:gridCol w:w="1355"/>
        <w:gridCol w:w="1126"/>
      </w:tblGrid>
      <w:tr w:rsidR="003D5AA3" w:rsidRPr="009F3442" w14:paraId="76515824" w14:textId="77777777" w:rsidTr="003D5AA3">
        <w:tc>
          <w:tcPr>
            <w:tcW w:w="5619" w:type="dxa"/>
            <w:shd w:val="clear" w:color="auto" w:fill="FFC000"/>
          </w:tcPr>
          <w:p w14:paraId="55FD3888" w14:textId="77777777" w:rsidR="003D5AA3" w:rsidRPr="009F3442" w:rsidRDefault="003D5AA3" w:rsidP="00422CD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Group Services</w:t>
            </w:r>
          </w:p>
        </w:tc>
        <w:tc>
          <w:tcPr>
            <w:tcW w:w="1355" w:type="dxa"/>
            <w:shd w:val="clear" w:color="auto" w:fill="FFC000"/>
          </w:tcPr>
          <w:p w14:paraId="226FD0EF" w14:textId="2E808804" w:rsidR="003D5AA3" w:rsidRPr="009F3442" w:rsidRDefault="00812C44" w:rsidP="00422CDC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May</w:t>
            </w:r>
            <w:r w:rsidR="003D5AA3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3D5AA3" w:rsidRPr="009F3442">
              <w:rPr>
                <w:rFonts w:cstheme="minorHAnsi"/>
                <w:b/>
                <w:bCs/>
                <w:sz w:val="24"/>
                <w:szCs w:val="24"/>
              </w:rPr>
              <w:t>202</w:t>
            </w:r>
            <w:r w:rsidR="003D5AA3"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26" w:type="dxa"/>
            <w:shd w:val="clear" w:color="auto" w:fill="FFC000"/>
          </w:tcPr>
          <w:p w14:paraId="36AF18A6" w14:textId="77777777" w:rsidR="003D5AA3" w:rsidRPr="009F3442" w:rsidRDefault="003D5AA3" w:rsidP="00422CD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YTD</w:t>
            </w:r>
          </w:p>
        </w:tc>
      </w:tr>
      <w:tr w:rsidR="003D5AA3" w:rsidRPr="00B1336B" w14:paraId="116B6CEE" w14:textId="77777777" w:rsidTr="003D5AA3">
        <w:tc>
          <w:tcPr>
            <w:tcW w:w="5619" w:type="dxa"/>
          </w:tcPr>
          <w:p w14:paraId="29AF53FE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Group Services Efforts (Tradeshows, Expos, Pre-Con)</w:t>
            </w:r>
          </w:p>
        </w:tc>
        <w:tc>
          <w:tcPr>
            <w:tcW w:w="1355" w:type="dxa"/>
          </w:tcPr>
          <w:p w14:paraId="1F0287D6" w14:textId="20909C44" w:rsidR="003D5AA3" w:rsidRPr="00B1336B" w:rsidRDefault="00812C44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26" w:type="dxa"/>
          </w:tcPr>
          <w:p w14:paraId="3F21DEC1" w14:textId="77777777" w:rsidR="003D5AA3" w:rsidRPr="00B1336B" w:rsidRDefault="003D5AA3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3D5AA3" w:rsidRPr="00B1336B" w14:paraId="621F7BAD" w14:textId="77777777" w:rsidTr="003D5AA3">
        <w:tc>
          <w:tcPr>
            <w:tcW w:w="5619" w:type="dxa"/>
          </w:tcPr>
          <w:p w14:paraId="613E9FA1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Actualized Groups Meet and Greets</w:t>
            </w:r>
          </w:p>
        </w:tc>
        <w:tc>
          <w:tcPr>
            <w:tcW w:w="1355" w:type="dxa"/>
          </w:tcPr>
          <w:p w14:paraId="2E990A01" w14:textId="77777777" w:rsidR="003D5AA3" w:rsidRPr="00B1336B" w:rsidRDefault="003D5AA3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26" w:type="dxa"/>
          </w:tcPr>
          <w:p w14:paraId="40218CB3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3D5AA3" w:rsidRPr="00B1336B" w14:paraId="69ED1CE2" w14:textId="77777777" w:rsidTr="003D5AA3">
        <w:tc>
          <w:tcPr>
            <w:tcW w:w="5619" w:type="dxa"/>
          </w:tcPr>
          <w:p w14:paraId="6CD89514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Actualized Group Pre-Con</w:t>
            </w:r>
          </w:p>
        </w:tc>
        <w:tc>
          <w:tcPr>
            <w:tcW w:w="1355" w:type="dxa"/>
          </w:tcPr>
          <w:p w14:paraId="563B3453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  <w:tc>
          <w:tcPr>
            <w:tcW w:w="1126" w:type="dxa"/>
          </w:tcPr>
          <w:p w14:paraId="38532CDE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0</w:t>
            </w:r>
          </w:p>
        </w:tc>
      </w:tr>
      <w:tr w:rsidR="003D5AA3" w:rsidRPr="00B1336B" w14:paraId="580FA3BB" w14:textId="77777777" w:rsidTr="003D5AA3">
        <w:tc>
          <w:tcPr>
            <w:tcW w:w="5619" w:type="dxa"/>
          </w:tcPr>
          <w:p w14:paraId="4879FAF2" w14:textId="77777777" w:rsidR="003D5AA3" w:rsidRPr="00B1336B" w:rsidRDefault="003D5AA3" w:rsidP="00422CDC">
            <w:pPr>
              <w:rPr>
                <w:rFonts w:cstheme="minorHAnsi"/>
              </w:rPr>
            </w:pPr>
            <w:r w:rsidRPr="00B1336B">
              <w:rPr>
                <w:rFonts w:cstheme="minorHAnsi"/>
              </w:rPr>
              <w:t>Actualized Groups</w:t>
            </w:r>
          </w:p>
        </w:tc>
        <w:tc>
          <w:tcPr>
            <w:tcW w:w="1355" w:type="dxa"/>
          </w:tcPr>
          <w:p w14:paraId="3F116E88" w14:textId="3DAE36C6" w:rsidR="003D5AA3" w:rsidRPr="00B1336B" w:rsidRDefault="00812C44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26" w:type="dxa"/>
          </w:tcPr>
          <w:p w14:paraId="1ACA258F" w14:textId="77777777" w:rsidR="003D5AA3" w:rsidRPr="00B1336B" w:rsidRDefault="003D5AA3" w:rsidP="00422CDC">
            <w:pPr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</w:tbl>
    <w:p w14:paraId="678AA178" w14:textId="21201FFE" w:rsidR="00BD673E" w:rsidRDefault="00BD673E" w:rsidP="00AC078E">
      <w:pPr>
        <w:rPr>
          <w:rFonts w:cstheme="minorHAnsi"/>
          <w:sz w:val="24"/>
          <w:szCs w:val="24"/>
        </w:rPr>
      </w:pPr>
    </w:p>
    <w:p w14:paraId="68781F8C" w14:textId="635F3A9D" w:rsidR="001D215B" w:rsidRDefault="001D215B" w:rsidP="00AC078E">
      <w:pPr>
        <w:rPr>
          <w:rFonts w:cstheme="minorHAnsi"/>
          <w:sz w:val="24"/>
          <w:szCs w:val="24"/>
        </w:rPr>
      </w:pPr>
    </w:p>
    <w:p w14:paraId="5758836F" w14:textId="79B71076" w:rsidR="001D215B" w:rsidRDefault="001D215B" w:rsidP="00AC078E">
      <w:pPr>
        <w:rPr>
          <w:rFonts w:cstheme="minorHAnsi"/>
          <w:sz w:val="24"/>
          <w:szCs w:val="24"/>
        </w:rPr>
      </w:pPr>
    </w:p>
    <w:p w14:paraId="7EFF8895" w14:textId="51151440" w:rsidR="001D215B" w:rsidRDefault="001D215B" w:rsidP="00AC078E">
      <w:pPr>
        <w:rPr>
          <w:rFonts w:cstheme="minorHAnsi"/>
          <w:sz w:val="24"/>
          <w:szCs w:val="24"/>
        </w:rPr>
      </w:pPr>
    </w:p>
    <w:p w14:paraId="30B6ADE6" w14:textId="6B3A1171" w:rsidR="00497216" w:rsidRDefault="00497216" w:rsidP="00AC078E">
      <w:pPr>
        <w:rPr>
          <w:rFonts w:cstheme="minorHAnsi"/>
          <w:sz w:val="24"/>
          <w:szCs w:val="24"/>
        </w:rPr>
      </w:pPr>
    </w:p>
    <w:p w14:paraId="2DBC016E" w14:textId="208FA9A9" w:rsidR="00497216" w:rsidRDefault="00497216" w:rsidP="00AC078E">
      <w:pPr>
        <w:rPr>
          <w:rFonts w:cstheme="minorHAnsi"/>
          <w:sz w:val="24"/>
          <w:szCs w:val="24"/>
        </w:rPr>
      </w:pPr>
    </w:p>
    <w:p w14:paraId="426C83EC" w14:textId="580DD22B" w:rsidR="00497216" w:rsidRDefault="00497216" w:rsidP="00AC078E">
      <w:pPr>
        <w:rPr>
          <w:rFonts w:cstheme="minorHAnsi"/>
          <w:sz w:val="24"/>
          <w:szCs w:val="24"/>
        </w:rPr>
      </w:pPr>
    </w:p>
    <w:p w14:paraId="2544A8DE" w14:textId="560F200B" w:rsidR="00497216" w:rsidRDefault="00497216" w:rsidP="00AC078E">
      <w:pPr>
        <w:rPr>
          <w:rFonts w:cstheme="minorHAnsi"/>
          <w:sz w:val="24"/>
          <w:szCs w:val="24"/>
        </w:rPr>
      </w:pPr>
    </w:p>
    <w:p w14:paraId="1D4D2635" w14:textId="77777777" w:rsidR="00497216" w:rsidRDefault="00497216" w:rsidP="00AC078E">
      <w:pPr>
        <w:rPr>
          <w:rFonts w:cstheme="minorHAnsi"/>
          <w:sz w:val="24"/>
          <w:szCs w:val="24"/>
        </w:rPr>
      </w:pPr>
    </w:p>
    <w:p w14:paraId="0AA1E3F1" w14:textId="7FB2445A" w:rsidR="001D215B" w:rsidRDefault="001D215B" w:rsidP="00AC078E">
      <w:pPr>
        <w:rPr>
          <w:rFonts w:cstheme="minorHAnsi"/>
          <w:sz w:val="24"/>
          <w:szCs w:val="24"/>
        </w:rPr>
      </w:pPr>
    </w:p>
    <w:p w14:paraId="74F52C8D" w14:textId="77777777" w:rsidR="001D215B" w:rsidRDefault="001D215B" w:rsidP="00AC078E">
      <w:pPr>
        <w:rPr>
          <w:rFonts w:cstheme="minorHAnsi"/>
          <w:sz w:val="24"/>
          <w:szCs w:val="24"/>
        </w:rPr>
      </w:pPr>
    </w:p>
    <w:p w14:paraId="4BC1CE74" w14:textId="3CE0A475" w:rsidR="00C453EA" w:rsidRDefault="00C453EA" w:rsidP="00AC078E">
      <w:pPr>
        <w:rPr>
          <w:rFonts w:cstheme="minorHAnsi"/>
          <w:sz w:val="24"/>
          <w:szCs w:val="24"/>
        </w:rPr>
      </w:pPr>
    </w:p>
    <w:p w14:paraId="1111E15E" w14:textId="77777777" w:rsidR="00202900" w:rsidRDefault="00202900" w:rsidP="00AC078E">
      <w:pPr>
        <w:rPr>
          <w:rFonts w:cstheme="minorHAnsi"/>
          <w:sz w:val="24"/>
          <w:szCs w:val="24"/>
        </w:rPr>
      </w:pPr>
    </w:p>
    <w:p w14:paraId="35390FF5" w14:textId="790F9F5D" w:rsidR="00C453EA" w:rsidRDefault="00C453EA" w:rsidP="00AC078E">
      <w:pPr>
        <w:rPr>
          <w:rFonts w:cstheme="minorHAnsi"/>
          <w:sz w:val="24"/>
          <w:szCs w:val="24"/>
        </w:rPr>
      </w:pPr>
    </w:p>
    <w:p w14:paraId="6761BD40" w14:textId="2BA633DE" w:rsidR="00342711" w:rsidRDefault="00342711" w:rsidP="00AC078E">
      <w:pPr>
        <w:rPr>
          <w:rFonts w:cstheme="minorHAnsi"/>
          <w:sz w:val="24"/>
          <w:szCs w:val="24"/>
        </w:rPr>
      </w:pPr>
    </w:p>
    <w:p w14:paraId="0CFC9011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72D7CBE0" w14:textId="77777777" w:rsidR="00421E45" w:rsidRDefault="00421E45" w:rsidP="00AC078E">
      <w:pPr>
        <w:rPr>
          <w:rFonts w:cstheme="minorHAnsi"/>
          <w:sz w:val="24"/>
          <w:szCs w:val="24"/>
        </w:rPr>
      </w:pPr>
    </w:p>
    <w:p w14:paraId="5393D57D" w14:textId="77777777" w:rsidR="00421E45" w:rsidRDefault="00421E45" w:rsidP="00AC078E">
      <w:pPr>
        <w:rPr>
          <w:rFonts w:cstheme="minorHAnsi"/>
          <w:sz w:val="24"/>
          <w:szCs w:val="24"/>
        </w:rPr>
      </w:pPr>
    </w:p>
    <w:p w14:paraId="53E6E816" w14:textId="77777777" w:rsidR="00421E45" w:rsidRDefault="00421E45" w:rsidP="00AC078E">
      <w:pPr>
        <w:rPr>
          <w:rFonts w:cstheme="minorHAnsi"/>
          <w:sz w:val="24"/>
          <w:szCs w:val="24"/>
        </w:rPr>
      </w:pPr>
    </w:p>
    <w:p w14:paraId="46DA3906" w14:textId="77777777" w:rsidR="00421E45" w:rsidRDefault="00421E45" w:rsidP="00AC078E">
      <w:pPr>
        <w:rPr>
          <w:rFonts w:cstheme="minorHAnsi"/>
          <w:sz w:val="24"/>
          <w:szCs w:val="24"/>
        </w:rPr>
      </w:pPr>
    </w:p>
    <w:p w14:paraId="409B9419" w14:textId="77777777" w:rsidR="00421E45" w:rsidRDefault="00421E45" w:rsidP="00AC078E">
      <w:pPr>
        <w:rPr>
          <w:rFonts w:cstheme="minorHAnsi"/>
          <w:sz w:val="24"/>
          <w:szCs w:val="24"/>
        </w:rPr>
      </w:pPr>
    </w:p>
    <w:p w14:paraId="4B115210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1E7A3752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5C9EFF79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6E7C5F1A" w14:textId="77777777" w:rsidR="003D5AA3" w:rsidRDefault="003D5AA3" w:rsidP="00AC078E">
      <w:pPr>
        <w:rPr>
          <w:rFonts w:cstheme="minorHAnsi"/>
          <w:sz w:val="24"/>
          <w:szCs w:val="24"/>
        </w:rPr>
      </w:pPr>
    </w:p>
    <w:p w14:paraId="75E245D4" w14:textId="78511F5F" w:rsidR="00AC078E" w:rsidRPr="009F3442" w:rsidRDefault="005D2265" w:rsidP="00D250DE">
      <w:pPr>
        <w:shd w:val="clear" w:color="auto" w:fill="002060"/>
        <w:rPr>
          <w:rFonts w:cstheme="minorHAnsi"/>
          <w:sz w:val="24"/>
          <w:szCs w:val="24"/>
        </w:rPr>
      </w:pPr>
      <w:r w:rsidRPr="004F4AA1">
        <w:rPr>
          <w:rFonts w:cstheme="minorHAnsi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6A4FF9F5" wp14:editId="6E8773BC">
            <wp:simplePos x="0" y="0"/>
            <wp:positionH relativeFrom="column">
              <wp:posOffset>7620000</wp:posOffset>
            </wp:positionH>
            <wp:positionV relativeFrom="paragraph">
              <wp:posOffset>-1095375</wp:posOffset>
            </wp:positionV>
            <wp:extent cx="6539865" cy="4723130"/>
            <wp:effectExtent l="0" t="0" r="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9865" cy="4723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C078E" w:rsidRPr="009F3442">
        <w:rPr>
          <w:rFonts w:cstheme="minorHAnsi"/>
          <w:sz w:val="24"/>
          <w:szCs w:val="24"/>
        </w:rPr>
        <w:t>Marketing</w:t>
      </w:r>
    </w:p>
    <w:tbl>
      <w:tblPr>
        <w:tblStyle w:val="TableGrid"/>
        <w:tblpPr w:leftFromText="180" w:rightFromText="180" w:vertAnchor="text" w:horzAnchor="margin" w:tblpY="28"/>
        <w:tblW w:w="9625" w:type="dxa"/>
        <w:tblLook w:val="04A0" w:firstRow="1" w:lastRow="0" w:firstColumn="1" w:lastColumn="0" w:noHBand="0" w:noVBand="1"/>
      </w:tblPr>
      <w:tblGrid>
        <w:gridCol w:w="9625"/>
      </w:tblGrid>
      <w:tr w:rsidR="00B14789" w:rsidRPr="009F3442" w14:paraId="20178AEA" w14:textId="77777777" w:rsidTr="00B14789">
        <w:tc>
          <w:tcPr>
            <w:tcW w:w="9625" w:type="dxa"/>
            <w:shd w:val="clear" w:color="auto" w:fill="FFC000"/>
          </w:tcPr>
          <w:p w14:paraId="372BA2F6" w14:textId="66164DF9" w:rsidR="00B14789" w:rsidRPr="009F3442" w:rsidRDefault="00B14789" w:rsidP="00B1478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bookmarkStart w:id="4" w:name="_Hlk61017627"/>
            <w:r w:rsidRPr="009F3442">
              <w:rPr>
                <w:rFonts w:cstheme="minorHAnsi"/>
                <w:b/>
                <w:bCs/>
                <w:sz w:val="24"/>
                <w:szCs w:val="24"/>
              </w:rPr>
              <w:t>Marketing Highlights</w:t>
            </w:r>
          </w:p>
        </w:tc>
      </w:tr>
      <w:bookmarkEnd w:id="4"/>
    </w:tbl>
    <w:p w14:paraId="4711C93B" w14:textId="77777777" w:rsidR="002F2637" w:rsidRDefault="002F2637" w:rsidP="001D6C80">
      <w:pPr>
        <w:pStyle w:val="ListParagraph"/>
        <w:ind w:left="0"/>
        <w:rPr>
          <w:rFonts w:cstheme="minorHAnsi"/>
          <w:sz w:val="24"/>
          <w:szCs w:val="24"/>
        </w:rPr>
      </w:pPr>
    </w:p>
    <w:p w14:paraId="442F003E" w14:textId="7BA4754D" w:rsidR="00ED2A7A" w:rsidRPr="002F2637" w:rsidRDefault="00535383" w:rsidP="001D6C80">
      <w:pPr>
        <w:pStyle w:val="ListParagraph"/>
        <w:ind w:left="0"/>
        <w:rPr>
          <w:rFonts w:cstheme="minorHAnsi"/>
          <w:b/>
          <w:bCs/>
          <w:sz w:val="24"/>
          <w:szCs w:val="24"/>
        </w:rPr>
      </w:pPr>
      <w:r w:rsidRPr="002F2637">
        <w:rPr>
          <w:rFonts w:cstheme="minorHAnsi"/>
          <w:b/>
          <w:bCs/>
          <w:sz w:val="24"/>
          <w:szCs w:val="24"/>
        </w:rPr>
        <w:t xml:space="preserve">Big Blend Radio – </w:t>
      </w:r>
      <w:r w:rsidR="000F009F">
        <w:rPr>
          <w:rFonts w:cstheme="minorHAnsi"/>
          <w:b/>
          <w:bCs/>
          <w:sz w:val="24"/>
          <w:szCs w:val="24"/>
        </w:rPr>
        <w:t>May 4</w:t>
      </w:r>
      <w:r w:rsidRPr="002F2637">
        <w:rPr>
          <w:rFonts w:cstheme="minorHAnsi"/>
          <w:b/>
          <w:bCs/>
          <w:sz w:val="24"/>
          <w:szCs w:val="24"/>
        </w:rPr>
        <w:t>, 2023</w:t>
      </w:r>
    </w:p>
    <w:p w14:paraId="28624528" w14:textId="5D03E77F" w:rsidR="00C25761" w:rsidRPr="00535383" w:rsidRDefault="00C25761" w:rsidP="001D6C80">
      <w:pPr>
        <w:pStyle w:val="ListParagraph"/>
        <w:ind w:left="0"/>
        <w:rPr>
          <w:rFonts w:cstheme="minorHAnsi"/>
          <w:sz w:val="24"/>
          <w:szCs w:val="24"/>
        </w:rPr>
      </w:pPr>
    </w:p>
    <w:p w14:paraId="04F51D2B" w14:textId="24B70988" w:rsidR="00C25761" w:rsidRDefault="000F009F" w:rsidP="001D6C80">
      <w:pPr>
        <w:pStyle w:val="ListParagraph"/>
        <w:ind w:left="0"/>
        <w:rPr>
          <w:rFonts w:cstheme="minorHAnsi"/>
          <w:sz w:val="24"/>
          <w:szCs w:val="24"/>
        </w:rPr>
      </w:pPr>
      <w:r w:rsidRPr="000F009F">
        <w:rPr>
          <w:rFonts w:ascii="Arial" w:hAnsi="Arial" w:cs="Arial"/>
          <w:color w:val="222222"/>
          <w:shd w:val="clear" w:color="auto" w:fill="FFFFFF"/>
        </w:rPr>
        <w:t>Big Blend Radio “Travel Tulare County” STC podcast will air on 3 of our shows today at 4pm PT – which are also on all main podcast platforms like Spotify, iHeartRadio, Apple, Google, etc. The video will be on YouTube and Facebook. Follows are some of the main links:</w:t>
      </w:r>
      <w:r w:rsidRPr="000F009F">
        <w:rPr>
          <w:rFonts w:ascii="Arial" w:hAnsi="Arial" w:cs="Arial"/>
          <w:color w:val="222222"/>
        </w:rPr>
        <w:br/>
      </w:r>
      <w:r w:rsidRPr="000F009F">
        <w:rPr>
          <w:rFonts w:ascii="Arial" w:hAnsi="Arial" w:cs="Arial"/>
          <w:color w:val="222222"/>
          <w:shd w:val="clear" w:color="auto" w:fill="FFFFFF"/>
        </w:rPr>
        <w:t>- Big Blend Radio (all interviews): </w:t>
      </w:r>
      <w:hyperlink r:id="rId8" w:tgtFrame="_blank" w:history="1">
        <w:r w:rsidRPr="000F009F">
          <w:rPr>
            <w:rFonts w:ascii="Arial" w:hAnsi="Arial" w:cs="Arial"/>
            <w:color w:val="1155CC"/>
            <w:u w:val="single"/>
            <w:shd w:val="clear" w:color="auto" w:fill="FFFFFF"/>
          </w:rPr>
          <w:t>www.BigBlendRadio.com</w:t>
        </w:r>
      </w:hyperlink>
      <w:r w:rsidRPr="000F009F">
        <w:rPr>
          <w:rFonts w:ascii="Arial" w:hAnsi="Arial" w:cs="Arial"/>
          <w:color w:val="222222"/>
        </w:rPr>
        <w:br/>
      </w:r>
      <w:r w:rsidRPr="000F009F">
        <w:rPr>
          <w:rFonts w:ascii="Arial" w:hAnsi="Arial" w:cs="Arial"/>
          <w:color w:val="222222"/>
          <w:shd w:val="clear" w:color="auto" w:fill="FFFFFF"/>
        </w:rPr>
        <w:t>- Vacation Station Travel Show: </w:t>
      </w:r>
      <w:hyperlink r:id="rId9" w:tgtFrame="_blank" w:history="1">
        <w:r w:rsidRPr="000F009F">
          <w:rPr>
            <w:rFonts w:ascii="Arial" w:hAnsi="Arial" w:cs="Arial"/>
            <w:color w:val="1155CC"/>
            <w:u w:val="single"/>
            <w:shd w:val="clear" w:color="auto" w:fill="FFFFFF"/>
          </w:rPr>
          <w:t>https://shows.acast.com/bigblendradio-vacation</w:t>
        </w:r>
      </w:hyperlink>
      <w:r w:rsidRPr="000F009F">
        <w:rPr>
          <w:rFonts w:ascii="Arial" w:hAnsi="Arial" w:cs="Arial"/>
          <w:color w:val="222222"/>
        </w:rPr>
        <w:br/>
      </w:r>
      <w:r w:rsidRPr="000F009F">
        <w:rPr>
          <w:rFonts w:ascii="Arial" w:hAnsi="Arial" w:cs="Arial"/>
          <w:color w:val="222222"/>
          <w:shd w:val="clear" w:color="auto" w:fill="FFFFFF"/>
        </w:rPr>
        <w:t>- Parks &amp; Travel Show: </w:t>
      </w:r>
      <w:hyperlink r:id="rId10" w:tgtFrame="_blank" w:history="1">
        <w:r w:rsidRPr="000F009F">
          <w:rPr>
            <w:rFonts w:ascii="Arial" w:hAnsi="Arial" w:cs="Arial"/>
            <w:color w:val="1155CC"/>
            <w:u w:val="single"/>
            <w:shd w:val="clear" w:color="auto" w:fill="FFFFFF"/>
          </w:rPr>
          <w:t>https://shows.acast.com/bigblendradio-parks-travel</w:t>
        </w:r>
      </w:hyperlink>
      <w:r w:rsidRPr="000F009F">
        <w:rPr>
          <w:rFonts w:ascii="Arial" w:hAnsi="Arial" w:cs="Arial"/>
          <w:color w:val="222222"/>
        </w:rPr>
        <w:br/>
      </w:r>
      <w:r w:rsidRPr="000F009F">
        <w:rPr>
          <w:rFonts w:ascii="Arial" w:hAnsi="Arial" w:cs="Arial"/>
          <w:color w:val="222222"/>
          <w:shd w:val="clear" w:color="auto" w:fill="FFFFFF"/>
        </w:rPr>
        <w:t>- Interview on YouTube - </w:t>
      </w:r>
      <w:hyperlink r:id="rId11" w:tgtFrame="_blank" w:history="1">
        <w:r w:rsidRPr="000F009F">
          <w:rPr>
            <w:rFonts w:ascii="Arial" w:hAnsi="Arial" w:cs="Arial"/>
            <w:color w:val="1155CC"/>
            <w:u w:val="single"/>
            <w:shd w:val="clear" w:color="auto" w:fill="FFFFFF"/>
          </w:rPr>
          <w:t>https://youtu.be/Ugv50e1hp1o</w:t>
        </w:r>
      </w:hyperlink>
      <w:r w:rsidRPr="000F009F">
        <w:rPr>
          <w:rFonts w:ascii="Arial" w:hAnsi="Arial" w:cs="Arial"/>
          <w:color w:val="222222"/>
          <w:shd w:val="clear" w:color="auto" w:fill="FFFFFF"/>
        </w:rPr>
        <w:t>  </w:t>
      </w:r>
      <w:r w:rsidRPr="000F009F">
        <w:rPr>
          <w:rFonts w:ascii="Arial" w:hAnsi="Arial" w:cs="Arial"/>
          <w:color w:val="222222"/>
        </w:rPr>
        <w:br/>
      </w:r>
      <w:r w:rsidRPr="000F009F">
        <w:rPr>
          <w:rFonts w:ascii="Arial" w:hAnsi="Arial" w:cs="Arial"/>
          <w:color w:val="222222"/>
          <w:shd w:val="clear" w:color="auto" w:fill="FFFFFF"/>
        </w:rPr>
        <w:t>- Interview on SoundCloud - </w:t>
      </w:r>
      <w:hyperlink r:id="rId12" w:tgtFrame="_blank" w:history="1">
        <w:r w:rsidRPr="000F009F">
          <w:rPr>
            <w:rFonts w:ascii="Arial" w:hAnsi="Arial" w:cs="Arial"/>
            <w:color w:val="1155CC"/>
            <w:u w:val="single"/>
            <w:shd w:val="clear" w:color="auto" w:fill="FFFFFF"/>
          </w:rPr>
          <w:t>https://soundcloud.com/bigblendradio/spring-summer-tulare-county-2023</w:t>
        </w:r>
      </w:hyperlink>
      <w:r w:rsidRPr="000F009F">
        <w:rPr>
          <w:rFonts w:ascii="Arial" w:hAnsi="Arial" w:cs="Arial"/>
          <w:color w:val="222222"/>
          <w:shd w:val="clear" w:color="auto" w:fill="FFFFFF"/>
        </w:rPr>
        <w:t> </w:t>
      </w:r>
      <w:r w:rsidRPr="000F009F">
        <w:rPr>
          <w:rFonts w:ascii="Arial" w:hAnsi="Arial" w:cs="Arial"/>
          <w:color w:val="222222"/>
        </w:rPr>
        <w:br/>
      </w:r>
      <w:r w:rsidRPr="000F009F">
        <w:rPr>
          <w:rFonts w:ascii="Arial" w:hAnsi="Arial" w:cs="Arial"/>
          <w:color w:val="222222"/>
          <w:shd w:val="clear" w:color="auto" w:fill="FFFFFF"/>
        </w:rPr>
        <w:t>- Facebook -  </w:t>
      </w:r>
      <w:hyperlink r:id="rId13" w:tgtFrame="_blank" w:history="1">
        <w:r w:rsidRPr="000F009F">
          <w:rPr>
            <w:rFonts w:ascii="Arial" w:hAnsi="Arial" w:cs="Arial"/>
            <w:color w:val="1155CC"/>
            <w:u w:val="single"/>
            <w:shd w:val="clear" w:color="auto" w:fill="FFFFFF"/>
          </w:rPr>
          <w:t>https://www.facebook.com/bigblendradiomags</w:t>
        </w:r>
      </w:hyperlink>
    </w:p>
    <w:tbl>
      <w:tblPr>
        <w:tblStyle w:val="TableGrid"/>
        <w:tblW w:w="10170" w:type="dxa"/>
        <w:tblInd w:w="-185" w:type="dxa"/>
        <w:tblLook w:val="04A0" w:firstRow="1" w:lastRow="0" w:firstColumn="1" w:lastColumn="0" w:noHBand="0" w:noVBand="1"/>
      </w:tblPr>
      <w:tblGrid>
        <w:gridCol w:w="10170"/>
      </w:tblGrid>
      <w:tr w:rsidR="00AC078E" w:rsidRPr="009F3442" w14:paraId="542F95A3" w14:textId="77777777" w:rsidTr="00DF2640">
        <w:tc>
          <w:tcPr>
            <w:tcW w:w="10170" w:type="dxa"/>
            <w:shd w:val="clear" w:color="auto" w:fill="FFC000"/>
          </w:tcPr>
          <w:p w14:paraId="29F26C40" w14:textId="5E30D473" w:rsidR="00AC078E" w:rsidRPr="009F3442" w:rsidRDefault="00E6150A" w:rsidP="00AC078E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bookmarkStart w:id="5" w:name="_Hlk46758227"/>
            <w:r w:rsidRPr="009F3442">
              <w:rPr>
                <w:rFonts w:cstheme="minorHAnsi"/>
                <w:b/>
                <w:bCs/>
                <w:sz w:val="24"/>
                <w:szCs w:val="24"/>
              </w:rPr>
              <w:t xml:space="preserve">VisitVisalia.com </w:t>
            </w:r>
            <w:r w:rsidR="00AC078E" w:rsidRPr="009F3442">
              <w:rPr>
                <w:rFonts w:cstheme="minorHAnsi"/>
                <w:b/>
                <w:bCs/>
                <w:sz w:val="24"/>
                <w:szCs w:val="24"/>
              </w:rPr>
              <w:t>Web Statistics</w:t>
            </w:r>
            <w:r w:rsidR="000808FA">
              <w:rPr>
                <w:rFonts w:cstheme="minorHAnsi"/>
                <w:b/>
                <w:bCs/>
                <w:sz w:val="24"/>
                <w:szCs w:val="24"/>
              </w:rPr>
              <w:t xml:space="preserve"> Overview</w:t>
            </w:r>
          </w:p>
        </w:tc>
      </w:tr>
    </w:tbl>
    <w:bookmarkEnd w:id="5"/>
    <w:p w14:paraId="00D83E11" w14:textId="52230E81" w:rsidR="004D4AE9" w:rsidRDefault="00FB6515" w:rsidP="003B5B1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**Please see new “Visalia Website Report”</w:t>
      </w:r>
      <w:r w:rsidR="000E13BB">
        <w:rPr>
          <w:rFonts w:cstheme="minorHAnsi"/>
          <w:sz w:val="24"/>
          <w:szCs w:val="24"/>
        </w:rPr>
        <w:t xml:space="preserve"> for complete report</w:t>
      </w:r>
    </w:p>
    <w:p w14:paraId="3AB2E929" w14:textId="35BB9A47" w:rsidR="001F0228" w:rsidRDefault="001F0228" w:rsidP="00C6089A">
      <w:pPr>
        <w:jc w:val="center"/>
        <w:rPr>
          <w:rFonts w:cstheme="minorHAnsi"/>
          <w:sz w:val="24"/>
          <w:szCs w:val="24"/>
        </w:rPr>
      </w:pPr>
      <w:r w:rsidRPr="001F0228">
        <w:rPr>
          <w:rFonts w:cstheme="minorHAnsi"/>
          <w:noProof/>
          <w:sz w:val="24"/>
          <w:szCs w:val="24"/>
        </w:rPr>
        <w:drawing>
          <wp:inline distT="0" distB="0" distL="0" distR="0" wp14:anchorId="2B496DF9" wp14:editId="67788E7E">
            <wp:extent cx="6372773" cy="1159195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2773" cy="1159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384DA" w14:textId="77777777" w:rsidR="003D5AA3" w:rsidRDefault="003D5AA3" w:rsidP="00D45BC9">
      <w:pPr>
        <w:jc w:val="center"/>
        <w:rPr>
          <w:rFonts w:cstheme="minorHAnsi"/>
          <w:sz w:val="24"/>
          <w:szCs w:val="24"/>
        </w:rPr>
      </w:pPr>
    </w:p>
    <w:p w14:paraId="6AC19310" w14:textId="77777777" w:rsidR="003D5AA3" w:rsidRDefault="003D5AA3" w:rsidP="00D45BC9">
      <w:pPr>
        <w:jc w:val="center"/>
        <w:rPr>
          <w:rFonts w:cstheme="minorHAnsi"/>
          <w:sz w:val="24"/>
          <w:szCs w:val="24"/>
        </w:rPr>
      </w:pPr>
    </w:p>
    <w:tbl>
      <w:tblPr>
        <w:tblStyle w:val="TableGrid"/>
        <w:tblW w:w="10890" w:type="dxa"/>
        <w:tblInd w:w="-725" w:type="dxa"/>
        <w:tblLook w:val="04A0" w:firstRow="1" w:lastRow="0" w:firstColumn="1" w:lastColumn="0" w:noHBand="0" w:noVBand="1"/>
      </w:tblPr>
      <w:tblGrid>
        <w:gridCol w:w="10890"/>
      </w:tblGrid>
      <w:tr w:rsidR="004B6BC0" w:rsidRPr="009F3442" w14:paraId="60BBEE71" w14:textId="77777777" w:rsidTr="00C6089A">
        <w:tc>
          <w:tcPr>
            <w:tcW w:w="10890" w:type="dxa"/>
            <w:shd w:val="clear" w:color="auto" w:fill="FFC000"/>
          </w:tcPr>
          <w:p w14:paraId="3B590259" w14:textId="11B6BFE7" w:rsidR="004B6BC0" w:rsidRPr="009F3442" w:rsidRDefault="004B6BC0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bookmarkStart w:id="6" w:name="_Hlk46758313"/>
            <w:r w:rsidRPr="009F3442">
              <w:rPr>
                <w:rFonts w:cstheme="minorHAnsi"/>
                <w:b/>
                <w:bCs/>
                <w:sz w:val="24"/>
                <w:szCs w:val="24"/>
              </w:rPr>
              <w:t>Website User Demographic</w:t>
            </w:r>
            <w:r w:rsidR="000E13BB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D45BC9">
              <w:rPr>
                <w:rFonts w:cstheme="minorHAnsi"/>
                <w:b/>
                <w:bCs/>
                <w:sz w:val="24"/>
                <w:szCs w:val="24"/>
              </w:rPr>
              <w:t>–</w:t>
            </w:r>
            <w:r w:rsidR="0064694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421E45">
              <w:rPr>
                <w:rFonts w:cstheme="minorHAnsi"/>
                <w:b/>
                <w:bCs/>
                <w:sz w:val="24"/>
                <w:szCs w:val="24"/>
              </w:rPr>
              <w:t>May</w:t>
            </w:r>
            <w:r w:rsidR="00D45BC9">
              <w:rPr>
                <w:rFonts w:cstheme="minorHAnsi"/>
                <w:b/>
                <w:bCs/>
                <w:sz w:val="24"/>
                <w:szCs w:val="24"/>
              </w:rPr>
              <w:t xml:space="preserve"> 2023</w:t>
            </w:r>
          </w:p>
        </w:tc>
      </w:tr>
    </w:tbl>
    <w:bookmarkEnd w:id="6"/>
    <w:p w14:paraId="1D6E9770" w14:textId="2E0FDA3D" w:rsidR="000C7AE5" w:rsidRDefault="00C6089A" w:rsidP="003B5B1B">
      <w:pPr>
        <w:rPr>
          <w:rFonts w:cstheme="minorHAnsi"/>
          <w:sz w:val="24"/>
          <w:szCs w:val="24"/>
        </w:rPr>
      </w:pPr>
      <w:r w:rsidRPr="004B6BC0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6B142EF" wp14:editId="653023D6">
            <wp:simplePos x="0" y="0"/>
            <wp:positionH relativeFrom="column">
              <wp:posOffset>-439947</wp:posOffset>
            </wp:positionH>
            <wp:positionV relativeFrom="paragraph">
              <wp:posOffset>47044</wp:posOffset>
            </wp:positionV>
            <wp:extent cx="6885750" cy="3006699"/>
            <wp:effectExtent l="0" t="0" r="0" b="381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5750" cy="30066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2A292E" w14:textId="216540D2" w:rsidR="00DF2640" w:rsidRDefault="00DF2640" w:rsidP="003B5B1B">
      <w:pPr>
        <w:rPr>
          <w:rFonts w:cstheme="minorHAnsi"/>
          <w:sz w:val="24"/>
          <w:szCs w:val="24"/>
        </w:rPr>
      </w:pPr>
    </w:p>
    <w:p w14:paraId="79E90503" w14:textId="22C9AD73" w:rsidR="00DD459A" w:rsidRDefault="00DD459A" w:rsidP="003B5B1B">
      <w:pPr>
        <w:rPr>
          <w:rFonts w:cstheme="minorHAnsi"/>
          <w:sz w:val="24"/>
          <w:szCs w:val="24"/>
        </w:rPr>
      </w:pPr>
    </w:p>
    <w:p w14:paraId="1AE0918A" w14:textId="4F5ED460" w:rsidR="00DD459A" w:rsidRDefault="00DD459A" w:rsidP="003B5B1B">
      <w:pPr>
        <w:rPr>
          <w:rFonts w:cstheme="minorHAnsi"/>
          <w:sz w:val="24"/>
          <w:szCs w:val="24"/>
        </w:rPr>
      </w:pPr>
    </w:p>
    <w:p w14:paraId="523543F7" w14:textId="607D4DAB" w:rsidR="004B6BC0" w:rsidRDefault="004B6BC0" w:rsidP="003B5B1B">
      <w:pPr>
        <w:rPr>
          <w:rFonts w:cstheme="minorHAnsi"/>
          <w:sz w:val="24"/>
          <w:szCs w:val="24"/>
        </w:rPr>
      </w:pPr>
    </w:p>
    <w:p w14:paraId="42198B63" w14:textId="69052EE0" w:rsidR="004B6BC0" w:rsidRDefault="004B6BC0" w:rsidP="003B5B1B">
      <w:pPr>
        <w:rPr>
          <w:rFonts w:cstheme="minorHAnsi"/>
          <w:sz w:val="24"/>
          <w:szCs w:val="24"/>
        </w:rPr>
      </w:pPr>
    </w:p>
    <w:p w14:paraId="06E44662" w14:textId="7E6CCC81" w:rsidR="004B6BC0" w:rsidRDefault="004B6BC0" w:rsidP="003B5B1B">
      <w:pPr>
        <w:rPr>
          <w:rFonts w:cstheme="minorHAnsi"/>
          <w:sz w:val="24"/>
          <w:szCs w:val="24"/>
        </w:rPr>
      </w:pPr>
    </w:p>
    <w:p w14:paraId="2EEE65D4" w14:textId="0AC53E53" w:rsidR="004B6BC0" w:rsidRDefault="004B6BC0" w:rsidP="003B5B1B">
      <w:pPr>
        <w:rPr>
          <w:rFonts w:cstheme="minorHAnsi"/>
          <w:sz w:val="24"/>
          <w:szCs w:val="24"/>
        </w:rPr>
      </w:pPr>
    </w:p>
    <w:p w14:paraId="4571BAAF" w14:textId="77777777" w:rsidR="00BA02CE" w:rsidRDefault="00BA02CE" w:rsidP="00ED2A7A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74"/>
        <w:tblW w:w="10350" w:type="dxa"/>
        <w:tblLook w:val="04A0" w:firstRow="1" w:lastRow="0" w:firstColumn="1" w:lastColumn="0" w:noHBand="0" w:noVBand="1"/>
      </w:tblPr>
      <w:tblGrid>
        <w:gridCol w:w="10350"/>
      </w:tblGrid>
      <w:tr w:rsidR="00FA69D3" w:rsidRPr="009F3442" w14:paraId="49C227D7" w14:textId="77777777" w:rsidTr="00FA69D3">
        <w:tc>
          <w:tcPr>
            <w:tcW w:w="10350" w:type="dxa"/>
            <w:shd w:val="clear" w:color="auto" w:fill="FFC000"/>
          </w:tcPr>
          <w:p w14:paraId="66AD69DA" w14:textId="77777777" w:rsidR="00BA02CE" w:rsidRDefault="00BA02CE" w:rsidP="00FA69D3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bookmarkStart w:id="7" w:name="_Hlk123825373"/>
          </w:p>
          <w:p w14:paraId="38D47610" w14:textId="68556E3B" w:rsidR="00FA69D3" w:rsidRPr="009F3442" w:rsidRDefault="00FA69D3" w:rsidP="00FA69D3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Social Media</w:t>
            </w:r>
            <w:r w:rsidRPr="000D1FDB">
              <w:rPr>
                <w:rFonts w:cstheme="minorHAnsi"/>
                <w:b/>
                <w:bCs/>
                <w:sz w:val="24"/>
                <w:szCs w:val="24"/>
              </w:rPr>
              <w:t xml:space="preserve"> Snapshot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– </w:t>
            </w:r>
            <w:r w:rsidR="00421E45">
              <w:rPr>
                <w:rFonts w:cstheme="minorHAnsi"/>
                <w:b/>
                <w:bCs/>
                <w:sz w:val="24"/>
                <w:szCs w:val="24"/>
              </w:rPr>
              <w:t>May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vs Previous month</w:t>
            </w:r>
          </w:p>
        </w:tc>
      </w:tr>
      <w:bookmarkEnd w:id="7"/>
    </w:tbl>
    <w:p w14:paraId="5AC9DAE3" w14:textId="2AECCC5F" w:rsidR="00BA02CE" w:rsidRDefault="00BA02CE" w:rsidP="00ED2A7A">
      <w:pPr>
        <w:rPr>
          <w:rFonts w:cstheme="minorHAnsi"/>
          <w:sz w:val="24"/>
          <w:szCs w:val="24"/>
        </w:rPr>
      </w:pPr>
    </w:p>
    <w:p w14:paraId="672AA138" w14:textId="7965A346" w:rsidR="00BA02CE" w:rsidRPr="00421E45" w:rsidRDefault="00421E45" w:rsidP="00421E45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Not Yet Available</w:t>
      </w:r>
    </w:p>
    <w:p w14:paraId="4BEC1358" w14:textId="535D7BFE" w:rsidR="00FA69D3" w:rsidRDefault="00FA69D3" w:rsidP="00ED2A7A">
      <w:pPr>
        <w:rPr>
          <w:rFonts w:cstheme="minorHAnsi"/>
          <w:sz w:val="24"/>
          <w:szCs w:val="24"/>
        </w:rPr>
      </w:pPr>
    </w:p>
    <w:p w14:paraId="3B3DC7B2" w14:textId="77777777" w:rsidR="00BA02CE" w:rsidRDefault="00BA02CE" w:rsidP="00ED2A7A">
      <w:pPr>
        <w:rPr>
          <w:rFonts w:cstheme="minorHAnsi"/>
          <w:sz w:val="24"/>
          <w:szCs w:val="24"/>
        </w:rPr>
      </w:pPr>
    </w:p>
    <w:p w14:paraId="7F29466F" w14:textId="77777777" w:rsidR="00BA02CE" w:rsidRDefault="00BA02CE" w:rsidP="00ED2A7A">
      <w:pPr>
        <w:rPr>
          <w:rFonts w:cstheme="minorHAnsi"/>
          <w:sz w:val="24"/>
          <w:szCs w:val="24"/>
        </w:rPr>
      </w:pPr>
    </w:p>
    <w:p w14:paraId="2F4F6D35" w14:textId="0C39E57F" w:rsidR="00FA69D3" w:rsidRDefault="00FA69D3" w:rsidP="00ED2A7A">
      <w:pPr>
        <w:rPr>
          <w:rFonts w:cstheme="minorHAnsi"/>
          <w:sz w:val="24"/>
          <w:szCs w:val="24"/>
        </w:rPr>
      </w:pPr>
    </w:p>
    <w:p w14:paraId="53B39A19" w14:textId="2C2B9C3B" w:rsidR="00FA69D3" w:rsidRDefault="00FA69D3" w:rsidP="00ED2A7A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-66"/>
        <w:tblW w:w="9985" w:type="dxa"/>
        <w:tblLook w:val="04A0" w:firstRow="1" w:lastRow="0" w:firstColumn="1" w:lastColumn="0" w:noHBand="0" w:noVBand="1"/>
      </w:tblPr>
      <w:tblGrid>
        <w:gridCol w:w="2151"/>
        <w:gridCol w:w="1352"/>
        <w:gridCol w:w="1352"/>
        <w:gridCol w:w="1212"/>
        <w:gridCol w:w="3918"/>
      </w:tblGrid>
      <w:tr w:rsidR="005D2265" w:rsidRPr="009F3442" w14:paraId="3F6E527A" w14:textId="77777777" w:rsidTr="005D2265">
        <w:tc>
          <w:tcPr>
            <w:tcW w:w="2151" w:type="dxa"/>
          </w:tcPr>
          <w:p w14:paraId="4CA5405D" w14:textId="77777777" w:rsidR="005D2265" w:rsidRPr="009F3442" w:rsidRDefault="005D2265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Platform</w:t>
            </w:r>
          </w:p>
        </w:tc>
        <w:tc>
          <w:tcPr>
            <w:tcW w:w="1352" w:type="dxa"/>
          </w:tcPr>
          <w:p w14:paraId="7AA31D8D" w14:textId="737C9D42" w:rsidR="005D2265" w:rsidRPr="009F3442" w:rsidRDefault="007A0DFB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Apr</w:t>
            </w:r>
            <w:r w:rsidR="005D2265">
              <w:rPr>
                <w:rFonts w:cstheme="minorHAnsi"/>
                <w:b/>
                <w:bCs/>
                <w:sz w:val="24"/>
                <w:szCs w:val="24"/>
              </w:rPr>
              <w:t xml:space="preserve"> 2023</w:t>
            </w:r>
          </w:p>
        </w:tc>
        <w:tc>
          <w:tcPr>
            <w:tcW w:w="1352" w:type="dxa"/>
          </w:tcPr>
          <w:p w14:paraId="5EB1AE65" w14:textId="6F950B9F" w:rsidR="005D2265" w:rsidRPr="009F3442" w:rsidRDefault="007A0DFB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Apr</w:t>
            </w:r>
            <w:r w:rsidR="005D2265">
              <w:rPr>
                <w:rFonts w:cstheme="minorHAnsi"/>
                <w:b/>
                <w:bCs/>
                <w:sz w:val="24"/>
                <w:szCs w:val="24"/>
              </w:rPr>
              <w:t xml:space="preserve"> 2022</w:t>
            </w:r>
          </w:p>
        </w:tc>
        <w:tc>
          <w:tcPr>
            <w:tcW w:w="1212" w:type="dxa"/>
          </w:tcPr>
          <w:p w14:paraId="617C426A" w14:textId="77777777" w:rsidR="005D2265" w:rsidRPr="009F3442" w:rsidRDefault="005D2265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% Change</w:t>
            </w:r>
          </w:p>
        </w:tc>
        <w:tc>
          <w:tcPr>
            <w:tcW w:w="3918" w:type="dxa"/>
          </w:tcPr>
          <w:p w14:paraId="770CC1A8" w14:textId="77777777" w:rsidR="005D2265" w:rsidRPr="009F3442" w:rsidRDefault="005D2265" w:rsidP="005D2265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Top Posts</w:t>
            </w:r>
          </w:p>
        </w:tc>
      </w:tr>
      <w:tr w:rsidR="005D2265" w:rsidRPr="009F3442" w14:paraId="4FF5E847" w14:textId="77777777" w:rsidTr="005D2265">
        <w:tc>
          <w:tcPr>
            <w:tcW w:w="2151" w:type="dxa"/>
          </w:tcPr>
          <w:p w14:paraId="065EE352" w14:textId="77777777" w:rsidR="005D2265" w:rsidRPr="009F3442" w:rsidRDefault="005D2265" w:rsidP="005D2265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Pinterest</w:t>
            </w:r>
          </w:p>
          <w:p w14:paraId="014381D5" w14:textId="77777777" w:rsidR="005D2265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Followers</w:t>
            </w:r>
          </w:p>
          <w:p w14:paraId="15D86EF8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Impressions</w:t>
            </w:r>
          </w:p>
          <w:p w14:paraId="2B25E87A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Monthly Viewers</w:t>
            </w:r>
          </w:p>
        </w:tc>
        <w:tc>
          <w:tcPr>
            <w:tcW w:w="1352" w:type="dxa"/>
          </w:tcPr>
          <w:p w14:paraId="68546121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081F1827" w14:textId="287E2991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17</w:t>
            </w:r>
            <w:r w:rsidR="007A0DFB">
              <w:rPr>
                <w:rFonts w:cstheme="minorHAnsi"/>
                <w:sz w:val="24"/>
                <w:szCs w:val="24"/>
              </w:rPr>
              <w:t>1</w:t>
            </w:r>
          </w:p>
          <w:p w14:paraId="2BEE5434" w14:textId="24D339B9" w:rsidR="005D2265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425</w:t>
            </w:r>
          </w:p>
          <w:p w14:paraId="71212608" w14:textId="43DF250D" w:rsidR="005D2265" w:rsidRPr="009F3442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407</w:t>
            </w:r>
          </w:p>
        </w:tc>
        <w:tc>
          <w:tcPr>
            <w:tcW w:w="1352" w:type="dxa"/>
          </w:tcPr>
          <w:p w14:paraId="1FBCE443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31776729" w14:textId="44FE4E09" w:rsidR="005D2265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16</w:t>
            </w:r>
            <w:r w:rsidR="007A0DFB">
              <w:rPr>
                <w:rFonts w:cstheme="minorHAnsi"/>
                <w:sz w:val="24"/>
                <w:szCs w:val="24"/>
              </w:rPr>
              <w:t>6</w:t>
            </w:r>
          </w:p>
          <w:p w14:paraId="28BCA968" w14:textId="2D3898B6" w:rsidR="00614259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420</w:t>
            </w:r>
          </w:p>
          <w:p w14:paraId="3E9856DD" w14:textId="0F1441EA" w:rsidR="00614259" w:rsidRPr="009F3442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7A0DFB">
              <w:rPr>
                <w:rFonts w:cstheme="minorHAnsi"/>
                <w:sz w:val="24"/>
                <w:szCs w:val="24"/>
              </w:rPr>
              <w:t>19</w:t>
            </w:r>
          </w:p>
        </w:tc>
        <w:tc>
          <w:tcPr>
            <w:tcW w:w="1212" w:type="dxa"/>
          </w:tcPr>
          <w:p w14:paraId="754935E5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14A59BB0" w14:textId="38149CD7" w:rsidR="005D2265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3%</w:t>
            </w:r>
          </w:p>
          <w:p w14:paraId="30526E67" w14:textId="707453F1" w:rsidR="005D2265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-1.2</w:t>
            </w:r>
            <w:r w:rsidR="005D2265">
              <w:rPr>
                <w:rFonts w:cstheme="minorHAnsi"/>
                <w:sz w:val="24"/>
                <w:szCs w:val="24"/>
              </w:rPr>
              <w:t>%</w:t>
            </w:r>
          </w:p>
          <w:p w14:paraId="6562397C" w14:textId="30FE4539" w:rsidR="005D2265" w:rsidRPr="009F3442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-2.9</w:t>
            </w:r>
            <w:r w:rsidR="005D2265">
              <w:rPr>
                <w:rFonts w:cstheme="minorHAnsi"/>
                <w:sz w:val="24"/>
                <w:szCs w:val="24"/>
              </w:rPr>
              <w:t>%</w:t>
            </w:r>
          </w:p>
        </w:tc>
        <w:tc>
          <w:tcPr>
            <w:tcW w:w="3918" w:type="dxa"/>
          </w:tcPr>
          <w:p w14:paraId="0444429C" w14:textId="0EE5DE35" w:rsidR="005D2265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Art on Fire</w:t>
            </w:r>
          </w:p>
          <w:p w14:paraId="49BC181D" w14:textId="77777777" w:rsidR="005D2265" w:rsidRPr="009F3442" w:rsidRDefault="005D2265" w:rsidP="007A0DF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D2265" w:rsidRPr="009F3442" w14:paraId="5F00AEEF" w14:textId="77777777" w:rsidTr="005D2265">
        <w:tc>
          <w:tcPr>
            <w:tcW w:w="2151" w:type="dxa"/>
          </w:tcPr>
          <w:p w14:paraId="27DCBA2B" w14:textId="77777777" w:rsidR="005D2265" w:rsidRPr="009F3442" w:rsidRDefault="005D2265" w:rsidP="005D2265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YouTube</w:t>
            </w:r>
          </w:p>
          <w:p w14:paraId="59DEDD4F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Subscribers</w:t>
            </w:r>
          </w:p>
          <w:p w14:paraId="55DD09CC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Hours watched</w:t>
            </w:r>
          </w:p>
          <w:p w14:paraId="1BCDB8BE" w14:textId="77777777" w:rsidR="005D2265" w:rsidRPr="009F3442" w:rsidRDefault="005D2265" w:rsidP="005D2265">
            <w:pPr>
              <w:jc w:val="right"/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Views</w:t>
            </w:r>
          </w:p>
        </w:tc>
        <w:tc>
          <w:tcPr>
            <w:tcW w:w="1352" w:type="dxa"/>
          </w:tcPr>
          <w:p w14:paraId="3E351E80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16DFE74C" w14:textId="79ED751B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  <w:r w:rsidR="007A0DFB">
              <w:rPr>
                <w:rFonts w:cstheme="minorHAnsi"/>
                <w:sz w:val="24"/>
                <w:szCs w:val="24"/>
              </w:rPr>
              <w:t>61</w:t>
            </w:r>
          </w:p>
          <w:p w14:paraId="26B91D70" w14:textId="1CC30999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7A0DFB">
              <w:rPr>
                <w:rFonts w:cstheme="minorHAnsi"/>
                <w:sz w:val="24"/>
                <w:szCs w:val="24"/>
              </w:rPr>
              <w:t>3.3</w:t>
            </w:r>
          </w:p>
          <w:p w14:paraId="26AB0876" w14:textId="05B15E3E" w:rsidR="005D2265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667</w:t>
            </w:r>
          </w:p>
          <w:p w14:paraId="0A70683E" w14:textId="77777777" w:rsidR="005D2265" w:rsidRPr="009F3442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2" w:type="dxa"/>
          </w:tcPr>
          <w:p w14:paraId="2EDC8F29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1F20EABC" w14:textId="444A4F27" w:rsidR="00614259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30</w:t>
            </w:r>
            <w:r w:rsidR="007A0DFB">
              <w:rPr>
                <w:rFonts w:cstheme="minorHAnsi"/>
                <w:sz w:val="24"/>
                <w:szCs w:val="24"/>
              </w:rPr>
              <w:t>5</w:t>
            </w:r>
          </w:p>
          <w:p w14:paraId="21DE7E91" w14:textId="20D267B7" w:rsidR="00614259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25</w:t>
            </w:r>
          </w:p>
          <w:p w14:paraId="5F9A14D8" w14:textId="62B09E42" w:rsidR="00614259" w:rsidRPr="009F3442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1.</w:t>
            </w:r>
            <w:r w:rsidR="007A0DFB">
              <w:rPr>
                <w:rFonts w:cstheme="minorHAnsi"/>
                <w:sz w:val="24"/>
                <w:szCs w:val="24"/>
              </w:rPr>
              <w:t>2</w:t>
            </w:r>
            <w:r>
              <w:rPr>
                <w:rFonts w:cstheme="minorHAnsi"/>
                <w:sz w:val="24"/>
                <w:szCs w:val="24"/>
              </w:rPr>
              <w:t>K</w:t>
            </w:r>
          </w:p>
        </w:tc>
        <w:tc>
          <w:tcPr>
            <w:tcW w:w="1212" w:type="dxa"/>
          </w:tcPr>
          <w:p w14:paraId="351E9004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3CF0B2BF" w14:textId="77777777" w:rsidR="005D2265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18%</w:t>
            </w:r>
          </w:p>
          <w:p w14:paraId="003BF2F9" w14:textId="77777777" w:rsidR="007A0DFB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-46%</w:t>
            </w:r>
          </w:p>
          <w:p w14:paraId="3D66C679" w14:textId="59D5479F" w:rsidR="007A0DFB" w:rsidRPr="009F3442" w:rsidRDefault="007A0DFB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-44%</w:t>
            </w:r>
          </w:p>
        </w:tc>
        <w:tc>
          <w:tcPr>
            <w:tcW w:w="3918" w:type="dxa"/>
          </w:tcPr>
          <w:p w14:paraId="2AD8D63E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Top video: </w:t>
            </w:r>
          </w:p>
          <w:p w14:paraId="5B9FCA89" w14:textId="19B16DDB" w:rsidR="005D2265" w:rsidRDefault="00614259" w:rsidP="005D226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Visit Visalia</w:t>
            </w:r>
            <w:r w:rsidR="005D2265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1C29C496" w14:textId="77777777" w:rsidR="005D2265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  <w:p w14:paraId="096767AB" w14:textId="77777777" w:rsidR="005D2265" w:rsidRPr="009F3442" w:rsidRDefault="005D2265" w:rsidP="005D2265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20155389" w14:textId="6D3268E9" w:rsidR="00FA69D3" w:rsidRDefault="00FA69D3" w:rsidP="00ED2A7A">
      <w:pPr>
        <w:rPr>
          <w:rFonts w:cstheme="minorHAnsi"/>
          <w:sz w:val="24"/>
          <w:szCs w:val="24"/>
        </w:rPr>
      </w:pPr>
    </w:p>
    <w:p w14:paraId="2B6E08AE" w14:textId="0CAED691" w:rsidR="008265B3" w:rsidRDefault="00ED2A7A" w:rsidP="005D226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Note: Complete </w:t>
      </w:r>
      <w:r w:rsidRPr="000D64C2">
        <w:rPr>
          <w:rFonts w:cstheme="minorHAnsi"/>
          <w:b/>
          <w:bCs/>
          <w:sz w:val="24"/>
          <w:szCs w:val="24"/>
        </w:rPr>
        <w:t>Social Media Report</w:t>
      </w:r>
      <w:r>
        <w:rPr>
          <w:rFonts w:cstheme="minorHAnsi"/>
          <w:sz w:val="24"/>
          <w:szCs w:val="24"/>
        </w:rPr>
        <w:t xml:space="preserve"> is a separate report included in the board packet.</w:t>
      </w:r>
    </w:p>
    <w:p w14:paraId="2A6A29A5" w14:textId="77777777" w:rsidR="00741AF1" w:rsidRDefault="00741AF1" w:rsidP="005D2265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52"/>
        <w:tblW w:w="9625" w:type="dxa"/>
        <w:tblLook w:val="04A0" w:firstRow="1" w:lastRow="0" w:firstColumn="1" w:lastColumn="0" w:noHBand="0" w:noVBand="1"/>
      </w:tblPr>
      <w:tblGrid>
        <w:gridCol w:w="4045"/>
        <w:gridCol w:w="2250"/>
        <w:gridCol w:w="3330"/>
      </w:tblGrid>
      <w:tr w:rsidR="00C72239" w:rsidRPr="009F3442" w14:paraId="4E6252CC" w14:textId="77777777" w:rsidTr="00C72239">
        <w:tc>
          <w:tcPr>
            <w:tcW w:w="9625" w:type="dxa"/>
            <w:gridSpan w:val="3"/>
            <w:shd w:val="clear" w:color="auto" w:fill="FFC000"/>
          </w:tcPr>
          <w:p w14:paraId="4A5C34CC" w14:textId="77777777" w:rsidR="00C72239" w:rsidRPr="009F3442" w:rsidRDefault="00C72239" w:rsidP="00C7223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Media Events and FAMs</w:t>
            </w:r>
          </w:p>
        </w:tc>
      </w:tr>
      <w:tr w:rsidR="00C72239" w:rsidRPr="009F3442" w14:paraId="6882511B" w14:textId="77777777" w:rsidTr="00C72239">
        <w:tc>
          <w:tcPr>
            <w:tcW w:w="4045" w:type="dxa"/>
          </w:tcPr>
          <w:p w14:paraId="2D0F2A09" w14:textId="77777777" w:rsidR="00C72239" w:rsidRPr="000A582E" w:rsidRDefault="00C72239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A582E">
              <w:rPr>
                <w:rFonts w:cstheme="minorHAnsi"/>
                <w:b/>
                <w:bCs/>
                <w:sz w:val="24"/>
                <w:szCs w:val="24"/>
              </w:rPr>
              <w:t>Event</w:t>
            </w:r>
          </w:p>
        </w:tc>
        <w:tc>
          <w:tcPr>
            <w:tcW w:w="2250" w:type="dxa"/>
          </w:tcPr>
          <w:p w14:paraId="39CC7183" w14:textId="77777777" w:rsidR="00C72239" w:rsidRPr="000A582E" w:rsidRDefault="00C72239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A582E">
              <w:rPr>
                <w:rFonts w:cstheme="min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3330" w:type="dxa"/>
          </w:tcPr>
          <w:p w14:paraId="732B8B0C" w14:textId="3FEFFC91" w:rsidR="00C72239" w:rsidRPr="000A582E" w:rsidRDefault="000808FA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Outlet/ </w:t>
            </w:r>
            <w:r w:rsidR="00C72239" w:rsidRPr="000A582E">
              <w:rPr>
                <w:rFonts w:cstheme="minorHAnsi"/>
                <w:b/>
                <w:bCs/>
                <w:sz w:val="24"/>
                <w:szCs w:val="24"/>
              </w:rPr>
              <w:t>Location</w:t>
            </w:r>
          </w:p>
        </w:tc>
      </w:tr>
      <w:tr w:rsidR="00D83A24" w:rsidRPr="009F3442" w14:paraId="2F7AF22C" w14:textId="77777777" w:rsidTr="00C72239">
        <w:tc>
          <w:tcPr>
            <w:tcW w:w="4045" w:type="dxa"/>
          </w:tcPr>
          <w:p w14:paraId="2F1574E3" w14:textId="0049ABFD" w:rsidR="00D83A24" w:rsidRPr="000808FA" w:rsidRDefault="00D83A24" w:rsidP="000808F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Visit CA Media Reception</w:t>
            </w:r>
          </w:p>
        </w:tc>
        <w:tc>
          <w:tcPr>
            <w:tcW w:w="2250" w:type="dxa"/>
          </w:tcPr>
          <w:p w14:paraId="6531F1D1" w14:textId="33334482" w:rsidR="00D83A24" w:rsidRDefault="00D83A24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May 4, 2023</w:t>
            </w:r>
          </w:p>
        </w:tc>
        <w:tc>
          <w:tcPr>
            <w:tcW w:w="3330" w:type="dxa"/>
          </w:tcPr>
          <w:p w14:paraId="4816D876" w14:textId="09B2D06E" w:rsidR="00D83A24" w:rsidRDefault="00D83A24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Los Angeles</w:t>
            </w:r>
          </w:p>
        </w:tc>
      </w:tr>
      <w:tr w:rsidR="00D83A24" w:rsidRPr="009F3442" w14:paraId="022AF942" w14:textId="77777777" w:rsidTr="00C72239">
        <w:tc>
          <w:tcPr>
            <w:tcW w:w="4045" w:type="dxa"/>
          </w:tcPr>
          <w:p w14:paraId="5AD477A9" w14:textId="025B7914" w:rsidR="00D83A24" w:rsidRDefault="00D83A24" w:rsidP="000808FA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50" w:type="dxa"/>
          </w:tcPr>
          <w:p w14:paraId="23FF73B3" w14:textId="4317C7DE" w:rsidR="00D83A24" w:rsidRDefault="00D83A24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30" w:type="dxa"/>
          </w:tcPr>
          <w:p w14:paraId="1A0663AF" w14:textId="46082F9F" w:rsidR="00D83A24" w:rsidRDefault="00D83A24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06B137AC" w14:textId="57B18538" w:rsidR="007F476B" w:rsidRDefault="007F476B" w:rsidP="003B5B1B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79"/>
        <w:tblW w:w="9625" w:type="dxa"/>
        <w:tblLook w:val="04A0" w:firstRow="1" w:lastRow="0" w:firstColumn="1" w:lastColumn="0" w:noHBand="0" w:noVBand="1"/>
      </w:tblPr>
      <w:tblGrid>
        <w:gridCol w:w="2515"/>
        <w:gridCol w:w="3420"/>
        <w:gridCol w:w="3690"/>
      </w:tblGrid>
      <w:tr w:rsidR="00C72239" w:rsidRPr="009F3442" w14:paraId="28F9A3E1" w14:textId="77777777" w:rsidTr="00C72239">
        <w:trPr>
          <w:trHeight w:val="160"/>
        </w:trPr>
        <w:tc>
          <w:tcPr>
            <w:tcW w:w="9625" w:type="dxa"/>
            <w:gridSpan w:val="3"/>
            <w:shd w:val="clear" w:color="auto" w:fill="FFC000"/>
          </w:tcPr>
          <w:p w14:paraId="38F1A2A7" w14:textId="77777777" w:rsidR="00C72239" w:rsidRPr="009F3442" w:rsidRDefault="00C72239" w:rsidP="00C7223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Consumer Requests for Brochures</w:t>
            </w:r>
          </w:p>
        </w:tc>
      </w:tr>
      <w:tr w:rsidR="008F2A01" w:rsidRPr="009F3442" w14:paraId="0F43E95B" w14:textId="77777777" w:rsidTr="008F2A01">
        <w:trPr>
          <w:trHeight w:val="172"/>
        </w:trPr>
        <w:tc>
          <w:tcPr>
            <w:tcW w:w="2515" w:type="dxa"/>
          </w:tcPr>
          <w:p w14:paraId="0C10C5F5" w14:textId="7777777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Individual Consumers</w:t>
            </w:r>
          </w:p>
        </w:tc>
        <w:tc>
          <w:tcPr>
            <w:tcW w:w="3420" w:type="dxa"/>
          </w:tcPr>
          <w:p w14:paraId="7A870BF6" w14:textId="765167D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2023</w:t>
            </w:r>
          </w:p>
        </w:tc>
        <w:tc>
          <w:tcPr>
            <w:tcW w:w="3690" w:type="dxa"/>
          </w:tcPr>
          <w:p w14:paraId="29E2D2E8" w14:textId="7777777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YTD</w:t>
            </w:r>
          </w:p>
        </w:tc>
      </w:tr>
      <w:tr w:rsidR="008F2A01" w:rsidRPr="009F3442" w14:paraId="47E18289" w14:textId="77777777" w:rsidTr="008F2A01">
        <w:trPr>
          <w:trHeight w:val="440"/>
        </w:trPr>
        <w:tc>
          <w:tcPr>
            <w:tcW w:w="2515" w:type="dxa"/>
          </w:tcPr>
          <w:p w14:paraId="3B5C043A" w14:textId="7777777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Number of requests Fulfilled</w:t>
            </w:r>
          </w:p>
        </w:tc>
        <w:tc>
          <w:tcPr>
            <w:tcW w:w="3420" w:type="dxa"/>
          </w:tcPr>
          <w:p w14:paraId="541AF970" w14:textId="0AEFA47E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(from website)</w:t>
            </w:r>
            <w:r w:rsidR="006255DC">
              <w:rPr>
                <w:rFonts w:cstheme="minorHAnsi"/>
                <w:sz w:val="24"/>
                <w:szCs w:val="24"/>
              </w:rPr>
              <w:t>=</w:t>
            </w:r>
          </w:p>
          <w:p w14:paraId="29E02BC2" w14:textId="77777777" w:rsidR="008F2A01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Go Cal = </w:t>
            </w:r>
          </w:p>
          <w:p w14:paraId="17FB84CD" w14:textId="77777777" w:rsidR="008F2A01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Visit CA = </w:t>
            </w:r>
          </w:p>
          <w:p w14:paraId="27225F5A" w14:textId="77777777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Yosemite Journal= </w:t>
            </w:r>
          </w:p>
        </w:tc>
        <w:tc>
          <w:tcPr>
            <w:tcW w:w="3690" w:type="dxa"/>
          </w:tcPr>
          <w:p w14:paraId="6CB0BFFB" w14:textId="7E10E050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(website)</w:t>
            </w:r>
            <w:r w:rsidR="006255DC">
              <w:rPr>
                <w:rFonts w:cstheme="minorHAnsi"/>
                <w:sz w:val="24"/>
                <w:szCs w:val="24"/>
              </w:rPr>
              <w:t xml:space="preserve"> = 101</w:t>
            </w:r>
          </w:p>
          <w:p w14:paraId="53C1FA8A" w14:textId="09293FF0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Go Cal</w:t>
            </w:r>
            <w:r>
              <w:rPr>
                <w:rFonts w:cstheme="minorHAnsi"/>
                <w:sz w:val="24"/>
                <w:szCs w:val="24"/>
              </w:rPr>
              <w:t xml:space="preserve"> = </w:t>
            </w:r>
          </w:p>
          <w:p w14:paraId="53B571CC" w14:textId="4ACED04B" w:rsidR="008F2A01" w:rsidRDefault="008F2A01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Visit CA</w:t>
            </w:r>
            <w:r>
              <w:rPr>
                <w:rFonts w:cstheme="minorHAnsi"/>
                <w:sz w:val="24"/>
                <w:szCs w:val="24"/>
              </w:rPr>
              <w:t xml:space="preserve"> = </w:t>
            </w:r>
          </w:p>
          <w:p w14:paraId="72DB8E00" w14:textId="4B850C3F" w:rsidR="008F2A01" w:rsidRPr="009F3442" w:rsidRDefault="008F2A01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Yosemite Journal = </w:t>
            </w:r>
          </w:p>
        </w:tc>
      </w:tr>
    </w:tbl>
    <w:p w14:paraId="7D886933" w14:textId="7538C562" w:rsidR="00396FF7" w:rsidRDefault="00396FF7" w:rsidP="003B5B1B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706"/>
        <w:tblW w:w="9355" w:type="dxa"/>
        <w:tblLook w:val="04A0" w:firstRow="1" w:lastRow="0" w:firstColumn="1" w:lastColumn="0" w:noHBand="0" w:noVBand="1"/>
      </w:tblPr>
      <w:tblGrid>
        <w:gridCol w:w="2134"/>
        <w:gridCol w:w="1375"/>
        <w:gridCol w:w="2428"/>
        <w:gridCol w:w="2248"/>
        <w:gridCol w:w="1170"/>
      </w:tblGrid>
      <w:tr w:rsidR="00C72239" w:rsidRPr="009F3442" w14:paraId="667B0EFD" w14:textId="77777777" w:rsidTr="00C72239">
        <w:tc>
          <w:tcPr>
            <w:tcW w:w="2134" w:type="dxa"/>
          </w:tcPr>
          <w:p w14:paraId="7584019C" w14:textId="77777777" w:rsidR="00C72239" w:rsidRPr="004E3F65" w:rsidRDefault="00C72239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4E3F65">
              <w:rPr>
                <w:rFonts w:cstheme="minorHAnsi"/>
                <w:b/>
                <w:bCs/>
                <w:sz w:val="24"/>
                <w:szCs w:val="24"/>
              </w:rPr>
              <w:lastRenderedPageBreak/>
              <w:t>Communications</w:t>
            </w:r>
          </w:p>
        </w:tc>
        <w:tc>
          <w:tcPr>
            <w:tcW w:w="1375" w:type="dxa"/>
          </w:tcPr>
          <w:p w14:paraId="643EBF4C" w14:textId="60EE5B48" w:rsidR="00C72239" w:rsidRPr="004E3F65" w:rsidRDefault="005B1644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May</w:t>
            </w:r>
            <w:r w:rsidR="0049183F">
              <w:rPr>
                <w:rFonts w:cstheme="minorHAnsi"/>
                <w:b/>
                <w:bCs/>
                <w:sz w:val="24"/>
                <w:szCs w:val="24"/>
              </w:rPr>
              <w:t xml:space="preserve"> 2023</w:t>
            </w:r>
          </w:p>
        </w:tc>
        <w:tc>
          <w:tcPr>
            <w:tcW w:w="2428" w:type="dxa"/>
          </w:tcPr>
          <w:p w14:paraId="563DA9BD" w14:textId="6EFE2E10" w:rsidR="00C72239" w:rsidRPr="004E3F65" w:rsidRDefault="00C72239" w:rsidP="00C7223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4E3F65">
              <w:rPr>
                <w:rFonts w:cstheme="minorHAnsi"/>
                <w:b/>
                <w:bCs/>
                <w:sz w:val="24"/>
                <w:szCs w:val="24"/>
              </w:rPr>
              <w:t>202</w:t>
            </w:r>
            <w:r w:rsidR="0049183F">
              <w:rPr>
                <w:rFonts w:cstheme="minorHAnsi"/>
                <w:b/>
                <w:bCs/>
                <w:sz w:val="24"/>
                <w:szCs w:val="24"/>
              </w:rPr>
              <w:t>3</w:t>
            </w:r>
            <w:r w:rsidRPr="004E3F65">
              <w:rPr>
                <w:rFonts w:cstheme="minorHAnsi"/>
                <w:b/>
                <w:bCs/>
                <w:sz w:val="24"/>
                <w:szCs w:val="24"/>
              </w:rPr>
              <w:t xml:space="preserve"> YTD</w:t>
            </w:r>
          </w:p>
        </w:tc>
        <w:tc>
          <w:tcPr>
            <w:tcW w:w="2248" w:type="dxa"/>
          </w:tcPr>
          <w:p w14:paraId="16A59D6A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A94B89B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72239" w:rsidRPr="009F3442" w14:paraId="31613FA3" w14:textId="77777777" w:rsidTr="00C72239">
        <w:tc>
          <w:tcPr>
            <w:tcW w:w="2134" w:type="dxa"/>
          </w:tcPr>
          <w:p w14:paraId="19FAE358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Number of Press Releases Sent </w:t>
            </w:r>
          </w:p>
        </w:tc>
        <w:tc>
          <w:tcPr>
            <w:tcW w:w="1375" w:type="dxa"/>
          </w:tcPr>
          <w:p w14:paraId="48F05BDE" w14:textId="3330C534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28" w:type="dxa"/>
          </w:tcPr>
          <w:p w14:paraId="480136A1" w14:textId="6F5F4D49" w:rsidR="00C72239" w:rsidRDefault="009121CC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  <w:p w14:paraId="7199964D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48" w:type="dxa"/>
          </w:tcPr>
          <w:p w14:paraId="2C2803AE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621FFDB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72239" w:rsidRPr="009F3442" w14:paraId="340D03ED" w14:textId="77777777" w:rsidTr="00C72239">
        <w:tc>
          <w:tcPr>
            <w:tcW w:w="2134" w:type="dxa"/>
          </w:tcPr>
          <w:p w14:paraId="7AD32A33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Visit Visalia Generated Coverage</w:t>
            </w:r>
          </w:p>
        </w:tc>
        <w:tc>
          <w:tcPr>
            <w:tcW w:w="1375" w:type="dxa"/>
          </w:tcPr>
          <w:p w14:paraId="1206EC81" w14:textId="33CF6CED" w:rsidR="00C72239" w:rsidRPr="009F3442" w:rsidRDefault="00D83A24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428" w:type="dxa"/>
          </w:tcPr>
          <w:p w14:paraId="0D4A9E48" w14:textId="0D4827F3" w:rsidR="00C72239" w:rsidRPr="009F3442" w:rsidRDefault="009121CC" w:rsidP="00EC5E7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D83A24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2248" w:type="dxa"/>
          </w:tcPr>
          <w:p w14:paraId="02A6F4DF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A0CB1C7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72239" w:rsidRPr="009F3442" w14:paraId="7598AF68" w14:textId="77777777" w:rsidTr="00C72239">
        <w:tc>
          <w:tcPr>
            <w:tcW w:w="2134" w:type="dxa"/>
          </w:tcPr>
          <w:p w14:paraId="725C6367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  <w:r w:rsidRPr="009F3442">
              <w:rPr>
                <w:rFonts w:cstheme="minorHAnsi"/>
                <w:sz w:val="24"/>
                <w:szCs w:val="24"/>
              </w:rPr>
              <w:t>Media/Trade Outlets Reached</w:t>
            </w:r>
          </w:p>
        </w:tc>
        <w:tc>
          <w:tcPr>
            <w:tcW w:w="1375" w:type="dxa"/>
          </w:tcPr>
          <w:p w14:paraId="5D5E4B1F" w14:textId="13DD4D7A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28" w:type="dxa"/>
          </w:tcPr>
          <w:p w14:paraId="6B65B4D7" w14:textId="6A1E1036" w:rsidR="00C72239" w:rsidRPr="009F3442" w:rsidRDefault="005B1644" w:rsidP="00EC5E7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120</w:t>
            </w:r>
          </w:p>
        </w:tc>
        <w:tc>
          <w:tcPr>
            <w:tcW w:w="2248" w:type="dxa"/>
          </w:tcPr>
          <w:p w14:paraId="37D77A4B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07B4F29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72239" w:rsidRPr="009F3442" w14:paraId="17A05AFE" w14:textId="77777777" w:rsidTr="00C72239">
        <w:tc>
          <w:tcPr>
            <w:tcW w:w="2134" w:type="dxa"/>
          </w:tcPr>
          <w:p w14:paraId="7D8E2EF9" w14:textId="77777777" w:rsidR="00C72239" w:rsidRDefault="00C72239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Media Visits/FAMs</w:t>
            </w:r>
          </w:p>
          <w:p w14:paraId="52AD12F2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75" w:type="dxa"/>
          </w:tcPr>
          <w:p w14:paraId="54BCBDEE" w14:textId="2F4EDD85" w:rsidR="00C72239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28" w:type="dxa"/>
          </w:tcPr>
          <w:p w14:paraId="67CF4281" w14:textId="4E48725F" w:rsidR="00C72239" w:rsidRDefault="009121CC" w:rsidP="00C7223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248" w:type="dxa"/>
          </w:tcPr>
          <w:p w14:paraId="013B0665" w14:textId="2736CBAB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070EF7C" w14:textId="77777777" w:rsidR="00C72239" w:rsidRPr="009F3442" w:rsidRDefault="00C72239" w:rsidP="00C72239">
            <w:pPr>
              <w:rPr>
                <w:rFonts w:cstheme="minorHAnsi"/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3"/>
        <w:tblW w:w="9985" w:type="dxa"/>
        <w:tblLook w:val="04A0" w:firstRow="1" w:lastRow="0" w:firstColumn="1" w:lastColumn="0" w:noHBand="0" w:noVBand="1"/>
      </w:tblPr>
      <w:tblGrid>
        <w:gridCol w:w="9985"/>
      </w:tblGrid>
      <w:tr w:rsidR="00C72239" w:rsidRPr="009F3442" w14:paraId="25BDA716" w14:textId="77777777" w:rsidTr="00C72239">
        <w:tc>
          <w:tcPr>
            <w:tcW w:w="9985" w:type="dxa"/>
            <w:shd w:val="clear" w:color="auto" w:fill="002060"/>
          </w:tcPr>
          <w:p w14:paraId="45FD694E" w14:textId="04419514" w:rsidR="00C72239" w:rsidRPr="009F3442" w:rsidRDefault="00C72239" w:rsidP="00F3624E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COMMUNICATIONS | SUZANNE BIANCO</w:t>
            </w:r>
          </w:p>
        </w:tc>
      </w:tr>
    </w:tbl>
    <w:p w14:paraId="4FE043E6" w14:textId="77777777" w:rsidR="007F476B" w:rsidRDefault="007F476B" w:rsidP="003B5B1B">
      <w:pPr>
        <w:rPr>
          <w:rFonts w:cstheme="minorHAnsi"/>
          <w:sz w:val="24"/>
          <w:szCs w:val="24"/>
        </w:rPr>
      </w:pPr>
    </w:p>
    <w:p w14:paraId="25626901" w14:textId="77777777" w:rsidR="007A0DFB" w:rsidRDefault="007A0DFB" w:rsidP="003B5B1B">
      <w:pPr>
        <w:rPr>
          <w:rFonts w:cstheme="min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148"/>
        <w:tblW w:w="9625" w:type="dxa"/>
        <w:tblLook w:val="04A0" w:firstRow="1" w:lastRow="0" w:firstColumn="1" w:lastColumn="0" w:noHBand="0" w:noVBand="1"/>
      </w:tblPr>
      <w:tblGrid>
        <w:gridCol w:w="9625"/>
      </w:tblGrid>
      <w:tr w:rsidR="000345C2" w:rsidRPr="009F3442" w14:paraId="09B24114" w14:textId="77777777" w:rsidTr="000345C2">
        <w:tc>
          <w:tcPr>
            <w:tcW w:w="9625" w:type="dxa"/>
            <w:shd w:val="clear" w:color="auto" w:fill="FFC000"/>
          </w:tcPr>
          <w:p w14:paraId="1D6D6B18" w14:textId="5C60D310" w:rsidR="005117F6" w:rsidRPr="009F3442" w:rsidRDefault="000345C2" w:rsidP="005117F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F3442">
              <w:rPr>
                <w:rFonts w:cstheme="minorHAnsi"/>
                <w:b/>
                <w:bCs/>
                <w:sz w:val="24"/>
                <w:szCs w:val="24"/>
              </w:rPr>
              <w:t>Earn Media/Published</w:t>
            </w:r>
          </w:p>
        </w:tc>
      </w:tr>
    </w:tbl>
    <w:tbl>
      <w:tblPr>
        <w:tblW w:w="66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0"/>
        <w:gridCol w:w="2302"/>
        <w:gridCol w:w="2117"/>
        <w:gridCol w:w="777"/>
      </w:tblGrid>
      <w:tr w:rsidR="00D83A24" w:rsidRPr="00D83A24" w14:paraId="034E2E44" w14:textId="77777777" w:rsidTr="00D83A2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bookmarkEnd w:id="1"/>
          <w:p w14:paraId="0153B100" w14:textId="77777777" w:rsidR="00D83A24" w:rsidRPr="00D83A24" w:rsidRDefault="00D83A24" w:rsidP="00D83A2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83A24">
              <w:rPr>
                <w:rFonts w:ascii="Calibri" w:eastAsia="Times New Roman" w:hAnsi="Calibri" w:cs="Calibri"/>
                <w:sz w:val="24"/>
                <w:szCs w:val="24"/>
              </w:rPr>
              <w:t>PR: CAD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B9FEAE" w14:textId="77777777" w:rsidR="00D83A24" w:rsidRPr="00D83A24" w:rsidRDefault="00D83A24" w:rsidP="00D83A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83A2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Travel Daily Media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6C1D19" w14:textId="77777777" w:rsidR="00D83A24" w:rsidRPr="00D83A24" w:rsidRDefault="00D83A24" w:rsidP="00D83A24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24"/>
                <w:szCs w:val="24"/>
                <w:u w:val="single"/>
              </w:rPr>
            </w:pPr>
            <w:hyperlink r:id="rId16" w:tgtFrame="_blank" w:history="1">
              <w:r w:rsidRPr="00D83A24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Visalia becomes CAD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2A51CCA" w14:textId="77777777" w:rsidR="00D83A24" w:rsidRPr="00D83A24" w:rsidRDefault="00D83A24" w:rsidP="00D83A2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83A24">
              <w:rPr>
                <w:rFonts w:ascii="Calibri" w:eastAsia="Times New Roman" w:hAnsi="Calibri" w:cs="Calibri"/>
                <w:sz w:val="18"/>
                <w:szCs w:val="18"/>
              </w:rPr>
              <w:t>5/1/2023</w:t>
            </w:r>
          </w:p>
        </w:tc>
      </w:tr>
      <w:tr w:rsidR="00D83A24" w:rsidRPr="00D83A24" w14:paraId="3EC2F8AB" w14:textId="77777777" w:rsidTr="00D83A2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519D5C" w14:textId="77777777" w:rsidR="00D83A24" w:rsidRPr="00D83A24" w:rsidRDefault="00D83A24" w:rsidP="00D83A2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83A24">
              <w:rPr>
                <w:rFonts w:ascii="Calibri" w:eastAsia="Times New Roman" w:hAnsi="Calibri" w:cs="Calibri"/>
                <w:sz w:val="24"/>
                <w:szCs w:val="24"/>
              </w:rPr>
              <w:t>STC Big Blend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0ED2E3" w14:textId="77777777" w:rsidR="00D83A24" w:rsidRPr="00D83A24" w:rsidRDefault="00D83A24" w:rsidP="00D83A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83A2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"Travel Tulare County"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BD3C50" w14:textId="77777777" w:rsidR="00D83A24" w:rsidRPr="00D83A24" w:rsidRDefault="00D83A24" w:rsidP="00D83A24">
            <w:pPr>
              <w:spacing w:after="0" w:line="240" w:lineRule="auto"/>
              <w:rPr>
                <w:rFonts w:ascii="Calibri" w:eastAsia="Times New Roman" w:hAnsi="Calibri" w:cs="Calibri"/>
                <w:color w:val="1155CC"/>
                <w:sz w:val="20"/>
                <w:szCs w:val="20"/>
                <w:u w:val="single"/>
              </w:rPr>
            </w:pPr>
            <w:hyperlink r:id="rId17" w:tgtFrame="_blank" w:history="1">
              <w:r w:rsidRPr="00D83A24">
                <w:rPr>
                  <w:rFonts w:ascii="Calibri" w:eastAsia="Times New Roman" w:hAnsi="Calibri" w:cs="Calibri"/>
                  <w:color w:val="0000FF"/>
                  <w:sz w:val="20"/>
                  <w:szCs w:val="20"/>
                  <w:u w:val="single"/>
                </w:rPr>
                <w:t>Early Summer</w:t>
              </w:r>
            </w:hyperlink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0BF87A1" w14:textId="77777777" w:rsidR="00D83A24" w:rsidRPr="00D83A24" w:rsidRDefault="00D83A24" w:rsidP="00D83A2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D83A24">
              <w:rPr>
                <w:rFonts w:ascii="Calibri" w:eastAsia="Times New Roman" w:hAnsi="Calibri" w:cs="Calibri"/>
                <w:sz w:val="18"/>
                <w:szCs w:val="18"/>
              </w:rPr>
              <w:t>5/4/2023</w:t>
            </w:r>
          </w:p>
        </w:tc>
      </w:tr>
    </w:tbl>
    <w:p w14:paraId="4BC1DC37" w14:textId="77777777" w:rsidR="00825268" w:rsidRDefault="00825268" w:rsidP="004B6BC0">
      <w:pPr>
        <w:rPr>
          <w:rFonts w:cstheme="minorHAnsi"/>
          <w:sz w:val="24"/>
          <w:szCs w:val="24"/>
        </w:rPr>
      </w:pPr>
    </w:p>
    <w:p w14:paraId="2F6E5789" w14:textId="77777777" w:rsidR="00825268" w:rsidRDefault="00825268" w:rsidP="004B6BC0">
      <w:pPr>
        <w:rPr>
          <w:rFonts w:cstheme="minorHAnsi"/>
          <w:sz w:val="24"/>
          <w:szCs w:val="24"/>
        </w:rPr>
      </w:pPr>
    </w:p>
    <w:p w14:paraId="440B1859" w14:textId="77777777" w:rsidR="00364843" w:rsidRDefault="00364843" w:rsidP="004B6BC0">
      <w:pPr>
        <w:rPr>
          <w:rFonts w:cstheme="minorHAnsi"/>
          <w:sz w:val="24"/>
          <w:szCs w:val="24"/>
        </w:rPr>
      </w:pPr>
    </w:p>
    <w:p w14:paraId="5AF6DF3C" w14:textId="3BD07BB2" w:rsidR="00364843" w:rsidRDefault="00364843" w:rsidP="004B6BC0">
      <w:pPr>
        <w:rPr>
          <w:noProof/>
        </w:rPr>
      </w:pPr>
    </w:p>
    <w:p w14:paraId="482622FF" w14:textId="7A19677A" w:rsidR="00364843" w:rsidRDefault="00364843" w:rsidP="004B6BC0">
      <w:pPr>
        <w:rPr>
          <w:noProof/>
        </w:rPr>
      </w:pPr>
    </w:p>
    <w:p w14:paraId="3BA3A12A" w14:textId="77777777" w:rsidR="00364843" w:rsidRDefault="00364843" w:rsidP="004B6BC0">
      <w:pPr>
        <w:rPr>
          <w:noProof/>
        </w:rPr>
      </w:pPr>
    </w:p>
    <w:p w14:paraId="0BD314C5" w14:textId="77777777" w:rsidR="00364843" w:rsidRDefault="00364843" w:rsidP="004B6BC0">
      <w:pPr>
        <w:rPr>
          <w:noProof/>
        </w:rPr>
      </w:pPr>
    </w:p>
    <w:p w14:paraId="60ABFDAB" w14:textId="1527788D" w:rsidR="00825268" w:rsidRDefault="00F77F19" w:rsidP="004B6BC0">
      <w:pPr>
        <w:rPr>
          <w:rFonts w:cstheme="minorHAnsi"/>
          <w:sz w:val="24"/>
          <w:szCs w:val="24"/>
        </w:rPr>
      </w:pPr>
      <w:r w:rsidRPr="00F77F19">
        <w:rPr>
          <w:noProof/>
        </w:rPr>
        <w:t xml:space="preserve"> </w:t>
      </w:r>
      <w:r>
        <w:rPr>
          <w:noProof/>
        </w:rPr>
        <w:t xml:space="preserve">    </w:t>
      </w:r>
    </w:p>
    <w:p w14:paraId="6EBC8D10" w14:textId="7D907F5A" w:rsidR="00646946" w:rsidRDefault="00646946" w:rsidP="004B6BC0">
      <w:pPr>
        <w:rPr>
          <w:rFonts w:cstheme="minorHAnsi"/>
          <w:sz w:val="24"/>
          <w:szCs w:val="24"/>
        </w:rPr>
      </w:pPr>
    </w:p>
    <w:p w14:paraId="62BB4B94" w14:textId="1A3D6B8C" w:rsidR="00C72239" w:rsidRDefault="00C72239" w:rsidP="004B6BC0">
      <w:pPr>
        <w:rPr>
          <w:rFonts w:cstheme="minorHAnsi"/>
          <w:sz w:val="24"/>
          <w:szCs w:val="24"/>
        </w:rPr>
      </w:pPr>
    </w:p>
    <w:sectPr w:rsidR="00C72239" w:rsidSect="00661AB1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6377"/>
    <w:multiLevelType w:val="hybridMultilevel"/>
    <w:tmpl w:val="417CA2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621D7B"/>
    <w:multiLevelType w:val="hybridMultilevel"/>
    <w:tmpl w:val="5A1691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956A38"/>
    <w:multiLevelType w:val="hybridMultilevel"/>
    <w:tmpl w:val="F1C0E8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2840F3C"/>
    <w:multiLevelType w:val="multilevel"/>
    <w:tmpl w:val="3788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6A75BB"/>
    <w:multiLevelType w:val="hybridMultilevel"/>
    <w:tmpl w:val="BE22A1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7A53D15"/>
    <w:multiLevelType w:val="hybridMultilevel"/>
    <w:tmpl w:val="0F4AF6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82F6718"/>
    <w:multiLevelType w:val="hybridMultilevel"/>
    <w:tmpl w:val="A74452F4"/>
    <w:lvl w:ilvl="0" w:tplc="0409000F">
      <w:start w:val="1"/>
      <w:numFmt w:val="decimal"/>
      <w:lvlText w:val="%1."/>
      <w:lvlJc w:val="left"/>
      <w:pPr>
        <w:ind w:left="7110" w:hanging="360"/>
      </w:pPr>
    </w:lvl>
    <w:lvl w:ilvl="1" w:tplc="04090019" w:tentative="1">
      <w:start w:val="1"/>
      <w:numFmt w:val="lowerLetter"/>
      <w:lvlText w:val="%2."/>
      <w:lvlJc w:val="left"/>
      <w:pPr>
        <w:ind w:left="7830" w:hanging="360"/>
      </w:pPr>
    </w:lvl>
    <w:lvl w:ilvl="2" w:tplc="0409001B" w:tentative="1">
      <w:start w:val="1"/>
      <w:numFmt w:val="lowerRoman"/>
      <w:lvlText w:val="%3."/>
      <w:lvlJc w:val="right"/>
      <w:pPr>
        <w:ind w:left="8550" w:hanging="180"/>
      </w:pPr>
    </w:lvl>
    <w:lvl w:ilvl="3" w:tplc="0409000F" w:tentative="1">
      <w:start w:val="1"/>
      <w:numFmt w:val="decimal"/>
      <w:lvlText w:val="%4."/>
      <w:lvlJc w:val="left"/>
      <w:pPr>
        <w:ind w:left="9270" w:hanging="360"/>
      </w:pPr>
    </w:lvl>
    <w:lvl w:ilvl="4" w:tplc="04090019" w:tentative="1">
      <w:start w:val="1"/>
      <w:numFmt w:val="lowerLetter"/>
      <w:lvlText w:val="%5."/>
      <w:lvlJc w:val="left"/>
      <w:pPr>
        <w:ind w:left="9990" w:hanging="360"/>
      </w:pPr>
    </w:lvl>
    <w:lvl w:ilvl="5" w:tplc="0409001B" w:tentative="1">
      <w:start w:val="1"/>
      <w:numFmt w:val="lowerRoman"/>
      <w:lvlText w:val="%6."/>
      <w:lvlJc w:val="right"/>
      <w:pPr>
        <w:ind w:left="10710" w:hanging="180"/>
      </w:pPr>
    </w:lvl>
    <w:lvl w:ilvl="6" w:tplc="0409000F" w:tentative="1">
      <w:start w:val="1"/>
      <w:numFmt w:val="decimal"/>
      <w:lvlText w:val="%7."/>
      <w:lvlJc w:val="left"/>
      <w:pPr>
        <w:ind w:left="11430" w:hanging="360"/>
      </w:pPr>
    </w:lvl>
    <w:lvl w:ilvl="7" w:tplc="04090019" w:tentative="1">
      <w:start w:val="1"/>
      <w:numFmt w:val="lowerLetter"/>
      <w:lvlText w:val="%8."/>
      <w:lvlJc w:val="left"/>
      <w:pPr>
        <w:ind w:left="12150" w:hanging="360"/>
      </w:pPr>
    </w:lvl>
    <w:lvl w:ilvl="8" w:tplc="0409001B" w:tentative="1">
      <w:start w:val="1"/>
      <w:numFmt w:val="lowerRoman"/>
      <w:lvlText w:val="%9."/>
      <w:lvlJc w:val="right"/>
      <w:pPr>
        <w:ind w:left="12870" w:hanging="180"/>
      </w:pPr>
    </w:lvl>
  </w:abstractNum>
  <w:abstractNum w:abstractNumId="7" w15:restartNumberingAfterBreak="0">
    <w:nsid w:val="19033388"/>
    <w:multiLevelType w:val="hybridMultilevel"/>
    <w:tmpl w:val="49826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F3519E"/>
    <w:multiLevelType w:val="hybridMultilevel"/>
    <w:tmpl w:val="A29CC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2108C6"/>
    <w:multiLevelType w:val="hybridMultilevel"/>
    <w:tmpl w:val="87368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673665"/>
    <w:multiLevelType w:val="hybridMultilevel"/>
    <w:tmpl w:val="DBC6F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2A4346"/>
    <w:multiLevelType w:val="hybridMultilevel"/>
    <w:tmpl w:val="47981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EE5DCE"/>
    <w:multiLevelType w:val="hybridMultilevel"/>
    <w:tmpl w:val="09EAB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8E0501"/>
    <w:multiLevelType w:val="hybridMultilevel"/>
    <w:tmpl w:val="33361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86880"/>
    <w:multiLevelType w:val="hybridMultilevel"/>
    <w:tmpl w:val="9D52D5E2"/>
    <w:lvl w:ilvl="0" w:tplc="CE32EE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BA94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8020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044F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C6D6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1CA1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C4D2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8AF2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84F4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38BF356A"/>
    <w:multiLevelType w:val="hybridMultilevel"/>
    <w:tmpl w:val="D59C8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DF5A6B"/>
    <w:multiLevelType w:val="hybridMultilevel"/>
    <w:tmpl w:val="ED6CE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EE18AF"/>
    <w:multiLevelType w:val="hybridMultilevel"/>
    <w:tmpl w:val="70A633D2"/>
    <w:lvl w:ilvl="0" w:tplc="90D267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F81A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B063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C26F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9CE7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F8DD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97296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8EE3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6852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3FD876D8"/>
    <w:multiLevelType w:val="hybridMultilevel"/>
    <w:tmpl w:val="35486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3B436D"/>
    <w:multiLevelType w:val="hybridMultilevel"/>
    <w:tmpl w:val="6BB8C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B339A2"/>
    <w:multiLevelType w:val="hybridMultilevel"/>
    <w:tmpl w:val="5FA6E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266D0E"/>
    <w:multiLevelType w:val="hybridMultilevel"/>
    <w:tmpl w:val="16587D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F7102E"/>
    <w:multiLevelType w:val="hybridMultilevel"/>
    <w:tmpl w:val="B7ACE5B4"/>
    <w:lvl w:ilvl="0" w:tplc="51DA6FB4">
      <w:start w:val="5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2A3920"/>
    <w:multiLevelType w:val="hybridMultilevel"/>
    <w:tmpl w:val="68F04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565605"/>
    <w:multiLevelType w:val="hybridMultilevel"/>
    <w:tmpl w:val="95681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A05E0D"/>
    <w:multiLevelType w:val="hybridMultilevel"/>
    <w:tmpl w:val="C0146E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DA36788"/>
    <w:multiLevelType w:val="hybridMultilevel"/>
    <w:tmpl w:val="7E40F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DC653D"/>
    <w:multiLevelType w:val="hybridMultilevel"/>
    <w:tmpl w:val="2EAE1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013AD8"/>
    <w:multiLevelType w:val="hybridMultilevel"/>
    <w:tmpl w:val="4EC41142"/>
    <w:lvl w:ilvl="0" w:tplc="04090001">
      <w:start w:val="1"/>
      <w:numFmt w:val="bullet"/>
      <w:lvlText w:val=""/>
      <w:lvlJc w:val="left"/>
      <w:pPr>
        <w:ind w:left="14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5" w:hanging="360"/>
      </w:pPr>
      <w:rPr>
        <w:rFonts w:ascii="Wingdings" w:hAnsi="Wingdings" w:hint="default"/>
      </w:rPr>
    </w:lvl>
  </w:abstractNum>
  <w:abstractNum w:abstractNumId="29" w15:restartNumberingAfterBreak="0">
    <w:nsid w:val="7E566F0A"/>
    <w:multiLevelType w:val="hybridMultilevel"/>
    <w:tmpl w:val="5F96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052984">
    <w:abstractNumId w:val="23"/>
  </w:num>
  <w:num w:numId="2" w16cid:durableId="869610867">
    <w:abstractNumId w:val="8"/>
  </w:num>
  <w:num w:numId="3" w16cid:durableId="1077286252">
    <w:abstractNumId w:val="16"/>
  </w:num>
  <w:num w:numId="4" w16cid:durableId="1557618342">
    <w:abstractNumId w:val="24"/>
  </w:num>
  <w:num w:numId="5" w16cid:durableId="2137335843">
    <w:abstractNumId w:val="19"/>
  </w:num>
  <w:num w:numId="6" w16cid:durableId="10303232">
    <w:abstractNumId w:val="26"/>
  </w:num>
  <w:num w:numId="7" w16cid:durableId="2108184910">
    <w:abstractNumId w:val="12"/>
  </w:num>
  <w:num w:numId="8" w16cid:durableId="1706634120">
    <w:abstractNumId w:val="10"/>
  </w:num>
  <w:num w:numId="9" w16cid:durableId="347027412">
    <w:abstractNumId w:val="29"/>
  </w:num>
  <w:num w:numId="10" w16cid:durableId="520245212">
    <w:abstractNumId w:val="27"/>
  </w:num>
  <w:num w:numId="11" w16cid:durableId="1205019769">
    <w:abstractNumId w:val="14"/>
  </w:num>
  <w:num w:numId="12" w16cid:durableId="2083673747">
    <w:abstractNumId w:val="17"/>
  </w:num>
  <w:num w:numId="13" w16cid:durableId="1073619611">
    <w:abstractNumId w:val="4"/>
  </w:num>
  <w:num w:numId="14" w16cid:durableId="1188715894">
    <w:abstractNumId w:val="21"/>
  </w:num>
  <w:num w:numId="15" w16cid:durableId="620067876">
    <w:abstractNumId w:val="5"/>
  </w:num>
  <w:num w:numId="16" w16cid:durableId="599334261">
    <w:abstractNumId w:val="1"/>
  </w:num>
  <w:num w:numId="17" w16cid:durableId="1066758711">
    <w:abstractNumId w:val="3"/>
  </w:num>
  <w:num w:numId="18" w16cid:durableId="1411853717">
    <w:abstractNumId w:val="13"/>
  </w:num>
  <w:num w:numId="19" w16cid:durableId="1178930813">
    <w:abstractNumId w:val="22"/>
  </w:num>
  <w:num w:numId="20" w16cid:durableId="1534657365">
    <w:abstractNumId w:val="0"/>
  </w:num>
  <w:num w:numId="21" w16cid:durableId="1245794937">
    <w:abstractNumId w:val="11"/>
  </w:num>
  <w:num w:numId="22" w16cid:durableId="1542522186">
    <w:abstractNumId w:val="28"/>
  </w:num>
  <w:num w:numId="23" w16cid:durableId="1444960752">
    <w:abstractNumId w:val="7"/>
  </w:num>
  <w:num w:numId="24" w16cid:durableId="1251113525">
    <w:abstractNumId w:val="2"/>
  </w:num>
  <w:num w:numId="25" w16cid:durableId="451096716">
    <w:abstractNumId w:val="6"/>
  </w:num>
  <w:num w:numId="26" w16cid:durableId="1581332918">
    <w:abstractNumId w:val="15"/>
  </w:num>
  <w:num w:numId="27" w16cid:durableId="617835152">
    <w:abstractNumId w:val="25"/>
  </w:num>
  <w:num w:numId="28" w16cid:durableId="2015716303">
    <w:abstractNumId w:val="20"/>
  </w:num>
  <w:num w:numId="29" w16cid:durableId="1815097575">
    <w:abstractNumId w:val="18"/>
  </w:num>
  <w:num w:numId="30" w16cid:durableId="107998825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6D1"/>
    <w:rsid w:val="00001D32"/>
    <w:rsid w:val="00006568"/>
    <w:rsid w:val="00010D8D"/>
    <w:rsid w:val="00017380"/>
    <w:rsid w:val="000236C5"/>
    <w:rsid w:val="00024F8E"/>
    <w:rsid w:val="00027E67"/>
    <w:rsid w:val="000345C2"/>
    <w:rsid w:val="000405AD"/>
    <w:rsid w:val="000441D3"/>
    <w:rsid w:val="00045D38"/>
    <w:rsid w:val="00045EF4"/>
    <w:rsid w:val="00051085"/>
    <w:rsid w:val="0005242C"/>
    <w:rsid w:val="00054C46"/>
    <w:rsid w:val="000630BD"/>
    <w:rsid w:val="0006322E"/>
    <w:rsid w:val="000738CB"/>
    <w:rsid w:val="000770B6"/>
    <w:rsid w:val="000808FA"/>
    <w:rsid w:val="0008417D"/>
    <w:rsid w:val="00084737"/>
    <w:rsid w:val="00084786"/>
    <w:rsid w:val="0008562A"/>
    <w:rsid w:val="00086EAD"/>
    <w:rsid w:val="00091C0E"/>
    <w:rsid w:val="00093930"/>
    <w:rsid w:val="00096188"/>
    <w:rsid w:val="000A21E0"/>
    <w:rsid w:val="000A4585"/>
    <w:rsid w:val="000A582E"/>
    <w:rsid w:val="000B05C7"/>
    <w:rsid w:val="000B4132"/>
    <w:rsid w:val="000B5088"/>
    <w:rsid w:val="000B7971"/>
    <w:rsid w:val="000C7AE5"/>
    <w:rsid w:val="000D1FDB"/>
    <w:rsid w:val="000D62C1"/>
    <w:rsid w:val="000D64C2"/>
    <w:rsid w:val="000D6711"/>
    <w:rsid w:val="000D7DE6"/>
    <w:rsid w:val="000E13BB"/>
    <w:rsid w:val="000E4A6D"/>
    <w:rsid w:val="000E4DE5"/>
    <w:rsid w:val="000E70DC"/>
    <w:rsid w:val="000E76B4"/>
    <w:rsid w:val="000F009F"/>
    <w:rsid w:val="000F4845"/>
    <w:rsid w:val="00102E9B"/>
    <w:rsid w:val="001039C7"/>
    <w:rsid w:val="001067EB"/>
    <w:rsid w:val="00111762"/>
    <w:rsid w:val="001122BF"/>
    <w:rsid w:val="001122DE"/>
    <w:rsid w:val="0011679E"/>
    <w:rsid w:val="001174BF"/>
    <w:rsid w:val="00117C94"/>
    <w:rsid w:val="00120119"/>
    <w:rsid w:val="00121CEF"/>
    <w:rsid w:val="00133260"/>
    <w:rsid w:val="001345DE"/>
    <w:rsid w:val="001409E3"/>
    <w:rsid w:val="001443BF"/>
    <w:rsid w:val="001446DA"/>
    <w:rsid w:val="00145069"/>
    <w:rsid w:val="0014545F"/>
    <w:rsid w:val="00150708"/>
    <w:rsid w:val="00150A40"/>
    <w:rsid w:val="001558A0"/>
    <w:rsid w:val="001558C9"/>
    <w:rsid w:val="00160E6B"/>
    <w:rsid w:val="00162971"/>
    <w:rsid w:val="00163CF6"/>
    <w:rsid w:val="00167002"/>
    <w:rsid w:val="00170D2E"/>
    <w:rsid w:val="00177993"/>
    <w:rsid w:val="001857D6"/>
    <w:rsid w:val="00190557"/>
    <w:rsid w:val="00194A7B"/>
    <w:rsid w:val="0019647D"/>
    <w:rsid w:val="001A3CD1"/>
    <w:rsid w:val="001A4967"/>
    <w:rsid w:val="001A50AA"/>
    <w:rsid w:val="001C69CD"/>
    <w:rsid w:val="001D215B"/>
    <w:rsid w:val="001D3779"/>
    <w:rsid w:val="001D451B"/>
    <w:rsid w:val="001D6C80"/>
    <w:rsid w:val="001D707B"/>
    <w:rsid w:val="001D77C3"/>
    <w:rsid w:val="001E080B"/>
    <w:rsid w:val="001E268B"/>
    <w:rsid w:val="001E2C46"/>
    <w:rsid w:val="001E303E"/>
    <w:rsid w:val="001E3CD6"/>
    <w:rsid w:val="001E3E50"/>
    <w:rsid w:val="001E4167"/>
    <w:rsid w:val="001E5578"/>
    <w:rsid w:val="001E75AF"/>
    <w:rsid w:val="001E7D21"/>
    <w:rsid w:val="001F0228"/>
    <w:rsid w:val="00202900"/>
    <w:rsid w:val="00203A7B"/>
    <w:rsid w:val="00203B76"/>
    <w:rsid w:val="00204A8D"/>
    <w:rsid w:val="00214338"/>
    <w:rsid w:val="00214E54"/>
    <w:rsid w:val="002205B1"/>
    <w:rsid w:val="00222E6E"/>
    <w:rsid w:val="00226582"/>
    <w:rsid w:val="00227124"/>
    <w:rsid w:val="00232486"/>
    <w:rsid w:val="00236085"/>
    <w:rsid w:val="002517F5"/>
    <w:rsid w:val="00252F2B"/>
    <w:rsid w:val="0025311B"/>
    <w:rsid w:val="00263176"/>
    <w:rsid w:val="00265AA2"/>
    <w:rsid w:val="00266675"/>
    <w:rsid w:val="00266900"/>
    <w:rsid w:val="00270BFC"/>
    <w:rsid w:val="0027284F"/>
    <w:rsid w:val="00273405"/>
    <w:rsid w:val="00276BC8"/>
    <w:rsid w:val="0027756A"/>
    <w:rsid w:val="0027789E"/>
    <w:rsid w:val="00287F03"/>
    <w:rsid w:val="002934DA"/>
    <w:rsid w:val="002944B0"/>
    <w:rsid w:val="0029660C"/>
    <w:rsid w:val="002A3EB3"/>
    <w:rsid w:val="002A7866"/>
    <w:rsid w:val="002A7CE6"/>
    <w:rsid w:val="002B0778"/>
    <w:rsid w:val="002B1501"/>
    <w:rsid w:val="002B3E44"/>
    <w:rsid w:val="002B4626"/>
    <w:rsid w:val="002B6A8E"/>
    <w:rsid w:val="002B7186"/>
    <w:rsid w:val="002C0C2D"/>
    <w:rsid w:val="002C18C8"/>
    <w:rsid w:val="002C3480"/>
    <w:rsid w:val="002C6E9B"/>
    <w:rsid w:val="002D1A1E"/>
    <w:rsid w:val="002E2DB7"/>
    <w:rsid w:val="002F1FB1"/>
    <w:rsid w:val="002F2637"/>
    <w:rsid w:val="002F424A"/>
    <w:rsid w:val="002F70E6"/>
    <w:rsid w:val="002F7E8A"/>
    <w:rsid w:val="0030073A"/>
    <w:rsid w:val="00301559"/>
    <w:rsid w:val="003016C2"/>
    <w:rsid w:val="00310562"/>
    <w:rsid w:val="00311528"/>
    <w:rsid w:val="00317BAB"/>
    <w:rsid w:val="00317EA8"/>
    <w:rsid w:val="003212E3"/>
    <w:rsid w:val="00323931"/>
    <w:rsid w:val="003264D2"/>
    <w:rsid w:val="00327539"/>
    <w:rsid w:val="003309F3"/>
    <w:rsid w:val="00330E42"/>
    <w:rsid w:val="00334579"/>
    <w:rsid w:val="0033461F"/>
    <w:rsid w:val="00340683"/>
    <w:rsid w:val="00342711"/>
    <w:rsid w:val="00342CA8"/>
    <w:rsid w:val="00345C62"/>
    <w:rsid w:val="00350842"/>
    <w:rsid w:val="003528A9"/>
    <w:rsid w:val="00355B85"/>
    <w:rsid w:val="00356E5A"/>
    <w:rsid w:val="00362F8A"/>
    <w:rsid w:val="00364843"/>
    <w:rsid w:val="00370188"/>
    <w:rsid w:val="00371732"/>
    <w:rsid w:val="00387FDE"/>
    <w:rsid w:val="00390EFB"/>
    <w:rsid w:val="0039210F"/>
    <w:rsid w:val="0039373F"/>
    <w:rsid w:val="00393DA2"/>
    <w:rsid w:val="00394910"/>
    <w:rsid w:val="00395DF0"/>
    <w:rsid w:val="00396FF7"/>
    <w:rsid w:val="00397A72"/>
    <w:rsid w:val="003A00FF"/>
    <w:rsid w:val="003A1E06"/>
    <w:rsid w:val="003A2B3F"/>
    <w:rsid w:val="003A5DEC"/>
    <w:rsid w:val="003B177B"/>
    <w:rsid w:val="003B5B1B"/>
    <w:rsid w:val="003C1063"/>
    <w:rsid w:val="003C38D8"/>
    <w:rsid w:val="003C6703"/>
    <w:rsid w:val="003D2B1A"/>
    <w:rsid w:val="003D325E"/>
    <w:rsid w:val="003D3E68"/>
    <w:rsid w:val="003D5AA3"/>
    <w:rsid w:val="003D5BBB"/>
    <w:rsid w:val="003E48C4"/>
    <w:rsid w:val="003E7C26"/>
    <w:rsid w:val="003F2424"/>
    <w:rsid w:val="003F2520"/>
    <w:rsid w:val="003F34A3"/>
    <w:rsid w:val="003F51CC"/>
    <w:rsid w:val="00401423"/>
    <w:rsid w:val="00406AF3"/>
    <w:rsid w:val="0041099C"/>
    <w:rsid w:val="00412DBC"/>
    <w:rsid w:val="004157A2"/>
    <w:rsid w:val="004177C9"/>
    <w:rsid w:val="00421E45"/>
    <w:rsid w:val="00422CDC"/>
    <w:rsid w:val="00424D66"/>
    <w:rsid w:val="0042575D"/>
    <w:rsid w:val="00426DDA"/>
    <w:rsid w:val="00435F0E"/>
    <w:rsid w:val="00437FBB"/>
    <w:rsid w:val="0044110E"/>
    <w:rsid w:val="004436E1"/>
    <w:rsid w:val="004438A7"/>
    <w:rsid w:val="00445EBA"/>
    <w:rsid w:val="00446F8B"/>
    <w:rsid w:val="00451947"/>
    <w:rsid w:val="00452840"/>
    <w:rsid w:val="004530E4"/>
    <w:rsid w:val="004609F9"/>
    <w:rsid w:val="00461599"/>
    <w:rsid w:val="00461C65"/>
    <w:rsid w:val="00465BE4"/>
    <w:rsid w:val="00475EB0"/>
    <w:rsid w:val="0047611F"/>
    <w:rsid w:val="00477B60"/>
    <w:rsid w:val="00482366"/>
    <w:rsid w:val="004864AB"/>
    <w:rsid w:val="0049183F"/>
    <w:rsid w:val="0049497C"/>
    <w:rsid w:val="004961D3"/>
    <w:rsid w:val="00496D37"/>
    <w:rsid w:val="00497216"/>
    <w:rsid w:val="004B2585"/>
    <w:rsid w:val="004B2C21"/>
    <w:rsid w:val="004B6BC0"/>
    <w:rsid w:val="004B71BF"/>
    <w:rsid w:val="004C7291"/>
    <w:rsid w:val="004C7DCE"/>
    <w:rsid w:val="004D161E"/>
    <w:rsid w:val="004D4AE9"/>
    <w:rsid w:val="004D5B5A"/>
    <w:rsid w:val="004D6016"/>
    <w:rsid w:val="004D64AC"/>
    <w:rsid w:val="004D7077"/>
    <w:rsid w:val="004E3F65"/>
    <w:rsid w:val="004E71F3"/>
    <w:rsid w:val="004F0BAF"/>
    <w:rsid w:val="004F4AA1"/>
    <w:rsid w:val="00503DA8"/>
    <w:rsid w:val="00504CD8"/>
    <w:rsid w:val="005051C8"/>
    <w:rsid w:val="00507A06"/>
    <w:rsid w:val="005117BE"/>
    <w:rsid w:val="005117F6"/>
    <w:rsid w:val="0051186B"/>
    <w:rsid w:val="005162F6"/>
    <w:rsid w:val="00520C07"/>
    <w:rsid w:val="005211D7"/>
    <w:rsid w:val="00524377"/>
    <w:rsid w:val="00524B97"/>
    <w:rsid w:val="00530898"/>
    <w:rsid w:val="00534F94"/>
    <w:rsid w:val="00535383"/>
    <w:rsid w:val="00535481"/>
    <w:rsid w:val="00537576"/>
    <w:rsid w:val="00545E06"/>
    <w:rsid w:val="00552119"/>
    <w:rsid w:val="00555F35"/>
    <w:rsid w:val="005618C7"/>
    <w:rsid w:val="00573E14"/>
    <w:rsid w:val="00574A7C"/>
    <w:rsid w:val="00574B28"/>
    <w:rsid w:val="00585DB9"/>
    <w:rsid w:val="00590220"/>
    <w:rsid w:val="00590735"/>
    <w:rsid w:val="0059358E"/>
    <w:rsid w:val="00593D4C"/>
    <w:rsid w:val="00593D5B"/>
    <w:rsid w:val="005A086C"/>
    <w:rsid w:val="005A1EFC"/>
    <w:rsid w:val="005A34F9"/>
    <w:rsid w:val="005A4309"/>
    <w:rsid w:val="005B092F"/>
    <w:rsid w:val="005B1644"/>
    <w:rsid w:val="005B17E9"/>
    <w:rsid w:val="005B1AFC"/>
    <w:rsid w:val="005B1FDB"/>
    <w:rsid w:val="005B2D51"/>
    <w:rsid w:val="005B2E81"/>
    <w:rsid w:val="005B4077"/>
    <w:rsid w:val="005C6A13"/>
    <w:rsid w:val="005D2265"/>
    <w:rsid w:val="005D7B6C"/>
    <w:rsid w:val="005E3E66"/>
    <w:rsid w:val="005F01E9"/>
    <w:rsid w:val="005F0C4B"/>
    <w:rsid w:val="005F629A"/>
    <w:rsid w:val="00602BC2"/>
    <w:rsid w:val="006040C6"/>
    <w:rsid w:val="00611738"/>
    <w:rsid w:val="00614259"/>
    <w:rsid w:val="00614B5E"/>
    <w:rsid w:val="0062168D"/>
    <w:rsid w:val="00621B40"/>
    <w:rsid w:val="00622086"/>
    <w:rsid w:val="00622624"/>
    <w:rsid w:val="006255DC"/>
    <w:rsid w:val="00630BA4"/>
    <w:rsid w:val="0063106E"/>
    <w:rsid w:val="00632C29"/>
    <w:rsid w:val="00640FE0"/>
    <w:rsid w:val="00643B78"/>
    <w:rsid w:val="00645BC2"/>
    <w:rsid w:val="00646430"/>
    <w:rsid w:val="00646946"/>
    <w:rsid w:val="00653BCC"/>
    <w:rsid w:val="00657EA4"/>
    <w:rsid w:val="00661AB1"/>
    <w:rsid w:val="00662F93"/>
    <w:rsid w:val="00663E0F"/>
    <w:rsid w:val="006646E8"/>
    <w:rsid w:val="006713DB"/>
    <w:rsid w:val="0067604D"/>
    <w:rsid w:val="006810A7"/>
    <w:rsid w:val="00681107"/>
    <w:rsid w:val="00683B07"/>
    <w:rsid w:val="0068419B"/>
    <w:rsid w:val="006849FA"/>
    <w:rsid w:val="00684D56"/>
    <w:rsid w:val="00685FE3"/>
    <w:rsid w:val="00686AD3"/>
    <w:rsid w:val="00692F1B"/>
    <w:rsid w:val="00694010"/>
    <w:rsid w:val="00697211"/>
    <w:rsid w:val="00697423"/>
    <w:rsid w:val="006A341A"/>
    <w:rsid w:val="006A6B00"/>
    <w:rsid w:val="006A703A"/>
    <w:rsid w:val="006B1F22"/>
    <w:rsid w:val="006C06EC"/>
    <w:rsid w:val="006C2136"/>
    <w:rsid w:val="006C27FC"/>
    <w:rsid w:val="006C2BBF"/>
    <w:rsid w:val="006C6581"/>
    <w:rsid w:val="006C6851"/>
    <w:rsid w:val="006C71AD"/>
    <w:rsid w:val="006D05DD"/>
    <w:rsid w:val="006D5FA9"/>
    <w:rsid w:val="006D79DD"/>
    <w:rsid w:val="006E3093"/>
    <w:rsid w:val="006E792A"/>
    <w:rsid w:val="006F1A0C"/>
    <w:rsid w:val="006F1E10"/>
    <w:rsid w:val="00701D06"/>
    <w:rsid w:val="00702682"/>
    <w:rsid w:val="00703B1A"/>
    <w:rsid w:val="00705A2C"/>
    <w:rsid w:val="007100B0"/>
    <w:rsid w:val="00710F89"/>
    <w:rsid w:val="00713D57"/>
    <w:rsid w:val="00714114"/>
    <w:rsid w:val="00723DCA"/>
    <w:rsid w:val="00732EDE"/>
    <w:rsid w:val="00735BAB"/>
    <w:rsid w:val="00736767"/>
    <w:rsid w:val="00737BCD"/>
    <w:rsid w:val="00741AF1"/>
    <w:rsid w:val="00743662"/>
    <w:rsid w:val="007444DF"/>
    <w:rsid w:val="00745628"/>
    <w:rsid w:val="00745C1B"/>
    <w:rsid w:val="00747073"/>
    <w:rsid w:val="00752A88"/>
    <w:rsid w:val="00757CE3"/>
    <w:rsid w:val="00765F32"/>
    <w:rsid w:val="00770D80"/>
    <w:rsid w:val="00772E17"/>
    <w:rsid w:val="007742B4"/>
    <w:rsid w:val="00774FC6"/>
    <w:rsid w:val="0078006A"/>
    <w:rsid w:val="00780DEA"/>
    <w:rsid w:val="007967F9"/>
    <w:rsid w:val="00797281"/>
    <w:rsid w:val="007A0DFB"/>
    <w:rsid w:val="007A11F9"/>
    <w:rsid w:val="007A1431"/>
    <w:rsid w:val="007A3C41"/>
    <w:rsid w:val="007B3333"/>
    <w:rsid w:val="007B44A8"/>
    <w:rsid w:val="007B5606"/>
    <w:rsid w:val="007B6337"/>
    <w:rsid w:val="007B6D88"/>
    <w:rsid w:val="007C0D22"/>
    <w:rsid w:val="007E052D"/>
    <w:rsid w:val="007F42B9"/>
    <w:rsid w:val="007F476B"/>
    <w:rsid w:val="008027A1"/>
    <w:rsid w:val="008057AA"/>
    <w:rsid w:val="0080650D"/>
    <w:rsid w:val="008105EE"/>
    <w:rsid w:val="0081102B"/>
    <w:rsid w:val="00812C44"/>
    <w:rsid w:val="0082271F"/>
    <w:rsid w:val="00825268"/>
    <w:rsid w:val="00825B14"/>
    <w:rsid w:val="008265B3"/>
    <w:rsid w:val="008344D8"/>
    <w:rsid w:val="00834994"/>
    <w:rsid w:val="0083546D"/>
    <w:rsid w:val="00835C85"/>
    <w:rsid w:val="00836CEE"/>
    <w:rsid w:val="008374A5"/>
    <w:rsid w:val="008379BE"/>
    <w:rsid w:val="00841452"/>
    <w:rsid w:val="00844387"/>
    <w:rsid w:val="0084459F"/>
    <w:rsid w:val="00844906"/>
    <w:rsid w:val="00845131"/>
    <w:rsid w:val="0084532C"/>
    <w:rsid w:val="0085140C"/>
    <w:rsid w:val="008519C0"/>
    <w:rsid w:val="00854C3C"/>
    <w:rsid w:val="008634A1"/>
    <w:rsid w:val="00872D81"/>
    <w:rsid w:val="00875F99"/>
    <w:rsid w:val="00876925"/>
    <w:rsid w:val="00876AC3"/>
    <w:rsid w:val="00876F7E"/>
    <w:rsid w:val="00883A2C"/>
    <w:rsid w:val="00884072"/>
    <w:rsid w:val="00887761"/>
    <w:rsid w:val="00893136"/>
    <w:rsid w:val="00895DCB"/>
    <w:rsid w:val="008A243A"/>
    <w:rsid w:val="008B4741"/>
    <w:rsid w:val="008C50A5"/>
    <w:rsid w:val="008C6BED"/>
    <w:rsid w:val="008C7B1B"/>
    <w:rsid w:val="008D1CB6"/>
    <w:rsid w:val="008E2D6C"/>
    <w:rsid w:val="008E421B"/>
    <w:rsid w:val="008F1F6C"/>
    <w:rsid w:val="008F2A01"/>
    <w:rsid w:val="008F352B"/>
    <w:rsid w:val="008F61D3"/>
    <w:rsid w:val="00902FEB"/>
    <w:rsid w:val="009072A1"/>
    <w:rsid w:val="009121CC"/>
    <w:rsid w:val="00917ED2"/>
    <w:rsid w:val="00921936"/>
    <w:rsid w:val="00921DAC"/>
    <w:rsid w:val="009221C0"/>
    <w:rsid w:val="00923447"/>
    <w:rsid w:val="00925F82"/>
    <w:rsid w:val="00926943"/>
    <w:rsid w:val="00927BEA"/>
    <w:rsid w:val="009301DF"/>
    <w:rsid w:val="00931FDB"/>
    <w:rsid w:val="0093238F"/>
    <w:rsid w:val="0093562E"/>
    <w:rsid w:val="00942E85"/>
    <w:rsid w:val="00947F1A"/>
    <w:rsid w:val="00950D7A"/>
    <w:rsid w:val="00964C23"/>
    <w:rsid w:val="00964CB5"/>
    <w:rsid w:val="00970C8A"/>
    <w:rsid w:val="00977EAE"/>
    <w:rsid w:val="00982A3A"/>
    <w:rsid w:val="0098523E"/>
    <w:rsid w:val="009927C8"/>
    <w:rsid w:val="00995231"/>
    <w:rsid w:val="00996643"/>
    <w:rsid w:val="009A0275"/>
    <w:rsid w:val="009A64C3"/>
    <w:rsid w:val="009A7AE1"/>
    <w:rsid w:val="009B23AF"/>
    <w:rsid w:val="009B23E5"/>
    <w:rsid w:val="009B4318"/>
    <w:rsid w:val="009B4AD8"/>
    <w:rsid w:val="009B6543"/>
    <w:rsid w:val="009C20B9"/>
    <w:rsid w:val="009C3C2F"/>
    <w:rsid w:val="009C5D77"/>
    <w:rsid w:val="009C64C0"/>
    <w:rsid w:val="009D0087"/>
    <w:rsid w:val="009D2048"/>
    <w:rsid w:val="009D6123"/>
    <w:rsid w:val="009E1D1A"/>
    <w:rsid w:val="009E44D8"/>
    <w:rsid w:val="009F3442"/>
    <w:rsid w:val="00A060E9"/>
    <w:rsid w:val="00A06912"/>
    <w:rsid w:val="00A139BF"/>
    <w:rsid w:val="00A17535"/>
    <w:rsid w:val="00A1784D"/>
    <w:rsid w:val="00A20435"/>
    <w:rsid w:val="00A2116F"/>
    <w:rsid w:val="00A23955"/>
    <w:rsid w:val="00A23E31"/>
    <w:rsid w:val="00A24DB2"/>
    <w:rsid w:val="00A272DE"/>
    <w:rsid w:val="00A32311"/>
    <w:rsid w:val="00A353B8"/>
    <w:rsid w:val="00A35FD5"/>
    <w:rsid w:val="00A36AD4"/>
    <w:rsid w:val="00A41E9D"/>
    <w:rsid w:val="00A45354"/>
    <w:rsid w:val="00A47710"/>
    <w:rsid w:val="00A5002E"/>
    <w:rsid w:val="00A52DF9"/>
    <w:rsid w:val="00A531E5"/>
    <w:rsid w:val="00A608D7"/>
    <w:rsid w:val="00A62229"/>
    <w:rsid w:val="00A65CE7"/>
    <w:rsid w:val="00A67652"/>
    <w:rsid w:val="00A7285F"/>
    <w:rsid w:val="00A744A6"/>
    <w:rsid w:val="00A76F1E"/>
    <w:rsid w:val="00A82432"/>
    <w:rsid w:val="00A925B6"/>
    <w:rsid w:val="00A93CEB"/>
    <w:rsid w:val="00A96532"/>
    <w:rsid w:val="00A967FD"/>
    <w:rsid w:val="00AA2A86"/>
    <w:rsid w:val="00AA2C23"/>
    <w:rsid w:val="00AB0939"/>
    <w:rsid w:val="00AB10BD"/>
    <w:rsid w:val="00AB1276"/>
    <w:rsid w:val="00AB6173"/>
    <w:rsid w:val="00AC078E"/>
    <w:rsid w:val="00AC1F43"/>
    <w:rsid w:val="00AC25C6"/>
    <w:rsid w:val="00AC2622"/>
    <w:rsid w:val="00AC3B98"/>
    <w:rsid w:val="00AD107F"/>
    <w:rsid w:val="00AD779E"/>
    <w:rsid w:val="00AE30A7"/>
    <w:rsid w:val="00AE4C1A"/>
    <w:rsid w:val="00AE5A1F"/>
    <w:rsid w:val="00AF7DBD"/>
    <w:rsid w:val="00B0091E"/>
    <w:rsid w:val="00B06811"/>
    <w:rsid w:val="00B06C2E"/>
    <w:rsid w:val="00B07380"/>
    <w:rsid w:val="00B12BAD"/>
    <w:rsid w:val="00B1336B"/>
    <w:rsid w:val="00B14395"/>
    <w:rsid w:val="00B143C1"/>
    <w:rsid w:val="00B14789"/>
    <w:rsid w:val="00B1793A"/>
    <w:rsid w:val="00B2290C"/>
    <w:rsid w:val="00B26D83"/>
    <w:rsid w:val="00B32431"/>
    <w:rsid w:val="00B33FA1"/>
    <w:rsid w:val="00B3564E"/>
    <w:rsid w:val="00B358FA"/>
    <w:rsid w:val="00B4023B"/>
    <w:rsid w:val="00B40945"/>
    <w:rsid w:val="00B40A42"/>
    <w:rsid w:val="00B42C02"/>
    <w:rsid w:val="00B43510"/>
    <w:rsid w:val="00B47CD9"/>
    <w:rsid w:val="00B526B7"/>
    <w:rsid w:val="00B52B0E"/>
    <w:rsid w:val="00B54A51"/>
    <w:rsid w:val="00B64529"/>
    <w:rsid w:val="00B7397F"/>
    <w:rsid w:val="00B77B8B"/>
    <w:rsid w:val="00B77E3D"/>
    <w:rsid w:val="00B80964"/>
    <w:rsid w:val="00B81E0B"/>
    <w:rsid w:val="00B824DD"/>
    <w:rsid w:val="00B83375"/>
    <w:rsid w:val="00B84B3C"/>
    <w:rsid w:val="00B9258F"/>
    <w:rsid w:val="00B92D82"/>
    <w:rsid w:val="00B94B10"/>
    <w:rsid w:val="00BA02CE"/>
    <w:rsid w:val="00BA305B"/>
    <w:rsid w:val="00BA5D30"/>
    <w:rsid w:val="00BB218A"/>
    <w:rsid w:val="00BB4330"/>
    <w:rsid w:val="00BB517F"/>
    <w:rsid w:val="00BC31A4"/>
    <w:rsid w:val="00BD215A"/>
    <w:rsid w:val="00BD23B7"/>
    <w:rsid w:val="00BD430F"/>
    <w:rsid w:val="00BD4334"/>
    <w:rsid w:val="00BD5055"/>
    <w:rsid w:val="00BD5747"/>
    <w:rsid w:val="00BD673E"/>
    <w:rsid w:val="00BD7083"/>
    <w:rsid w:val="00BE0B4B"/>
    <w:rsid w:val="00BE1983"/>
    <w:rsid w:val="00BE310D"/>
    <w:rsid w:val="00BE4653"/>
    <w:rsid w:val="00BE7FBE"/>
    <w:rsid w:val="00BF2BC2"/>
    <w:rsid w:val="00BF4F2B"/>
    <w:rsid w:val="00BF6862"/>
    <w:rsid w:val="00C02267"/>
    <w:rsid w:val="00C05E3E"/>
    <w:rsid w:val="00C1634B"/>
    <w:rsid w:val="00C16391"/>
    <w:rsid w:val="00C20834"/>
    <w:rsid w:val="00C21A10"/>
    <w:rsid w:val="00C21A45"/>
    <w:rsid w:val="00C23B56"/>
    <w:rsid w:val="00C25761"/>
    <w:rsid w:val="00C27F41"/>
    <w:rsid w:val="00C3006E"/>
    <w:rsid w:val="00C30200"/>
    <w:rsid w:val="00C30BD3"/>
    <w:rsid w:val="00C360D8"/>
    <w:rsid w:val="00C41196"/>
    <w:rsid w:val="00C42172"/>
    <w:rsid w:val="00C438F6"/>
    <w:rsid w:val="00C453EA"/>
    <w:rsid w:val="00C46F8B"/>
    <w:rsid w:val="00C51F63"/>
    <w:rsid w:val="00C52869"/>
    <w:rsid w:val="00C55886"/>
    <w:rsid w:val="00C5589B"/>
    <w:rsid w:val="00C6089A"/>
    <w:rsid w:val="00C66E5E"/>
    <w:rsid w:val="00C6781D"/>
    <w:rsid w:val="00C67A69"/>
    <w:rsid w:val="00C72239"/>
    <w:rsid w:val="00C76CA5"/>
    <w:rsid w:val="00C811BF"/>
    <w:rsid w:val="00C8310E"/>
    <w:rsid w:val="00C85A1F"/>
    <w:rsid w:val="00C86E8C"/>
    <w:rsid w:val="00C90D4D"/>
    <w:rsid w:val="00C95008"/>
    <w:rsid w:val="00CA1F2F"/>
    <w:rsid w:val="00CA2DC1"/>
    <w:rsid w:val="00CA3C12"/>
    <w:rsid w:val="00CA7B5A"/>
    <w:rsid w:val="00CB3ABB"/>
    <w:rsid w:val="00CB6353"/>
    <w:rsid w:val="00CB7C65"/>
    <w:rsid w:val="00CC0E93"/>
    <w:rsid w:val="00CC1570"/>
    <w:rsid w:val="00CC3712"/>
    <w:rsid w:val="00CD4F02"/>
    <w:rsid w:val="00CE5C7A"/>
    <w:rsid w:val="00CE60F5"/>
    <w:rsid w:val="00CF124D"/>
    <w:rsid w:val="00CF21D8"/>
    <w:rsid w:val="00CF22D2"/>
    <w:rsid w:val="00CF364A"/>
    <w:rsid w:val="00CF392A"/>
    <w:rsid w:val="00CF5847"/>
    <w:rsid w:val="00CF7C39"/>
    <w:rsid w:val="00D07A39"/>
    <w:rsid w:val="00D13DA5"/>
    <w:rsid w:val="00D22E42"/>
    <w:rsid w:val="00D250DE"/>
    <w:rsid w:val="00D3731C"/>
    <w:rsid w:val="00D43899"/>
    <w:rsid w:val="00D45190"/>
    <w:rsid w:val="00D458BF"/>
    <w:rsid w:val="00D45BC9"/>
    <w:rsid w:val="00D471FE"/>
    <w:rsid w:val="00D4795C"/>
    <w:rsid w:val="00D47D3C"/>
    <w:rsid w:val="00D5521B"/>
    <w:rsid w:val="00D64511"/>
    <w:rsid w:val="00D650A6"/>
    <w:rsid w:val="00D665F1"/>
    <w:rsid w:val="00D66DE4"/>
    <w:rsid w:val="00D728FB"/>
    <w:rsid w:val="00D73D09"/>
    <w:rsid w:val="00D74232"/>
    <w:rsid w:val="00D80932"/>
    <w:rsid w:val="00D829E9"/>
    <w:rsid w:val="00D83A24"/>
    <w:rsid w:val="00D87CA8"/>
    <w:rsid w:val="00D914C8"/>
    <w:rsid w:val="00D92C66"/>
    <w:rsid w:val="00D934F8"/>
    <w:rsid w:val="00DA2416"/>
    <w:rsid w:val="00DA78BE"/>
    <w:rsid w:val="00DB3DB7"/>
    <w:rsid w:val="00DC333E"/>
    <w:rsid w:val="00DC4CBB"/>
    <w:rsid w:val="00DC7022"/>
    <w:rsid w:val="00DC73F3"/>
    <w:rsid w:val="00DC7457"/>
    <w:rsid w:val="00DD2F02"/>
    <w:rsid w:val="00DD459A"/>
    <w:rsid w:val="00DD749C"/>
    <w:rsid w:val="00DE18BF"/>
    <w:rsid w:val="00DE3767"/>
    <w:rsid w:val="00DE550A"/>
    <w:rsid w:val="00DE5918"/>
    <w:rsid w:val="00DF1A5B"/>
    <w:rsid w:val="00DF2640"/>
    <w:rsid w:val="00DF78F5"/>
    <w:rsid w:val="00E018B0"/>
    <w:rsid w:val="00E04E9E"/>
    <w:rsid w:val="00E068AE"/>
    <w:rsid w:val="00E07DC3"/>
    <w:rsid w:val="00E159EA"/>
    <w:rsid w:val="00E15F9A"/>
    <w:rsid w:val="00E16FDD"/>
    <w:rsid w:val="00E27007"/>
    <w:rsid w:val="00E276E9"/>
    <w:rsid w:val="00E306D1"/>
    <w:rsid w:val="00E360CC"/>
    <w:rsid w:val="00E362F8"/>
    <w:rsid w:val="00E41E7E"/>
    <w:rsid w:val="00E46DBA"/>
    <w:rsid w:val="00E503E0"/>
    <w:rsid w:val="00E504A1"/>
    <w:rsid w:val="00E52272"/>
    <w:rsid w:val="00E56453"/>
    <w:rsid w:val="00E5713A"/>
    <w:rsid w:val="00E610B9"/>
    <w:rsid w:val="00E6150A"/>
    <w:rsid w:val="00E623E8"/>
    <w:rsid w:val="00E70BF7"/>
    <w:rsid w:val="00E73319"/>
    <w:rsid w:val="00E750E8"/>
    <w:rsid w:val="00E7553D"/>
    <w:rsid w:val="00E76653"/>
    <w:rsid w:val="00E76739"/>
    <w:rsid w:val="00E833F7"/>
    <w:rsid w:val="00E840B5"/>
    <w:rsid w:val="00E9278F"/>
    <w:rsid w:val="00E929FC"/>
    <w:rsid w:val="00E94A3D"/>
    <w:rsid w:val="00E953E3"/>
    <w:rsid w:val="00E95BE4"/>
    <w:rsid w:val="00EA08C2"/>
    <w:rsid w:val="00EA1768"/>
    <w:rsid w:val="00EA191E"/>
    <w:rsid w:val="00EA2B9D"/>
    <w:rsid w:val="00EA3890"/>
    <w:rsid w:val="00EA3A2A"/>
    <w:rsid w:val="00EA62EF"/>
    <w:rsid w:val="00EB200A"/>
    <w:rsid w:val="00EB5D39"/>
    <w:rsid w:val="00EC2030"/>
    <w:rsid w:val="00EC4164"/>
    <w:rsid w:val="00EC5E0C"/>
    <w:rsid w:val="00EC5E72"/>
    <w:rsid w:val="00EC633E"/>
    <w:rsid w:val="00ED0626"/>
    <w:rsid w:val="00ED2A7A"/>
    <w:rsid w:val="00ED5E60"/>
    <w:rsid w:val="00ED724F"/>
    <w:rsid w:val="00EE0532"/>
    <w:rsid w:val="00EE1B47"/>
    <w:rsid w:val="00EE49B2"/>
    <w:rsid w:val="00EE5A1A"/>
    <w:rsid w:val="00EE62E2"/>
    <w:rsid w:val="00EF0B8E"/>
    <w:rsid w:val="00EF115B"/>
    <w:rsid w:val="00EF1BEA"/>
    <w:rsid w:val="00EF3F12"/>
    <w:rsid w:val="00EF7A6D"/>
    <w:rsid w:val="00F04DC8"/>
    <w:rsid w:val="00F051E2"/>
    <w:rsid w:val="00F05D48"/>
    <w:rsid w:val="00F12178"/>
    <w:rsid w:val="00F1341A"/>
    <w:rsid w:val="00F17FE5"/>
    <w:rsid w:val="00F2319B"/>
    <w:rsid w:val="00F2770B"/>
    <w:rsid w:val="00F30AD9"/>
    <w:rsid w:val="00F33299"/>
    <w:rsid w:val="00F3588A"/>
    <w:rsid w:val="00F3766E"/>
    <w:rsid w:val="00F40958"/>
    <w:rsid w:val="00F43577"/>
    <w:rsid w:val="00F44C7C"/>
    <w:rsid w:val="00F45521"/>
    <w:rsid w:val="00F5597E"/>
    <w:rsid w:val="00F56B0E"/>
    <w:rsid w:val="00F61285"/>
    <w:rsid w:val="00F637C6"/>
    <w:rsid w:val="00F650FE"/>
    <w:rsid w:val="00F67A89"/>
    <w:rsid w:val="00F709E0"/>
    <w:rsid w:val="00F71EE3"/>
    <w:rsid w:val="00F722C1"/>
    <w:rsid w:val="00F72508"/>
    <w:rsid w:val="00F7267C"/>
    <w:rsid w:val="00F72C4C"/>
    <w:rsid w:val="00F73953"/>
    <w:rsid w:val="00F7403F"/>
    <w:rsid w:val="00F77F19"/>
    <w:rsid w:val="00F85332"/>
    <w:rsid w:val="00F8770A"/>
    <w:rsid w:val="00F95603"/>
    <w:rsid w:val="00FA1296"/>
    <w:rsid w:val="00FA2E81"/>
    <w:rsid w:val="00FA4543"/>
    <w:rsid w:val="00FA69D3"/>
    <w:rsid w:val="00FA794F"/>
    <w:rsid w:val="00FB03DF"/>
    <w:rsid w:val="00FB2782"/>
    <w:rsid w:val="00FB6515"/>
    <w:rsid w:val="00FC5481"/>
    <w:rsid w:val="00FC66B1"/>
    <w:rsid w:val="00FC75D8"/>
    <w:rsid w:val="00FD4EB7"/>
    <w:rsid w:val="00FD6C20"/>
    <w:rsid w:val="00FE1393"/>
    <w:rsid w:val="00FE3068"/>
    <w:rsid w:val="00FE3373"/>
    <w:rsid w:val="00FF6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6C7F7"/>
  <w15:docId w15:val="{D341DB82-E367-4FD0-B84E-A794889C0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A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06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93C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49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496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D707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7A6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82A3A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F34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34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34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34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344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65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77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37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5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6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8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2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1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2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4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1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0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491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540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184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215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7175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817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26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1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5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gblendradio.com/" TargetMode="External"/><Relationship Id="rId13" Type="http://schemas.openxmlformats.org/officeDocument/2006/relationships/hyperlink" Target="https://www.facebook.com/bigblendradiomags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s://soundcloud.com/bigblendradio/spring-summer-tulare-county-2023" TargetMode="External"/><Relationship Id="rId17" Type="http://schemas.openxmlformats.org/officeDocument/2006/relationships/hyperlink" Target="http://www.bigblendradio.co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traveldailymedia.com/visalia-becomes-the-first-certified-autism-destination-in-the-usa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youtu.be/Ugv50e1hp1o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hyperlink" Target="https://shows.acast.com/bigblendradio-parks-trave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shows.acast.com/bigblendradio-vacation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BC55D-CA76-411D-AC9E-725CEAA21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7</Pages>
  <Words>667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Nellie Freeborn</dc:creator>
  <cp:keywords/>
  <dc:description/>
  <cp:lastModifiedBy>Suzanne Bianco</cp:lastModifiedBy>
  <cp:revision>8</cp:revision>
  <cp:lastPrinted>2023-04-07T18:38:00Z</cp:lastPrinted>
  <dcterms:created xsi:type="dcterms:W3CDTF">2023-05-04T15:48:00Z</dcterms:created>
  <dcterms:modified xsi:type="dcterms:W3CDTF">2023-05-27T01:08:00Z</dcterms:modified>
</cp:coreProperties>
</file>